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430B" w:rsidRDefault="0010430B" w:rsidP="0010430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Оценочные материалы текущего контроля знаний и промежуточной аттестации по дисциплине «</w:t>
      </w:r>
      <w:r w:rsidRPr="0010430B">
        <w:rPr>
          <w:rFonts w:ascii="Times New Roman" w:hAnsi="Times New Roman" w:cs="Times New Roman"/>
          <w:b/>
          <w:sz w:val="24"/>
          <w:szCs w:val="24"/>
        </w:rPr>
        <w:t>Основы алгоритмизации и программирования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F16FD" w:rsidRPr="00890CC2" w:rsidRDefault="00DF16FD" w:rsidP="007A6985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0379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1418"/>
        <w:gridCol w:w="8961"/>
      </w:tblGrid>
      <w:tr w:rsidR="007528E9" w:rsidRPr="00930BEB" w:rsidTr="008526C2">
        <w:tc>
          <w:tcPr>
            <w:tcW w:w="1418" w:type="dxa"/>
            <w:vMerge w:val="restart"/>
          </w:tcPr>
          <w:p w:rsidR="007528E9" w:rsidRPr="00930BEB" w:rsidRDefault="007528E9" w:rsidP="00890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ОК-1</w:t>
            </w:r>
          </w:p>
        </w:tc>
        <w:tc>
          <w:tcPr>
            <w:tcW w:w="8961" w:type="dxa"/>
          </w:tcPr>
          <w:p w:rsidR="007528E9" w:rsidRPr="00C33A56" w:rsidRDefault="007528E9" w:rsidP="001F38AD">
            <w:pPr>
              <w:pStyle w:val="a6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33A56">
              <w:rPr>
                <w:rFonts w:ascii="Times New Roman" w:hAnsi="Times New Roman" w:cs="Times New Roman"/>
                <w:sz w:val="24"/>
                <w:szCs w:val="24"/>
              </w:rPr>
              <w:t>Алгоритм - это</w:t>
            </w:r>
          </w:p>
          <w:p w:rsidR="007528E9" w:rsidRPr="00374935" w:rsidRDefault="007528E9" w:rsidP="00275BE8">
            <w:pPr>
              <w:pStyle w:val="a6"/>
              <w:numPr>
                <w:ilvl w:val="0"/>
                <w:numId w:val="22"/>
              </w:numPr>
              <w:ind w:left="1168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74935">
              <w:rPr>
                <w:rFonts w:ascii="Times New Roman" w:hAnsi="Times New Roman" w:cs="Times New Roman"/>
                <w:sz w:val="24"/>
                <w:szCs w:val="24"/>
              </w:rPr>
              <w:t>описание существенных для поставленной задачи свойств и закономерностей поведения объектов, обеспечивающее её решение;</w:t>
            </w:r>
          </w:p>
          <w:p w:rsidR="007528E9" w:rsidRPr="00374935" w:rsidRDefault="007528E9" w:rsidP="00275BE8">
            <w:pPr>
              <w:pStyle w:val="a6"/>
              <w:numPr>
                <w:ilvl w:val="0"/>
                <w:numId w:val="22"/>
              </w:numPr>
              <w:ind w:left="1168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74935">
              <w:rPr>
                <w:rFonts w:ascii="Times New Roman" w:hAnsi="Times New Roman" w:cs="Times New Roman"/>
                <w:sz w:val="24"/>
                <w:szCs w:val="24"/>
              </w:rPr>
              <w:t>программа, предназначенная для создания и обработки графической информации;</w:t>
            </w:r>
          </w:p>
          <w:p w:rsidR="007528E9" w:rsidRPr="00DD7E8C" w:rsidRDefault="007528E9" w:rsidP="00275BE8">
            <w:pPr>
              <w:pStyle w:val="a6"/>
              <w:numPr>
                <w:ilvl w:val="0"/>
                <w:numId w:val="22"/>
              </w:numPr>
              <w:ind w:left="1168" w:hanging="426"/>
              <w:rPr>
                <w:rFonts w:ascii="Times New Roman" w:hAnsi="Times New Roman" w:cs="Times New Roman"/>
                <w:sz w:val="24"/>
                <w:szCs w:val="24"/>
              </w:rPr>
            </w:pPr>
            <w:r w:rsidRPr="00374935">
              <w:rPr>
                <w:rFonts w:ascii="Times New Roman" w:hAnsi="Times New Roman" w:cs="Times New Roman"/>
                <w:b/>
                <w:sz w:val="24"/>
                <w:szCs w:val="24"/>
              </w:rPr>
              <w:t>пошаговое описание последовательности действий, которые необходимо выполнить для решения задачи;</w:t>
            </w:r>
          </w:p>
        </w:tc>
      </w:tr>
      <w:tr w:rsidR="007528E9" w:rsidRPr="00930BEB" w:rsidTr="008526C2">
        <w:tc>
          <w:tcPr>
            <w:tcW w:w="1418" w:type="dxa"/>
            <w:vMerge/>
          </w:tcPr>
          <w:p w:rsidR="007528E9" w:rsidRPr="00930BEB" w:rsidRDefault="007528E9" w:rsidP="00890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1" w:type="dxa"/>
          </w:tcPr>
          <w:p w:rsidR="00C33A56" w:rsidRDefault="00C33A56" w:rsidP="00275BE8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Расположите в порядке следования этапов компьютерного моделирования</w:t>
            </w:r>
          </w:p>
          <w:p w:rsidR="00C33A56" w:rsidRDefault="00C33A56" w:rsidP="00275BE8">
            <w:pPr>
              <w:pStyle w:val="a6"/>
              <w:numPr>
                <w:ilvl w:val="0"/>
                <w:numId w:val="23"/>
              </w:numPr>
              <w:ind w:left="1168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Планирование и проведение компьютерных экспериментов</w:t>
            </w:r>
          </w:p>
          <w:p w:rsidR="00C33A56" w:rsidRDefault="00C33A56" w:rsidP="00275BE8">
            <w:pPr>
              <w:pStyle w:val="a6"/>
              <w:numPr>
                <w:ilvl w:val="0"/>
                <w:numId w:val="23"/>
              </w:numPr>
              <w:ind w:left="1168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алгоритма и написание программы</w:t>
            </w:r>
          </w:p>
          <w:p w:rsidR="00C33A56" w:rsidRDefault="00C33A56" w:rsidP="00275BE8">
            <w:pPr>
              <w:pStyle w:val="a6"/>
              <w:numPr>
                <w:ilvl w:val="0"/>
                <w:numId w:val="23"/>
              </w:numPr>
              <w:ind w:left="1168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Разработка концептуальной модели, выявление основных элементов системы и их взаимосвязей</w:t>
            </w:r>
          </w:p>
          <w:p w:rsidR="00C33A56" w:rsidRDefault="00C33A56" w:rsidP="00275BE8">
            <w:pPr>
              <w:pStyle w:val="a6"/>
              <w:numPr>
                <w:ilvl w:val="0"/>
                <w:numId w:val="23"/>
              </w:numPr>
              <w:ind w:left="1168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Формализация, переход к модели</w:t>
            </w:r>
          </w:p>
          <w:p w:rsidR="00C33A56" w:rsidRDefault="00C33A56" w:rsidP="00275BE8">
            <w:pPr>
              <w:pStyle w:val="a6"/>
              <w:numPr>
                <w:ilvl w:val="0"/>
                <w:numId w:val="23"/>
              </w:numPr>
              <w:ind w:left="1168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Постановка задачи, определение объекта моделирования</w:t>
            </w:r>
          </w:p>
          <w:p w:rsidR="00C33A56" w:rsidRDefault="00C33A56" w:rsidP="00275BE8">
            <w:pPr>
              <w:pStyle w:val="a6"/>
              <w:numPr>
                <w:ilvl w:val="0"/>
                <w:numId w:val="23"/>
              </w:numPr>
              <w:ind w:left="1168" w:hanging="4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 и интерпретация результатов</w:t>
            </w:r>
          </w:p>
          <w:p w:rsidR="00C33A56" w:rsidRPr="00C33A56" w:rsidRDefault="00C33A56" w:rsidP="00C33A5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Ответ: 5-3-4-2-1-</w:t>
            </w:r>
            <w:r w:rsidR="00D9066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7528E9" w:rsidRPr="00D90665" w:rsidRDefault="007528E9" w:rsidP="00D90665">
            <w:pPr>
              <w:ind w:left="777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8574B" w:rsidRPr="00930BEB" w:rsidTr="008526C2">
        <w:tc>
          <w:tcPr>
            <w:tcW w:w="1418" w:type="dxa"/>
          </w:tcPr>
          <w:p w:rsidR="0098574B" w:rsidRPr="00930BEB" w:rsidRDefault="0098574B" w:rsidP="00890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1" w:type="dxa"/>
          </w:tcPr>
          <w:p w:rsidR="00FE2E31" w:rsidRPr="00FE2E31" w:rsidRDefault="00FE2E31" w:rsidP="00FE2E31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Наиболее наглядной формой описания алгоритма является структурно-стилизованный метод:</w:t>
            </w:r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1 </w:t>
            </w:r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словесное описание алгоритма</w:t>
            </w:r>
          </w:p>
          <w:p w:rsidR="00FE2E31" w:rsidRPr="00FE2E31" w:rsidRDefault="00FE2E31" w:rsidP="00FE2E31">
            <w:pPr>
              <w:ind w:left="742"/>
              <w:rPr>
                <w:rFonts w:ascii="Times New Roman" w:hAnsi="Times New Roman" w:cs="Times New Roman"/>
                <w:sz w:val="24"/>
                <w:szCs w:val="24"/>
              </w:rPr>
            </w:pPr>
            <w:r w:rsidRPr="00FE2E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2 представление алгоритма в виде схемы</w:t>
            </w:r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  <w:p w:rsidR="0098574B" w:rsidRPr="00FE2E31" w:rsidRDefault="00FE2E31" w:rsidP="00FE2E3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     3</w:t>
            </w:r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язык программирования высокого уровня</w:t>
            </w:r>
          </w:p>
        </w:tc>
      </w:tr>
      <w:tr w:rsidR="0098574B" w:rsidRPr="00930BEB" w:rsidTr="008526C2">
        <w:tc>
          <w:tcPr>
            <w:tcW w:w="1418" w:type="dxa"/>
          </w:tcPr>
          <w:p w:rsidR="0098574B" w:rsidRPr="00930BEB" w:rsidRDefault="0098574B" w:rsidP="00890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1" w:type="dxa"/>
          </w:tcPr>
          <w:p w:rsidR="0098574B" w:rsidRPr="00FE2E31" w:rsidRDefault="00FE2E31" w:rsidP="00FE2E31">
            <w:pPr>
              <w:pStyle w:val="a6"/>
              <w:numPr>
                <w:ilvl w:val="0"/>
                <w:numId w:val="2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Разработкой алгоритма решения задачи называется:</w:t>
            </w:r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точное описание данных, условий задачи и ее целого решения</w:t>
            </w:r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сведение задачи к математической модели, для которой известен метод решения</w:t>
            </w:r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FE2E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3 определение последовательности действий, ведущих к получению результатов</w:t>
            </w:r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528E9" w:rsidRPr="00930BEB" w:rsidTr="008526C2">
        <w:tc>
          <w:tcPr>
            <w:tcW w:w="1418" w:type="dxa"/>
            <w:vMerge w:val="restart"/>
          </w:tcPr>
          <w:p w:rsidR="007528E9" w:rsidRPr="00930BEB" w:rsidRDefault="007528E9" w:rsidP="00752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0BEB">
              <w:rPr>
                <w:rFonts w:ascii="Times New Roman" w:hAnsi="Times New Roman" w:cs="Times New Roman"/>
                <w:b/>
                <w:sz w:val="24"/>
                <w:szCs w:val="24"/>
              </w:rPr>
              <w:t>ОК-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61" w:type="dxa"/>
          </w:tcPr>
          <w:p w:rsidR="00BB1A32" w:rsidRPr="00E11224" w:rsidRDefault="00BB1A32" w:rsidP="00275BE8">
            <w:pPr>
              <w:pStyle w:val="a6"/>
              <w:numPr>
                <w:ilvl w:val="0"/>
                <w:numId w:val="49"/>
              </w:numPr>
              <w:shd w:val="clear" w:color="auto" w:fill="FFFFFF"/>
              <w:spacing w:before="100" w:beforeAutospacing="1" w:after="100" w:afterAutospacing="1"/>
              <w:ind w:right="120" w:hanging="686"/>
              <w:jc w:val="both"/>
              <w:rPr>
                <w:rFonts w:ascii="Times New Roman" w:eastAsia="Times New Roman" w:hAnsi="Times New Roman" w:cs="Times New Roman"/>
                <w:color w:val="575757"/>
                <w:sz w:val="24"/>
                <w:szCs w:val="24"/>
                <w:lang w:eastAsia="ru-RU"/>
              </w:rPr>
            </w:pPr>
            <w:r w:rsidRPr="00E11224">
              <w:rPr>
                <w:rFonts w:ascii="Times New Roman" w:eastAsia="Times New Roman" w:hAnsi="Times New Roman" w:cs="Times New Roman"/>
                <w:color w:val="575757"/>
                <w:sz w:val="24"/>
                <w:szCs w:val="24"/>
                <w:lang w:eastAsia="ru-RU"/>
              </w:rPr>
              <w:t>На первом этапе структурирования информации:</w:t>
            </w:r>
          </w:p>
          <w:p w:rsidR="00BB1A32" w:rsidRPr="00E11224" w:rsidRDefault="00BB1A32" w:rsidP="00275BE8">
            <w:pPr>
              <w:pStyle w:val="a6"/>
              <w:numPr>
                <w:ilvl w:val="0"/>
                <w:numId w:val="50"/>
              </w:numPr>
              <w:shd w:val="clear" w:color="auto" w:fill="FFFFFF"/>
              <w:spacing w:before="100" w:beforeAutospacing="1" w:after="100" w:afterAutospacing="1"/>
              <w:ind w:hanging="621"/>
              <w:rPr>
                <w:rFonts w:ascii="Times New Roman" w:eastAsia="Times New Roman" w:hAnsi="Times New Roman" w:cs="Times New Roman"/>
                <w:b/>
                <w:bCs/>
                <w:color w:val="036098"/>
                <w:sz w:val="24"/>
                <w:szCs w:val="24"/>
                <w:lang w:eastAsia="ru-RU"/>
              </w:rPr>
            </w:pPr>
            <w:r w:rsidRPr="00E1122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производится обработка информации</w:t>
            </w:r>
            <w:r w:rsidRPr="00E11224">
              <w:rPr>
                <w:rFonts w:ascii="Times New Roman" w:eastAsia="Times New Roman" w:hAnsi="Times New Roman" w:cs="Times New Roman"/>
                <w:b/>
                <w:bCs/>
                <w:color w:val="036098"/>
                <w:sz w:val="24"/>
                <w:szCs w:val="24"/>
                <w:lang w:eastAsia="ru-RU"/>
              </w:rPr>
              <w:t>;</w:t>
            </w:r>
          </w:p>
          <w:p w:rsidR="00BB1A32" w:rsidRPr="00E11224" w:rsidRDefault="00BB1A32" w:rsidP="00275BE8">
            <w:pPr>
              <w:pStyle w:val="a6"/>
              <w:numPr>
                <w:ilvl w:val="0"/>
                <w:numId w:val="50"/>
              </w:numPr>
              <w:shd w:val="clear" w:color="auto" w:fill="FFFFFF"/>
              <w:spacing w:before="100" w:beforeAutospacing="1" w:after="100" w:afterAutospacing="1"/>
              <w:ind w:hanging="621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E11224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  <w:t>определяется цель отбора информации;</w:t>
            </w:r>
          </w:p>
          <w:p w:rsidR="00BB1A32" w:rsidRPr="00E11224" w:rsidRDefault="00BB1A32" w:rsidP="00275BE8">
            <w:pPr>
              <w:pStyle w:val="a6"/>
              <w:numPr>
                <w:ilvl w:val="0"/>
                <w:numId w:val="50"/>
              </w:numPr>
              <w:shd w:val="clear" w:color="auto" w:fill="FFFFFF"/>
              <w:spacing w:before="100" w:beforeAutospacing="1" w:after="100" w:afterAutospacing="1"/>
              <w:ind w:hanging="621"/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</w:pPr>
            <w:r w:rsidRPr="00E11224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  <w:t>осуществляется сбор необходимой информации;</w:t>
            </w:r>
          </w:p>
          <w:p w:rsidR="007528E9" w:rsidRPr="00D90665" w:rsidRDefault="00BB1A32" w:rsidP="00275BE8">
            <w:pPr>
              <w:pStyle w:val="a6"/>
              <w:numPr>
                <w:ilvl w:val="0"/>
                <w:numId w:val="50"/>
              </w:numPr>
              <w:shd w:val="clear" w:color="auto" w:fill="FFFFFF"/>
              <w:spacing w:before="100" w:beforeAutospacing="1" w:after="100" w:afterAutospacing="1"/>
              <w:ind w:hanging="621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11224">
              <w:rPr>
                <w:rFonts w:ascii="Times New Roman" w:eastAsia="Times New Roman" w:hAnsi="Times New Roman" w:cs="Times New Roman"/>
                <w:color w:val="4F4F4F"/>
                <w:sz w:val="24"/>
                <w:szCs w:val="24"/>
                <w:lang w:eastAsia="ru-RU"/>
              </w:rPr>
              <w:t>обеспечивается хранение информации.</w:t>
            </w:r>
          </w:p>
        </w:tc>
      </w:tr>
      <w:tr w:rsidR="007528E9" w:rsidRPr="00930BEB" w:rsidTr="008526C2">
        <w:tc>
          <w:tcPr>
            <w:tcW w:w="1418" w:type="dxa"/>
            <w:vMerge/>
          </w:tcPr>
          <w:p w:rsidR="007528E9" w:rsidRPr="00930BEB" w:rsidRDefault="007528E9" w:rsidP="00890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1" w:type="dxa"/>
          </w:tcPr>
          <w:p w:rsidR="007528E9" w:rsidRDefault="00E11224" w:rsidP="00275BE8">
            <w:pPr>
              <w:pStyle w:val="a6"/>
              <w:numPr>
                <w:ilvl w:val="0"/>
                <w:numId w:val="49"/>
              </w:numPr>
              <w:ind w:hanging="6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Выделите два ключевых принципа структурирования изучаемой информации</w:t>
            </w:r>
          </w:p>
          <w:p w:rsidR="00E11224" w:rsidRPr="00E11224" w:rsidRDefault="00E11224" w:rsidP="00275BE8">
            <w:pPr>
              <w:pStyle w:val="a6"/>
              <w:numPr>
                <w:ilvl w:val="0"/>
                <w:numId w:val="51"/>
              </w:numPr>
              <w:ind w:left="1168" w:hanging="7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12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Информация должна быть поделена на группы и подгруппы в соответствии с определенным значимым для нас критерием</w:t>
            </w:r>
          </w:p>
          <w:p w:rsidR="00E11224" w:rsidRPr="00E11224" w:rsidRDefault="00E11224" w:rsidP="00275BE8">
            <w:pPr>
              <w:pStyle w:val="a6"/>
              <w:numPr>
                <w:ilvl w:val="0"/>
                <w:numId w:val="51"/>
              </w:numPr>
              <w:ind w:left="1168" w:hanging="709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E1122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Выделенные группы должны быть логично связаны, выстроены в необходимом порядке</w:t>
            </w:r>
          </w:p>
          <w:p w:rsidR="00E11224" w:rsidRPr="00E11224" w:rsidRDefault="00B81246" w:rsidP="00275BE8">
            <w:pPr>
              <w:pStyle w:val="a6"/>
              <w:numPr>
                <w:ilvl w:val="0"/>
                <w:numId w:val="51"/>
              </w:numPr>
              <w:ind w:left="1168" w:hanging="70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Расположить информацию как удобно пользователю</w:t>
            </w:r>
          </w:p>
        </w:tc>
      </w:tr>
      <w:tr w:rsidR="00FE2E31" w:rsidRPr="00930BEB" w:rsidTr="008526C2">
        <w:tc>
          <w:tcPr>
            <w:tcW w:w="1418" w:type="dxa"/>
          </w:tcPr>
          <w:p w:rsidR="00FE2E31" w:rsidRPr="00930BEB" w:rsidRDefault="00FE2E31" w:rsidP="00890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1" w:type="dxa"/>
          </w:tcPr>
          <w:p w:rsidR="00FE2E31" w:rsidRPr="00FE2E31" w:rsidRDefault="00FE2E31" w:rsidP="00FE2E31">
            <w:pPr>
              <w:pStyle w:val="a6"/>
              <w:numPr>
                <w:ilvl w:val="0"/>
                <w:numId w:val="49"/>
              </w:numPr>
              <w:ind w:hanging="68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Как называется алгоритм, в котором действия выполняются друг за другом, не повторяясь:</w:t>
            </w:r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циклическим</w:t>
            </w:r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разветвленным</w:t>
            </w:r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FE2E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3 линейным</w:t>
            </w:r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7528E9" w:rsidRPr="00930BEB" w:rsidTr="008526C2">
        <w:tc>
          <w:tcPr>
            <w:tcW w:w="1418" w:type="dxa"/>
            <w:vMerge w:val="restart"/>
          </w:tcPr>
          <w:p w:rsidR="007528E9" w:rsidRPr="00930BEB" w:rsidRDefault="007528E9" w:rsidP="00890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ОК-4</w:t>
            </w:r>
          </w:p>
        </w:tc>
        <w:tc>
          <w:tcPr>
            <w:tcW w:w="8961" w:type="dxa"/>
          </w:tcPr>
          <w:p w:rsidR="00893536" w:rsidRPr="00893536" w:rsidRDefault="00893536" w:rsidP="00893536">
            <w:pPr>
              <w:shd w:val="clear" w:color="auto" w:fill="FFFFFF"/>
              <w:ind w:left="742" w:hanging="70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1.        </w:t>
            </w:r>
            <w:r w:rsidRPr="00893536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Какое из приведённых определений проекта верно:</w:t>
            </w:r>
          </w:p>
          <w:p w:rsidR="00893536" w:rsidRPr="00893536" w:rsidRDefault="00893536" w:rsidP="00275BE8">
            <w:pPr>
              <w:pStyle w:val="a6"/>
              <w:numPr>
                <w:ilvl w:val="0"/>
                <w:numId w:val="52"/>
              </w:numPr>
              <w:shd w:val="clear" w:color="auto" w:fill="FFFFFF"/>
              <w:ind w:left="1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Проект — уникальная деятельность, имеющая начало и конец во времени, направленная на достижение определенного результата/цели, создание определённого, уникального продукта или </w:t>
            </w:r>
            <w:r w:rsidRPr="0089353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услуги при заданных ограничениях по ресурсам и срокам</w:t>
            </w:r>
            <w:r w:rsidRPr="00893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;</w:t>
            </w:r>
          </w:p>
          <w:p w:rsidR="00893536" w:rsidRPr="00893536" w:rsidRDefault="00893536" w:rsidP="00275BE8">
            <w:pPr>
              <w:pStyle w:val="a6"/>
              <w:numPr>
                <w:ilvl w:val="0"/>
                <w:numId w:val="52"/>
              </w:numPr>
              <w:shd w:val="clear" w:color="auto" w:fill="FFFFFF"/>
              <w:ind w:left="1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 — совокупность заранее запланированных действий для достижения какой-либо цели;</w:t>
            </w:r>
          </w:p>
          <w:p w:rsidR="00893536" w:rsidRPr="00893536" w:rsidRDefault="00893536" w:rsidP="00275BE8">
            <w:pPr>
              <w:pStyle w:val="a6"/>
              <w:numPr>
                <w:ilvl w:val="0"/>
                <w:numId w:val="52"/>
              </w:numPr>
              <w:shd w:val="clear" w:color="auto" w:fill="FFFFFF"/>
              <w:ind w:left="1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 — процесс создания реально возможных объектов будущего или процесс создания реально возможных вариантов продуктов будущего;</w:t>
            </w:r>
          </w:p>
          <w:p w:rsidR="00893536" w:rsidRPr="00893536" w:rsidRDefault="00893536" w:rsidP="00275BE8">
            <w:pPr>
              <w:pStyle w:val="a6"/>
              <w:numPr>
                <w:ilvl w:val="0"/>
                <w:numId w:val="52"/>
              </w:numPr>
              <w:shd w:val="clear" w:color="auto" w:fill="FFFFFF"/>
              <w:ind w:left="116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353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 — совокупность взаимосвязанных мероприятий или задач, направленных на создание определённого продукта или услуги для потребителей.</w:t>
            </w:r>
          </w:p>
          <w:p w:rsidR="007528E9" w:rsidRPr="00893536" w:rsidRDefault="007528E9" w:rsidP="00893536">
            <w:pPr>
              <w:ind w:left="3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7528E9" w:rsidRPr="00930BEB" w:rsidTr="008526C2">
        <w:tc>
          <w:tcPr>
            <w:tcW w:w="1418" w:type="dxa"/>
            <w:vMerge/>
          </w:tcPr>
          <w:p w:rsidR="007528E9" w:rsidRPr="00930BEB" w:rsidRDefault="007528E9" w:rsidP="00890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1" w:type="dxa"/>
          </w:tcPr>
          <w:p w:rsidR="00893536" w:rsidRPr="00893536" w:rsidRDefault="00275BE8" w:rsidP="0089353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 xml:space="preserve">2.         </w:t>
            </w:r>
            <w:r w:rsidR="00893536" w:rsidRPr="00893536">
              <w:rPr>
                <w:b/>
                <w:bCs/>
                <w:color w:val="000000"/>
              </w:rPr>
              <w:t xml:space="preserve"> </w:t>
            </w:r>
            <w:r w:rsidR="00893536" w:rsidRPr="00893536">
              <w:rPr>
                <w:bCs/>
                <w:color w:val="000000"/>
              </w:rPr>
              <w:t>Основоположником метода проектов в обучении был:</w:t>
            </w:r>
          </w:p>
          <w:p w:rsidR="00893536" w:rsidRPr="00275BE8" w:rsidRDefault="00893536" w:rsidP="00275BE8">
            <w:pPr>
              <w:pStyle w:val="a6"/>
              <w:numPr>
                <w:ilvl w:val="0"/>
                <w:numId w:val="53"/>
              </w:numPr>
              <w:shd w:val="clear" w:color="auto" w:fill="FFFFFF"/>
              <w:ind w:left="1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К. Д. Ушинский;</w:t>
            </w:r>
          </w:p>
          <w:p w:rsidR="00893536" w:rsidRPr="00275BE8" w:rsidRDefault="00893536" w:rsidP="00275BE8">
            <w:pPr>
              <w:pStyle w:val="a6"/>
              <w:numPr>
                <w:ilvl w:val="0"/>
                <w:numId w:val="53"/>
              </w:numPr>
              <w:shd w:val="clear" w:color="auto" w:fill="FFFFFF"/>
              <w:ind w:left="1168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75B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Дж. </w:t>
            </w:r>
            <w:proofErr w:type="spellStart"/>
            <w:r w:rsidRPr="00275B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Дьюи</w:t>
            </w:r>
            <w:proofErr w:type="spellEnd"/>
            <w:r w:rsidRPr="00275BE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;</w:t>
            </w:r>
          </w:p>
          <w:p w:rsidR="00893536" w:rsidRPr="00275BE8" w:rsidRDefault="00893536" w:rsidP="00275BE8">
            <w:pPr>
              <w:pStyle w:val="a6"/>
              <w:numPr>
                <w:ilvl w:val="0"/>
                <w:numId w:val="53"/>
              </w:numPr>
              <w:shd w:val="clear" w:color="auto" w:fill="FFFFFF"/>
              <w:ind w:left="1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5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Дж. Джонсон;</w:t>
            </w:r>
          </w:p>
          <w:p w:rsidR="007528E9" w:rsidRPr="007528E9" w:rsidRDefault="00893536" w:rsidP="00275BE8">
            <w:pPr>
              <w:pStyle w:val="a6"/>
              <w:numPr>
                <w:ilvl w:val="0"/>
                <w:numId w:val="53"/>
              </w:numPr>
              <w:shd w:val="clear" w:color="auto" w:fill="FFFFFF"/>
              <w:ind w:left="1168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75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Коллингс</w:t>
            </w:r>
            <w:proofErr w:type="spellEnd"/>
            <w:r w:rsidRPr="00275BE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8E0A30" w:rsidRPr="00930BEB" w:rsidTr="008526C2">
        <w:tc>
          <w:tcPr>
            <w:tcW w:w="1418" w:type="dxa"/>
          </w:tcPr>
          <w:p w:rsidR="008E0A30" w:rsidRPr="00930BEB" w:rsidRDefault="008E0A30" w:rsidP="00890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1" w:type="dxa"/>
          </w:tcPr>
          <w:p w:rsidR="008E0A30" w:rsidRPr="008E0A30" w:rsidRDefault="008E0A30" w:rsidP="008E0A30">
            <w:pPr>
              <w:pStyle w:val="3"/>
              <w:numPr>
                <w:ilvl w:val="0"/>
                <w:numId w:val="62"/>
              </w:numPr>
              <w:shd w:val="clear" w:color="auto" w:fill="FFFFFF"/>
              <w:spacing w:before="300" w:after="150"/>
              <w:ind w:left="742" w:hanging="708"/>
              <w:outlineLvl w:val="2"/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</w:pPr>
            <w:r w:rsidRPr="008E0A3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С </w:t>
            </w:r>
            <w:proofErr w:type="gramStart"/>
            <w:r w:rsidRPr="008E0A3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>именем</w:t>
            </w:r>
            <w:proofErr w:type="gramEnd"/>
            <w:r w:rsidRPr="008E0A30">
              <w:rPr>
                <w:rFonts w:ascii="Times New Roman" w:hAnsi="Times New Roman" w:cs="Times New Roman"/>
                <w:b w:val="0"/>
                <w:bCs w:val="0"/>
                <w:color w:val="000000"/>
                <w:sz w:val="24"/>
                <w:szCs w:val="24"/>
              </w:rPr>
              <w:t xml:space="preserve"> какого учёного связана технология структурного программирования?</w:t>
            </w:r>
          </w:p>
          <w:p w:rsidR="008E0A30" w:rsidRPr="008E0A30" w:rsidRDefault="008E0A30" w:rsidP="008E0A30">
            <w:pPr>
              <w:pStyle w:val="a6"/>
              <w:numPr>
                <w:ilvl w:val="0"/>
                <w:numId w:val="63"/>
              </w:numPr>
              <w:shd w:val="clear" w:color="auto" w:fill="FFFFFF"/>
              <w:ind w:left="1168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E0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именем </w:t>
            </w:r>
            <w:proofErr w:type="spellStart"/>
            <w:r w:rsidRPr="008E0A30">
              <w:rPr>
                <w:rFonts w:ascii="Times New Roman" w:hAnsi="Times New Roman" w:cs="Times New Roman"/>
                <w:b/>
                <w:sz w:val="24"/>
                <w:szCs w:val="24"/>
              </w:rPr>
              <w:t>Эдсгера</w:t>
            </w:r>
            <w:proofErr w:type="spellEnd"/>
            <w:r w:rsidRPr="008E0A3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E0A30">
              <w:rPr>
                <w:rFonts w:ascii="Times New Roman" w:hAnsi="Times New Roman" w:cs="Times New Roman"/>
                <w:b/>
                <w:sz w:val="24"/>
                <w:szCs w:val="24"/>
              </w:rPr>
              <w:t>Дейкстры</w:t>
            </w:r>
            <w:proofErr w:type="spellEnd"/>
          </w:p>
          <w:p w:rsidR="008E0A30" w:rsidRPr="008E0A30" w:rsidRDefault="008E0A30" w:rsidP="008E0A30">
            <w:pPr>
              <w:pStyle w:val="a6"/>
              <w:numPr>
                <w:ilvl w:val="0"/>
                <w:numId w:val="63"/>
              </w:numPr>
              <w:shd w:val="clear" w:color="auto" w:fill="FFFFFF"/>
              <w:ind w:left="1168"/>
              <w:rPr>
                <w:rFonts w:ascii="Times New Roman" w:hAnsi="Times New Roman" w:cs="Times New Roman"/>
                <w:sz w:val="24"/>
                <w:szCs w:val="24"/>
              </w:rPr>
            </w:pPr>
            <w:r w:rsidRPr="008E0A30">
              <w:rPr>
                <w:rFonts w:ascii="Times New Roman" w:hAnsi="Times New Roman" w:cs="Times New Roman"/>
                <w:sz w:val="24"/>
                <w:szCs w:val="24"/>
              </w:rPr>
              <w:t xml:space="preserve">С именем </w:t>
            </w:r>
            <w:proofErr w:type="spellStart"/>
            <w:r w:rsidRPr="008E0A30">
              <w:rPr>
                <w:rFonts w:ascii="Times New Roman" w:hAnsi="Times New Roman" w:cs="Times New Roman"/>
                <w:sz w:val="24"/>
                <w:szCs w:val="24"/>
              </w:rPr>
              <w:t>Линуса</w:t>
            </w:r>
            <w:proofErr w:type="spellEnd"/>
            <w:r w:rsidRPr="008E0A3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8E0A30">
              <w:rPr>
                <w:rFonts w:ascii="Times New Roman" w:hAnsi="Times New Roman" w:cs="Times New Roman"/>
                <w:sz w:val="24"/>
                <w:szCs w:val="24"/>
              </w:rPr>
              <w:t>Торвальдса</w:t>
            </w:r>
            <w:proofErr w:type="spellEnd"/>
          </w:p>
          <w:p w:rsidR="008E0A30" w:rsidRPr="008E0A30" w:rsidRDefault="008E0A30" w:rsidP="008E0A30">
            <w:pPr>
              <w:pStyle w:val="a6"/>
              <w:numPr>
                <w:ilvl w:val="0"/>
                <w:numId w:val="63"/>
              </w:numPr>
              <w:shd w:val="clear" w:color="auto" w:fill="FFFFFF"/>
              <w:ind w:left="1168"/>
              <w:rPr>
                <w:rFonts w:ascii="Arial" w:hAnsi="Arial" w:cs="Arial"/>
              </w:rPr>
            </w:pPr>
            <w:r w:rsidRPr="008E0A30">
              <w:rPr>
                <w:rFonts w:ascii="Times New Roman" w:hAnsi="Times New Roman" w:cs="Times New Roman"/>
                <w:sz w:val="24"/>
                <w:szCs w:val="24"/>
              </w:rPr>
              <w:t xml:space="preserve">С именем </w:t>
            </w:r>
            <w:proofErr w:type="spellStart"/>
            <w:r w:rsidRPr="008E0A30">
              <w:rPr>
                <w:rFonts w:ascii="Times New Roman" w:hAnsi="Times New Roman" w:cs="Times New Roman"/>
                <w:sz w:val="24"/>
                <w:szCs w:val="24"/>
              </w:rPr>
              <w:t>Блёза</w:t>
            </w:r>
            <w:proofErr w:type="spellEnd"/>
            <w:r w:rsidRPr="008E0A30">
              <w:rPr>
                <w:rFonts w:ascii="Times New Roman" w:hAnsi="Times New Roman" w:cs="Times New Roman"/>
                <w:sz w:val="24"/>
                <w:szCs w:val="24"/>
              </w:rPr>
              <w:t xml:space="preserve"> Паскаля</w:t>
            </w:r>
          </w:p>
          <w:p w:rsidR="008E0A30" w:rsidRDefault="008E0A30" w:rsidP="00893536">
            <w:pPr>
              <w:pStyle w:val="a7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</w:tc>
      </w:tr>
      <w:tr w:rsidR="007528E9" w:rsidRPr="00930BEB" w:rsidTr="0010430B">
        <w:tc>
          <w:tcPr>
            <w:tcW w:w="1418" w:type="dxa"/>
            <w:vMerge w:val="restart"/>
          </w:tcPr>
          <w:p w:rsidR="007528E9" w:rsidRPr="00930BEB" w:rsidRDefault="007528E9" w:rsidP="00890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ОК-5</w:t>
            </w:r>
          </w:p>
        </w:tc>
        <w:tc>
          <w:tcPr>
            <w:tcW w:w="8961" w:type="dxa"/>
            <w:shd w:val="clear" w:color="auto" w:fill="auto"/>
          </w:tcPr>
          <w:p w:rsidR="007528E9" w:rsidRPr="0010430B" w:rsidRDefault="000C6486" w:rsidP="000C6486">
            <w:pPr>
              <w:pStyle w:val="a6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8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Методика анализа, проектирования и написания приложений с помощью   классов, каждый из которых является целостным фрагментом кода и обладает свойствами и методами, называется __________ программированием.</w:t>
            </w:r>
            <w:r w:rsidRPr="00E7368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br/>
              <w:t xml:space="preserve">Ответ: </w:t>
            </w:r>
            <w:proofErr w:type="gramStart"/>
            <w:r w:rsidRPr="00E7368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объектно-ориентированным</w:t>
            </w:r>
            <w:proofErr w:type="gramEnd"/>
          </w:p>
        </w:tc>
      </w:tr>
      <w:tr w:rsidR="007528E9" w:rsidRPr="00930BEB" w:rsidTr="0010430B">
        <w:tc>
          <w:tcPr>
            <w:tcW w:w="1418" w:type="dxa"/>
            <w:vMerge/>
          </w:tcPr>
          <w:p w:rsidR="007528E9" w:rsidRPr="00930BEB" w:rsidRDefault="007528E9" w:rsidP="00890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1" w:type="dxa"/>
            <w:shd w:val="clear" w:color="auto" w:fill="auto"/>
          </w:tcPr>
          <w:p w:rsidR="007528E9" w:rsidRPr="0010430B" w:rsidRDefault="00E20647" w:rsidP="00E20647">
            <w:pPr>
              <w:pStyle w:val="a6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8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После выполнения алгоритма</w:t>
            </w:r>
            <w:r w:rsidRPr="00E7368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br/>
              <w:t>b:= 10</w:t>
            </w:r>
            <w:r w:rsidRPr="00E7368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br/>
              <w:t>d:= 30</w:t>
            </w:r>
            <w:r w:rsidRPr="00E7368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73686"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  <w:t>нц</w:t>
            </w:r>
            <w:proofErr w:type="spellEnd"/>
            <w:r w:rsidRPr="00E73686"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  <w:t> пока</w:t>
            </w:r>
            <w:r w:rsidRPr="00E7368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  d &gt;= b</w:t>
            </w:r>
            <w:r w:rsidRPr="00E7368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br/>
              <w:t>|       d</w:t>
            </w:r>
            <w:proofErr w:type="gramStart"/>
            <w:r w:rsidRPr="00E7368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 xml:space="preserve"> :</w:t>
            </w:r>
            <w:proofErr w:type="gramEnd"/>
            <w:r w:rsidRPr="00E7368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= d - b</w:t>
            </w:r>
            <w:r w:rsidRPr="00E7368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br/>
            </w:r>
            <w:proofErr w:type="spellStart"/>
            <w:r w:rsidRPr="00E73686"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  <w:t>кц</w:t>
            </w:r>
            <w:proofErr w:type="spellEnd"/>
            <w:r w:rsidRPr="00E73686"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E7368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Ответ: 0</w:t>
            </w:r>
          </w:p>
        </w:tc>
      </w:tr>
      <w:tr w:rsidR="007528E9" w:rsidRPr="00930BEB" w:rsidTr="0010430B">
        <w:tc>
          <w:tcPr>
            <w:tcW w:w="1418" w:type="dxa"/>
            <w:vMerge/>
          </w:tcPr>
          <w:p w:rsidR="007528E9" w:rsidRPr="00930BEB" w:rsidRDefault="007528E9" w:rsidP="00890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1" w:type="dxa"/>
            <w:shd w:val="clear" w:color="auto" w:fill="auto"/>
          </w:tcPr>
          <w:p w:rsidR="007528E9" w:rsidRPr="0010430B" w:rsidRDefault="00E20647" w:rsidP="00E20647">
            <w:pPr>
              <w:pStyle w:val="a6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8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Основой метода структурного программирования являются:</w:t>
            </w:r>
            <w:r w:rsidRPr="00E7368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br/>
            </w:r>
            <w:r w:rsidRPr="00E73686"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  <w:t>а) принцип модульности  разработки сложных программ</w:t>
            </w:r>
            <w:r w:rsidRPr="00E73686"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  <w:br/>
              <w:t>б) использование композиции трех базовых элементов – линейной, ветвления и циклической структур</w:t>
            </w:r>
            <w:r w:rsidRPr="00E73686">
              <w:rPr>
                <w:rFonts w:ascii="Times New Roman" w:eastAsiaTheme="majorEastAsia" w:hAnsi="Times New Roman" w:cs="Times New Roman"/>
                <w:b/>
                <w:color w:val="000000"/>
                <w:sz w:val="24"/>
                <w:szCs w:val="24"/>
              </w:rPr>
              <w:br/>
            </w:r>
            <w:r w:rsidRPr="00E7368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t>в) использование композиции двух базовых элементов – ветвления и циклической структур</w:t>
            </w:r>
            <w:r w:rsidRPr="00E7368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br/>
              <w:t>д) использование большого количества подпрограмм</w:t>
            </w:r>
            <w:r w:rsidRPr="00E73686">
              <w:rPr>
                <w:rFonts w:ascii="Times New Roman" w:eastAsiaTheme="majorEastAsia" w:hAnsi="Times New Roman" w:cs="Times New Roman"/>
                <w:color w:val="000000"/>
                <w:sz w:val="24"/>
                <w:szCs w:val="24"/>
              </w:rPr>
              <w:br/>
            </w:r>
          </w:p>
        </w:tc>
      </w:tr>
      <w:tr w:rsidR="007528E9" w:rsidRPr="00930BEB" w:rsidTr="00C6496E">
        <w:tc>
          <w:tcPr>
            <w:tcW w:w="1418" w:type="dxa"/>
            <w:vMerge w:val="restart"/>
          </w:tcPr>
          <w:p w:rsidR="007528E9" w:rsidRPr="00930BEB" w:rsidRDefault="007528E9" w:rsidP="00752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ОК-9</w:t>
            </w:r>
          </w:p>
        </w:tc>
        <w:tc>
          <w:tcPr>
            <w:tcW w:w="8961" w:type="dxa"/>
          </w:tcPr>
          <w:p w:rsidR="00D90665" w:rsidRDefault="00D90665" w:rsidP="001F38AD">
            <w:pPr>
              <w:pStyle w:val="a6"/>
              <w:numPr>
                <w:ilvl w:val="0"/>
                <w:numId w:val="3"/>
              </w:numPr>
              <w:ind w:hanging="5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Свойствами алгоритмов являются:</w:t>
            </w:r>
          </w:p>
          <w:p w:rsidR="00D90665" w:rsidRDefault="00D90665" w:rsidP="001F38AD">
            <w:pPr>
              <w:pStyle w:val="a6"/>
              <w:numPr>
                <w:ilvl w:val="0"/>
                <w:numId w:val="8"/>
              </w:numPr>
              <w:ind w:left="1060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информативность</w:t>
            </w:r>
          </w:p>
          <w:p w:rsidR="00D90665" w:rsidRDefault="00D90665" w:rsidP="001F38AD">
            <w:pPr>
              <w:pStyle w:val="a6"/>
              <w:numPr>
                <w:ilvl w:val="0"/>
                <w:numId w:val="8"/>
              </w:numPr>
              <w:ind w:left="1060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оперативность</w:t>
            </w:r>
          </w:p>
          <w:p w:rsidR="00D90665" w:rsidRPr="00FF356C" w:rsidRDefault="00D90665" w:rsidP="001F38AD">
            <w:pPr>
              <w:pStyle w:val="a6"/>
              <w:numPr>
                <w:ilvl w:val="0"/>
                <w:numId w:val="8"/>
              </w:numPr>
              <w:ind w:left="1060" w:hanging="4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F356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результативность</w:t>
            </w:r>
          </w:p>
          <w:p w:rsidR="00D90665" w:rsidRPr="00930BEB" w:rsidRDefault="00D90665" w:rsidP="001F38AD">
            <w:pPr>
              <w:pStyle w:val="a6"/>
              <w:numPr>
                <w:ilvl w:val="0"/>
                <w:numId w:val="8"/>
              </w:numPr>
              <w:ind w:left="1060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цикличность</w:t>
            </w:r>
          </w:p>
          <w:p w:rsidR="00D90665" w:rsidRDefault="00D90665" w:rsidP="001F38AD">
            <w:pPr>
              <w:pStyle w:val="a6"/>
              <w:numPr>
                <w:ilvl w:val="0"/>
                <w:numId w:val="8"/>
              </w:numPr>
              <w:ind w:left="1060" w:hanging="4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массовость</w:t>
            </w:r>
          </w:p>
          <w:p w:rsidR="00D90665" w:rsidRDefault="00D90665" w:rsidP="001F38AD">
            <w:pPr>
              <w:pStyle w:val="a6"/>
              <w:numPr>
                <w:ilvl w:val="0"/>
                <w:numId w:val="8"/>
              </w:numPr>
              <w:ind w:left="1060" w:hanging="425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определенность</w:t>
            </w:r>
          </w:p>
          <w:p w:rsidR="007528E9" w:rsidRPr="007528E9" w:rsidRDefault="00D90665" w:rsidP="001F38AD">
            <w:pPr>
              <w:pStyle w:val="a6"/>
              <w:numPr>
                <w:ilvl w:val="0"/>
                <w:numId w:val="8"/>
              </w:numPr>
              <w:ind w:left="1060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дискретность</w:t>
            </w:r>
          </w:p>
        </w:tc>
      </w:tr>
      <w:tr w:rsidR="007528E9" w:rsidRPr="00930BEB" w:rsidTr="00C6496E">
        <w:tc>
          <w:tcPr>
            <w:tcW w:w="1418" w:type="dxa"/>
            <w:vMerge/>
          </w:tcPr>
          <w:p w:rsidR="007528E9" w:rsidRPr="00930BEB" w:rsidRDefault="007528E9" w:rsidP="00C64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1" w:type="dxa"/>
          </w:tcPr>
          <w:p w:rsidR="00D90665" w:rsidRPr="00890CC2" w:rsidRDefault="00D90665" w:rsidP="00D90665">
            <w:pPr>
              <w:pStyle w:val="a6"/>
              <w:numPr>
                <w:ilvl w:val="0"/>
                <w:numId w:val="1"/>
              </w:numPr>
              <w:ind w:hanging="5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90CC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Информационные технологии включают в себя</w:t>
            </w:r>
          </w:p>
          <w:p w:rsidR="00D90665" w:rsidRPr="000F6E5A" w:rsidRDefault="00D90665" w:rsidP="001F38AD">
            <w:pPr>
              <w:pStyle w:val="a6"/>
              <w:numPr>
                <w:ilvl w:val="0"/>
                <w:numId w:val="2"/>
              </w:numPr>
              <w:ind w:left="10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 информации</w:t>
            </w:r>
          </w:p>
          <w:p w:rsidR="00D90665" w:rsidRDefault="00D90665" w:rsidP="001F38AD">
            <w:pPr>
              <w:pStyle w:val="a6"/>
              <w:numPr>
                <w:ilvl w:val="0"/>
                <w:numId w:val="2"/>
              </w:numPr>
              <w:ind w:left="10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E5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сбор, хранение, передачу информации</w:t>
            </w:r>
          </w:p>
          <w:p w:rsidR="007528E9" w:rsidRPr="007528E9" w:rsidRDefault="00D90665" w:rsidP="001F38AD">
            <w:pPr>
              <w:pStyle w:val="a6"/>
              <w:numPr>
                <w:ilvl w:val="0"/>
                <w:numId w:val="2"/>
              </w:numPr>
              <w:ind w:left="10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F6E5A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сбор, хранение, передачу, обработку информации</w:t>
            </w:r>
          </w:p>
        </w:tc>
      </w:tr>
      <w:tr w:rsidR="007528E9" w:rsidRPr="00930BEB" w:rsidTr="00C6496E">
        <w:tc>
          <w:tcPr>
            <w:tcW w:w="1418" w:type="dxa"/>
            <w:vMerge/>
          </w:tcPr>
          <w:p w:rsidR="007528E9" w:rsidRPr="00930BEB" w:rsidRDefault="007528E9" w:rsidP="00C64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1" w:type="dxa"/>
          </w:tcPr>
          <w:p w:rsidR="005651CD" w:rsidRDefault="005651CD" w:rsidP="00275BE8">
            <w:pPr>
              <w:pStyle w:val="a6"/>
              <w:numPr>
                <w:ilvl w:val="0"/>
                <w:numId w:val="24"/>
              </w:numPr>
              <w:ind w:hanging="5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Сколько всего базовых структур алгоритмов вы знаете</w:t>
            </w:r>
          </w:p>
          <w:p w:rsidR="005651CD" w:rsidRDefault="005651CD" w:rsidP="001F38AD">
            <w:pPr>
              <w:pStyle w:val="a6"/>
              <w:numPr>
                <w:ilvl w:val="0"/>
                <w:numId w:val="7"/>
              </w:numPr>
              <w:ind w:left="1060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два</w:t>
            </w:r>
          </w:p>
          <w:p w:rsidR="005651CD" w:rsidRPr="00930BEB" w:rsidRDefault="005651CD" w:rsidP="001F38AD">
            <w:pPr>
              <w:pStyle w:val="a6"/>
              <w:numPr>
                <w:ilvl w:val="0"/>
                <w:numId w:val="7"/>
              </w:numPr>
              <w:ind w:left="1060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четыре</w:t>
            </w:r>
          </w:p>
          <w:p w:rsidR="007528E9" w:rsidRPr="007528E9" w:rsidRDefault="005651CD" w:rsidP="001F38AD">
            <w:pPr>
              <w:pStyle w:val="a6"/>
              <w:numPr>
                <w:ilvl w:val="0"/>
                <w:numId w:val="7"/>
              </w:numPr>
              <w:ind w:left="1060" w:hanging="42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7493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три</w:t>
            </w:r>
          </w:p>
        </w:tc>
      </w:tr>
      <w:tr w:rsidR="007528E9" w:rsidRPr="00930BEB" w:rsidTr="00C6496E">
        <w:tc>
          <w:tcPr>
            <w:tcW w:w="1418" w:type="dxa"/>
            <w:vMerge w:val="restart"/>
          </w:tcPr>
          <w:p w:rsidR="007528E9" w:rsidRPr="00930BEB" w:rsidRDefault="007528E9" w:rsidP="007528E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ОК-10</w:t>
            </w:r>
          </w:p>
        </w:tc>
        <w:tc>
          <w:tcPr>
            <w:tcW w:w="8961" w:type="dxa"/>
          </w:tcPr>
          <w:p w:rsidR="007528E9" w:rsidRPr="000C6486" w:rsidRDefault="000C6486" w:rsidP="00E73686">
            <w:pPr>
              <w:pStyle w:val="a6"/>
              <w:numPr>
                <w:ilvl w:val="0"/>
                <w:numId w:val="24"/>
              </w:numPr>
              <w:ind w:hanging="545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86">
              <w:rPr>
                <w:rFonts w:ascii="Times New Roman" w:hAnsi="Times New Roman" w:cs="Times New Roman"/>
                <w:sz w:val="24"/>
                <w:szCs w:val="24"/>
              </w:rPr>
              <w:t>Пусть</w:t>
            </w:r>
            <w:proofErr w:type="gramStart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t> - базовый класс, В - его подкласс. Концепция наследования в объектно-ориентированном подходе подразумевает, что: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  <w:t>а) объекты класса</w:t>
            </w:r>
            <w:proofErr w:type="gramStart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t xml:space="preserve"> наследуют значения объектов класса А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  <w:t>б) объекты класса В не могут обладать методами класса А без их повторного объявления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3686">
              <w:rPr>
                <w:rFonts w:ascii="Times New Roman" w:hAnsi="Times New Roman" w:cs="Times New Roman"/>
                <w:b/>
                <w:sz w:val="24"/>
                <w:szCs w:val="24"/>
              </w:rPr>
              <w:t>в) общие для классов А и В структуры данных и методы могут быть определены только в классе А</w:t>
            </w:r>
            <w:r w:rsidRPr="00E7368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  <w:t>г) переменные и методы класса А могут быть использованы объектами класса В без их повторного определения в</w:t>
            </w:r>
            <w:proofErr w:type="gramStart"/>
            <w:r w:rsidRPr="00E7368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E7368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proofErr w:type="spellEnd"/>
            <w:proofErr w:type="gramEnd"/>
            <w:r w:rsidRPr="00E73686">
              <w:rPr>
                <w:rFonts w:ascii="Times New Roman" w:hAnsi="Times New Roman" w:cs="Times New Roman"/>
                <w:b/>
                <w:sz w:val="24"/>
                <w:szCs w:val="24"/>
              </w:rPr>
              <w:br/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t>д) в классе В должны быть перечислены наследуемые элементы класса А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</w:tr>
      <w:tr w:rsidR="007528E9" w:rsidRPr="00930BEB" w:rsidTr="00C6496E">
        <w:tc>
          <w:tcPr>
            <w:tcW w:w="1418" w:type="dxa"/>
            <w:vMerge/>
          </w:tcPr>
          <w:p w:rsidR="007528E9" w:rsidRPr="00930BEB" w:rsidRDefault="007528E9" w:rsidP="00C64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1" w:type="dxa"/>
          </w:tcPr>
          <w:p w:rsidR="000C6486" w:rsidRPr="00E73686" w:rsidRDefault="000C6486" w:rsidP="000C6486">
            <w:pPr>
              <w:pStyle w:val="a6"/>
              <w:numPr>
                <w:ilvl w:val="0"/>
                <w:numId w:val="5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3686">
              <w:rPr>
                <w:rFonts w:ascii="Times New Roman" w:hAnsi="Times New Roman" w:cs="Times New Roman"/>
                <w:sz w:val="24"/>
                <w:szCs w:val="24"/>
              </w:rPr>
              <w:t>Свойством ООП, которое может быть смоделировано с помощью таксономической классификационной схемы (иерархии) является</w:t>
            </w:r>
          </w:p>
          <w:p w:rsidR="000C6486" w:rsidRPr="00E73686" w:rsidRDefault="000C6486" w:rsidP="00E20647">
            <w:pPr>
              <w:pStyle w:val="a6"/>
              <w:numPr>
                <w:ilvl w:val="0"/>
                <w:numId w:val="58"/>
              </w:numPr>
              <w:ind w:left="10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3686">
              <w:rPr>
                <w:rFonts w:ascii="Times New Roman" w:hAnsi="Times New Roman" w:cs="Times New Roman"/>
                <w:b/>
                <w:sz w:val="24"/>
                <w:szCs w:val="24"/>
              </w:rPr>
              <w:t>наследование</w:t>
            </w:r>
          </w:p>
          <w:p w:rsidR="007528E9" w:rsidRPr="00E20647" w:rsidRDefault="00E20647" w:rsidP="00E20647">
            <w:pPr>
              <w:pStyle w:val="a6"/>
              <w:numPr>
                <w:ilvl w:val="0"/>
                <w:numId w:val="58"/>
              </w:numPr>
              <w:ind w:left="10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полиморфизм</w:t>
            </w:r>
          </w:p>
          <w:p w:rsidR="00E20647" w:rsidRPr="00E20647" w:rsidRDefault="00E20647" w:rsidP="00E20647">
            <w:pPr>
              <w:pStyle w:val="a6"/>
              <w:numPr>
                <w:ilvl w:val="0"/>
                <w:numId w:val="58"/>
              </w:numPr>
              <w:ind w:left="102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2064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инкапсуляция</w:t>
            </w:r>
          </w:p>
        </w:tc>
      </w:tr>
      <w:tr w:rsidR="007528E9" w:rsidRPr="00930BEB" w:rsidTr="00C6496E">
        <w:tc>
          <w:tcPr>
            <w:tcW w:w="1418" w:type="dxa"/>
            <w:vMerge/>
          </w:tcPr>
          <w:p w:rsidR="007528E9" w:rsidRPr="00930BEB" w:rsidRDefault="007528E9" w:rsidP="00C64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1" w:type="dxa"/>
          </w:tcPr>
          <w:p w:rsidR="00E20647" w:rsidRPr="00E73686" w:rsidRDefault="00E20647" w:rsidP="00E20647">
            <w:pPr>
              <w:pStyle w:val="a6"/>
              <w:numPr>
                <w:ilvl w:val="0"/>
                <w:numId w:val="54"/>
              </w:numP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E73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Структурное программирование по-другому называют программированием </w:t>
            </w:r>
            <w:proofErr w:type="gramStart"/>
            <w:r w:rsidRPr="00E73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без</w:t>
            </w:r>
            <w:proofErr w:type="gramEnd"/>
            <w:r w:rsidRPr="00E73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.__________</w:t>
            </w:r>
          </w:p>
          <w:p w:rsidR="007528E9" w:rsidRPr="00E20647" w:rsidRDefault="00E20647" w:rsidP="00E73686">
            <w:pPr>
              <w:pStyle w:val="a6"/>
              <w:ind w:left="712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73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Ответ:  GOTO</w:t>
            </w:r>
            <w:r w:rsidRPr="00E73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</w:p>
        </w:tc>
      </w:tr>
      <w:tr w:rsidR="00A04E16" w:rsidRPr="00930BEB" w:rsidTr="00C6496E">
        <w:tc>
          <w:tcPr>
            <w:tcW w:w="1418" w:type="dxa"/>
          </w:tcPr>
          <w:p w:rsidR="00A04E16" w:rsidRPr="00930BEB" w:rsidRDefault="00A04E16" w:rsidP="00C64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1" w:type="dxa"/>
          </w:tcPr>
          <w:p w:rsidR="00A04E16" w:rsidRPr="008E0A30" w:rsidRDefault="008E0A30" w:rsidP="008E0A30">
            <w:pPr>
              <w:pStyle w:val="a6"/>
              <w:numPr>
                <w:ilvl w:val="0"/>
                <w:numId w:val="54"/>
              </w:num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shd w:val="clear" w:color="auto" w:fill="FFFAE6"/>
                <w:lang w:eastAsia="ru-RU"/>
              </w:rPr>
            </w:pPr>
            <w:r w:rsidRPr="00E73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Определите, как называется процесс перестановки элементов массива с целью упорядочивания их в соответствии с каким-либо критерием?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3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а) поиск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3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перебор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368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в) сортировка</w:t>
            </w:r>
          </w:p>
        </w:tc>
      </w:tr>
      <w:tr w:rsidR="007A3D8A" w:rsidRPr="00930BEB" w:rsidTr="008526C2">
        <w:tc>
          <w:tcPr>
            <w:tcW w:w="1418" w:type="dxa"/>
            <w:vMerge w:val="restart"/>
          </w:tcPr>
          <w:p w:rsidR="007A3D8A" w:rsidRPr="00930BEB" w:rsidRDefault="007A3D8A" w:rsidP="00890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2.4</w:t>
            </w:r>
          </w:p>
        </w:tc>
        <w:tc>
          <w:tcPr>
            <w:tcW w:w="8961" w:type="dxa"/>
          </w:tcPr>
          <w:p w:rsidR="007A3D8A" w:rsidRPr="00374935" w:rsidRDefault="007A3D8A" w:rsidP="00275BE8">
            <w:pPr>
              <w:pStyle w:val="a6"/>
              <w:numPr>
                <w:ilvl w:val="0"/>
                <w:numId w:val="25"/>
              </w:numPr>
              <w:ind w:hanging="545"/>
              <w:rPr>
                <w:rFonts w:ascii="Times New Roman" w:hAnsi="Times New Roman" w:cs="Times New Roman"/>
                <w:sz w:val="24"/>
                <w:szCs w:val="24"/>
              </w:rPr>
            </w:pPr>
            <w:r w:rsidRPr="00374935">
              <w:rPr>
                <w:rFonts w:ascii="Times New Roman" w:hAnsi="Times New Roman" w:cs="Times New Roman"/>
                <w:sz w:val="24"/>
                <w:szCs w:val="24"/>
              </w:rPr>
              <w:t>Программа – это</w:t>
            </w:r>
          </w:p>
          <w:p w:rsidR="007A3D8A" w:rsidRPr="00374935" w:rsidRDefault="007A3D8A" w:rsidP="00275BE8">
            <w:pPr>
              <w:pStyle w:val="a7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1026" w:hanging="284"/>
              <w:textAlignment w:val="baseline"/>
              <w:rPr>
                <w:color w:val="000000"/>
              </w:rPr>
            </w:pPr>
            <w:r w:rsidRPr="00374935">
              <w:rPr>
                <w:color w:val="000000"/>
              </w:rPr>
              <w:t>система правил, описывающая последовательность действий, которые необходимо выполнить для решения задачи</w:t>
            </w:r>
          </w:p>
          <w:p w:rsidR="007A3D8A" w:rsidRPr="00374935" w:rsidRDefault="007A3D8A" w:rsidP="00275BE8">
            <w:pPr>
              <w:pStyle w:val="a7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1026" w:hanging="284"/>
              <w:textAlignment w:val="baseline"/>
              <w:rPr>
                <w:color w:val="000000"/>
              </w:rPr>
            </w:pPr>
            <w:r w:rsidRPr="00374935">
              <w:rPr>
                <w:color w:val="000000"/>
              </w:rPr>
              <w:t>указание на выполнение действий из заданного набора</w:t>
            </w:r>
          </w:p>
          <w:p w:rsidR="007A3D8A" w:rsidRPr="00374935" w:rsidRDefault="007A3D8A" w:rsidP="00275BE8">
            <w:pPr>
              <w:pStyle w:val="a7"/>
              <w:numPr>
                <w:ilvl w:val="0"/>
                <w:numId w:val="26"/>
              </w:numPr>
              <w:shd w:val="clear" w:color="auto" w:fill="FFFFFF"/>
              <w:spacing w:before="0" w:beforeAutospacing="0" w:after="0" w:afterAutospacing="0"/>
              <w:ind w:left="1026" w:hanging="284"/>
              <w:textAlignment w:val="baseline"/>
              <w:rPr>
                <w:color w:val="000000"/>
              </w:rPr>
            </w:pPr>
            <w:r w:rsidRPr="00374935">
              <w:rPr>
                <w:color w:val="000000"/>
              </w:rPr>
              <w:t>область внешней памяти для хранения текстовых, числовых данных и другой информации</w:t>
            </w:r>
          </w:p>
          <w:p w:rsidR="007A3D8A" w:rsidRPr="00374935" w:rsidRDefault="007A3D8A" w:rsidP="00275BE8">
            <w:pPr>
              <w:pStyle w:val="a6"/>
              <w:numPr>
                <w:ilvl w:val="0"/>
                <w:numId w:val="26"/>
              </w:numPr>
              <w:ind w:left="1026" w:hanging="28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7493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последовательность команд, реализующая алгоритм решения задачи</w:t>
            </w:r>
          </w:p>
        </w:tc>
      </w:tr>
      <w:tr w:rsidR="007A3D8A" w:rsidRPr="00930BEB" w:rsidTr="008526C2">
        <w:tc>
          <w:tcPr>
            <w:tcW w:w="1418" w:type="dxa"/>
            <w:vMerge/>
          </w:tcPr>
          <w:p w:rsidR="007A3D8A" w:rsidRPr="00930BEB" w:rsidRDefault="007A3D8A" w:rsidP="00890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1" w:type="dxa"/>
          </w:tcPr>
          <w:p w:rsidR="007A3D8A" w:rsidRPr="00374935" w:rsidRDefault="007A3D8A" w:rsidP="00275BE8">
            <w:pPr>
              <w:pStyle w:val="a6"/>
              <w:numPr>
                <w:ilvl w:val="0"/>
                <w:numId w:val="25"/>
              </w:numPr>
              <w:ind w:hanging="545"/>
              <w:rPr>
                <w:rFonts w:ascii="Times New Roman" w:hAnsi="Times New Roman" w:cs="Times New Roman"/>
                <w:sz w:val="24"/>
                <w:szCs w:val="24"/>
              </w:rPr>
            </w:pPr>
            <w:r w:rsidRPr="00374935">
              <w:rPr>
                <w:rFonts w:ascii="Times New Roman" w:hAnsi="Times New Roman" w:cs="Times New Roman"/>
                <w:sz w:val="24"/>
                <w:szCs w:val="24"/>
              </w:rPr>
              <w:t>Программа интерпретатор выполняет</w:t>
            </w:r>
          </w:p>
          <w:p w:rsidR="007A3D8A" w:rsidRPr="00374935" w:rsidRDefault="007A3D8A" w:rsidP="001F38AD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1060" w:hanging="283"/>
              <w:textAlignment w:val="baseline"/>
              <w:rPr>
                <w:color w:val="000000"/>
              </w:rPr>
            </w:pPr>
            <w:r w:rsidRPr="00374935">
              <w:rPr>
                <w:color w:val="000000"/>
              </w:rPr>
              <w:t>поиск файлов на диске</w:t>
            </w:r>
          </w:p>
          <w:p w:rsidR="007A3D8A" w:rsidRPr="00374935" w:rsidRDefault="007A3D8A" w:rsidP="001F38AD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1060" w:hanging="283"/>
              <w:textAlignment w:val="baseline"/>
              <w:rPr>
                <w:b/>
                <w:color w:val="000000"/>
              </w:rPr>
            </w:pPr>
            <w:r w:rsidRPr="00374935">
              <w:rPr>
                <w:b/>
                <w:color w:val="000000"/>
              </w:rPr>
              <w:t>поо</w:t>
            </w:r>
            <w:r>
              <w:rPr>
                <w:b/>
                <w:color w:val="000000"/>
              </w:rPr>
              <w:t>ператорное выполнение программы</w:t>
            </w:r>
          </w:p>
          <w:p w:rsidR="007A3D8A" w:rsidRPr="00374935" w:rsidRDefault="007A3D8A" w:rsidP="001F38AD">
            <w:pPr>
              <w:pStyle w:val="a7"/>
              <w:numPr>
                <w:ilvl w:val="0"/>
                <w:numId w:val="5"/>
              </w:numPr>
              <w:shd w:val="clear" w:color="auto" w:fill="FFFFFF"/>
              <w:spacing w:before="0" w:beforeAutospacing="0" w:after="0" w:afterAutospacing="0"/>
              <w:ind w:left="1060" w:hanging="283"/>
              <w:textAlignment w:val="baseline"/>
            </w:pPr>
            <w:r w:rsidRPr="00374935">
              <w:rPr>
                <w:color w:val="000000"/>
              </w:rPr>
              <w:t>полное выполнение программы.</w:t>
            </w:r>
          </w:p>
        </w:tc>
      </w:tr>
      <w:tr w:rsidR="007A3D8A" w:rsidRPr="00930BEB" w:rsidTr="008526C2">
        <w:tc>
          <w:tcPr>
            <w:tcW w:w="1418" w:type="dxa"/>
            <w:vMerge/>
          </w:tcPr>
          <w:p w:rsidR="007A3D8A" w:rsidRPr="00930BEB" w:rsidRDefault="007A3D8A" w:rsidP="0012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1" w:type="dxa"/>
          </w:tcPr>
          <w:p w:rsidR="007A3D8A" w:rsidRDefault="007A3D8A" w:rsidP="00275BE8">
            <w:pPr>
              <w:pStyle w:val="a6"/>
              <w:numPr>
                <w:ilvl w:val="0"/>
                <w:numId w:val="25"/>
              </w:numPr>
              <w:ind w:hanging="5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Программа компилятор выполняет</w:t>
            </w:r>
          </w:p>
          <w:p w:rsidR="007A3D8A" w:rsidRPr="00374935" w:rsidRDefault="007A3D8A" w:rsidP="001F38AD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1060" w:hanging="283"/>
              <w:textAlignment w:val="baseline"/>
              <w:rPr>
                <w:color w:val="000000"/>
              </w:rPr>
            </w:pPr>
            <w:r w:rsidRPr="00374935">
              <w:rPr>
                <w:color w:val="000000"/>
              </w:rPr>
              <w:t>переводит исходный текст в машинный код</w:t>
            </w:r>
          </w:p>
          <w:p w:rsidR="007A3D8A" w:rsidRPr="00374935" w:rsidRDefault="007A3D8A" w:rsidP="001F38AD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1060" w:hanging="283"/>
              <w:textAlignment w:val="baseline"/>
              <w:rPr>
                <w:color w:val="000000"/>
              </w:rPr>
            </w:pPr>
            <w:r w:rsidRPr="00374935">
              <w:rPr>
                <w:b/>
                <w:color w:val="000000"/>
              </w:rPr>
              <w:t>записывает машинный код в форме загрузочного файла</w:t>
            </w:r>
          </w:p>
          <w:p w:rsidR="007A3D8A" w:rsidRPr="00374935" w:rsidRDefault="007A3D8A" w:rsidP="001F38AD">
            <w:pPr>
              <w:pStyle w:val="a7"/>
              <w:numPr>
                <w:ilvl w:val="0"/>
                <w:numId w:val="6"/>
              </w:numPr>
              <w:shd w:val="clear" w:color="auto" w:fill="FFFFFF"/>
              <w:spacing w:before="0" w:beforeAutospacing="0" w:after="0" w:afterAutospacing="0"/>
              <w:ind w:left="1060" w:hanging="283"/>
              <w:textAlignment w:val="baseline"/>
            </w:pPr>
            <w:r w:rsidRPr="00374935">
              <w:rPr>
                <w:color w:val="000000"/>
              </w:rPr>
              <w:t>формирует текстовый файл</w:t>
            </w:r>
          </w:p>
        </w:tc>
      </w:tr>
      <w:tr w:rsidR="007A3D8A" w:rsidRPr="00930BEB" w:rsidTr="008526C2">
        <w:tc>
          <w:tcPr>
            <w:tcW w:w="1418" w:type="dxa"/>
            <w:vMerge/>
          </w:tcPr>
          <w:p w:rsidR="007A3D8A" w:rsidRPr="00930BEB" w:rsidRDefault="007A3D8A" w:rsidP="0012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1" w:type="dxa"/>
          </w:tcPr>
          <w:p w:rsidR="007A3D8A" w:rsidRPr="00773373" w:rsidRDefault="007A3D8A" w:rsidP="001F38AD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73373">
              <w:rPr>
                <w:rFonts w:ascii="Times New Roman" w:hAnsi="Times New Roman"/>
                <w:color w:val="000000"/>
                <w:sz w:val="24"/>
                <w:szCs w:val="24"/>
              </w:rPr>
              <w:t>После выполнения алгоритма</w:t>
            </w:r>
          </w:p>
          <w:p w:rsidR="007A3D8A" w:rsidRDefault="007A3D8A" w:rsidP="00C64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79D0">
              <w:rPr>
                <w:rFonts w:ascii="Times New Roman" w:hAnsi="Times New Roman"/>
                <w:color w:val="000000"/>
                <w:sz w:val="24"/>
                <w:szCs w:val="24"/>
              </w:rPr>
              <w:t>a = 12</w:t>
            </w:r>
          </w:p>
          <w:p w:rsidR="007A3D8A" w:rsidRDefault="007A3D8A" w:rsidP="00C64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79D0">
              <w:rPr>
                <w:rFonts w:ascii="Times New Roman" w:hAnsi="Times New Roman"/>
                <w:color w:val="000000"/>
                <w:sz w:val="24"/>
                <w:szCs w:val="24"/>
              </w:rPr>
              <w:t>b = 46</w:t>
            </w:r>
          </w:p>
          <w:p w:rsidR="007A3D8A" w:rsidRPr="0092156A" w:rsidRDefault="007A3D8A" w:rsidP="00C6496E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27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нц</w:t>
            </w:r>
            <w:proofErr w:type="spellEnd"/>
            <w:r w:rsidRPr="00921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227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</w:t>
            </w:r>
            <w:r w:rsidRPr="00921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92156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 &gt;= a</w:t>
            </w:r>
          </w:p>
          <w:p w:rsidR="007A3D8A" w:rsidRPr="0092156A" w:rsidRDefault="007A3D8A" w:rsidP="00C6496E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2156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 = b – a</w:t>
            </w:r>
          </w:p>
          <w:p w:rsidR="007A3D8A" w:rsidRDefault="007A3D8A" w:rsidP="00C6496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27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кц</w:t>
            </w:r>
            <w:proofErr w:type="spellEnd"/>
          </w:p>
          <w:p w:rsidR="007A3D8A" w:rsidRDefault="007A3D8A" w:rsidP="00C64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79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значение переменной </w:t>
            </w:r>
            <w:r w:rsidRPr="002279D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b </w:t>
            </w:r>
            <w:r w:rsidRPr="002279D0">
              <w:rPr>
                <w:rFonts w:ascii="Times New Roman" w:hAnsi="Times New Roman"/>
                <w:color w:val="000000"/>
                <w:sz w:val="24"/>
                <w:szCs w:val="24"/>
              </w:rPr>
              <w:t>равно</w:t>
            </w:r>
          </w:p>
          <w:p w:rsidR="007A3D8A" w:rsidRDefault="007A3D8A" w:rsidP="001F38AD">
            <w:pPr>
              <w:pStyle w:val="a6"/>
              <w:numPr>
                <w:ilvl w:val="0"/>
                <w:numId w:val="13"/>
              </w:numPr>
              <w:ind w:left="1026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7A3D8A" w:rsidRDefault="007A3D8A" w:rsidP="001F38AD">
            <w:pPr>
              <w:pStyle w:val="a6"/>
              <w:numPr>
                <w:ilvl w:val="0"/>
                <w:numId w:val="13"/>
              </w:numPr>
              <w:ind w:left="1026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34</w:t>
            </w:r>
          </w:p>
          <w:p w:rsidR="007A3D8A" w:rsidRPr="00773373" w:rsidRDefault="007A3D8A" w:rsidP="001F38AD">
            <w:pPr>
              <w:pStyle w:val="a6"/>
              <w:numPr>
                <w:ilvl w:val="0"/>
                <w:numId w:val="13"/>
              </w:numPr>
              <w:ind w:left="1026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3373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  <w:p w:rsidR="007A3D8A" w:rsidRPr="00773373" w:rsidRDefault="007A3D8A" w:rsidP="001F38AD">
            <w:pPr>
              <w:pStyle w:val="a6"/>
              <w:numPr>
                <w:ilvl w:val="0"/>
                <w:numId w:val="13"/>
              </w:numPr>
              <w:ind w:left="1026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7A3D8A" w:rsidRPr="00930BEB" w:rsidTr="008526C2">
        <w:tc>
          <w:tcPr>
            <w:tcW w:w="1418" w:type="dxa"/>
            <w:vMerge/>
          </w:tcPr>
          <w:p w:rsidR="007A3D8A" w:rsidRPr="00930BEB" w:rsidRDefault="007A3D8A" w:rsidP="0012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1" w:type="dxa"/>
          </w:tcPr>
          <w:p w:rsidR="007A3D8A" w:rsidRDefault="007A3D8A" w:rsidP="001F38AD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Укажите, сколько раз выполнится ци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кл в пр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едставленном фрагменте программы</w:t>
            </w:r>
          </w:p>
          <w:p w:rsidR="007A3D8A" w:rsidRPr="00C84F33" w:rsidRDefault="007A3D8A" w:rsidP="00C6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86">
              <w:rPr>
                <w:rFonts w:ascii="Times New Roman" w:hAnsi="Times New Roman" w:cs="Times New Roman"/>
                <w:sz w:val="24"/>
                <w:szCs w:val="24"/>
              </w:rPr>
              <w:t>a:=3; b:=7;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  <w:t>    ПОКА (a / 2) ≤ (b / 3)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  <w:t>    НЦ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  <w:t>      a:=a+2;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  <w:t>      b:=b+3;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  <w:t>    КЦ;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Ответ; бесконечное число раз</w:t>
            </w:r>
          </w:p>
        </w:tc>
      </w:tr>
      <w:tr w:rsidR="007A3D8A" w:rsidRPr="00930BEB" w:rsidTr="008526C2">
        <w:tc>
          <w:tcPr>
            <w:tcW w:w="1418" w:type="dxa"/>
            <w:vMerge/>
          </w:tcPr>
          <w:p w:rsidR="007A3D8A" w:rsidRPr="00930BEB" w:rsidRDefault="007A3D8A" w:rsidP="0012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1" w:type="dxa"/>
          </w:tcPr>
          <w:p w:rsidR="007A3D8A" w:rsidRDefault="007A3D8A" w:rsidP="001F38AD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программе вычисляющей произведение отрицательных чисел из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C84F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введенных с клавиатуры </w:t>
            </w:r>
          </w:p>
          <w:p w:rsidR="007A3D8A" w:rsidRPr="00E73686" w:rsidRDefault="007A3D8A" w:rsidP="00C6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86">
              <w:rPr>
                <w:rFonts w:ascii="Times New Roman" w:hAnsi="Times New Roman" w:cs="Times New Roman"/>
                <w:sz w:val="24"/>
                <w:szCs w:val="24"/>
              </w:rPr>
              <w:t>ввод N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  <w:t>P:=1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t> для i от</w:t>
            </w:r>
            <w:proofErr w:type="gramStart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proofErr w:type="gramEnd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t> до N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  <w:t>   ввод а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  <w:t>   если (_???__)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  <w:t>    то P:=P*a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  <w:t>   все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proofErr w:type="spellEnd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  <w:t>вывод P</w:t>
            </w:r>
          </w:p>
          <w:p w:rsidR="007A3D8A" w:rsidRPr="000442A9" w:rsidRDefault="007A3D8A" w:rsidP="00C6496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AE6"/>
                <w:lang w:eastAsia="ru-RU"/>
              </w:rPr>
            </w:pPr>
          </w:p>
          <w:p w:rsidR="007A3D8A" w:rsidRDefault="007A3D8A" w:rsidP="00C6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необходимо вставить условие….</w:t>
            </w:r>
          </w:p>
          <w:p w:rsidR="007A3D8A" w:rsidRPr="000442A9" w:rsidRDefault="007A3D8A" w:rsidP="007A3D8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Ответ: а</w:t>
            </w:r>
            <w:r w:rsidRPr="000442A9">
              <w:rPr>
                <w:rFonts w:ascii="Times New Roman" w:hAnsi="Times New Roman" w:cs="Times New Roman"/>
                <w:sz w:val="24"/>
                <w:szCs w:val="24"/>
              </w:rPr>
              <w:t>&lt;0</w:t>
            </w:r>
          </w:p>
        </w:tc>
      </w:tr>
      <w:tr w:rsidR="007A3D8A" w:rsidRPr="00930BEB" w:rsidTr="008526C2">
        <w:tc>
          <w:tcPr>
            <w:tcW w:w="1418" w:type="dxa"/>
            <w:vMerge/>
          </w:tcPr>
          <w:p w:rsidR="007A3D8A" w:rsidRPr="00930BEB" w:rsidRDefault="007A3D8A" w:rsidP="0012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1" w:type="dxa"/>
          </w:tcPr>
          <w:p w:rsidR="007A3D8A" w:rsidRDefault="007A3D8A" w:rsidP="001F38AD">
            <w:pPr>
              <w:pStyle w:val="a6"/>
              <w:numPr>
                <w:ilvl w:val="0"/>
                <w:numId w:val="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Фрагмент программы выводит</w:t>
            </w:r>
          </w:p>
          <w:p w:rsidR="007A3D8A" w:rsidRPr="00E73686" w:rsidRDefault="007A3D8A" w:rsidP="00C6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86">
              <w:rPr>
                <w:rFonts w:ascii="Times New Roman" w:hAnsi="Times New Roman" w:cs="Times New Roman"/>
                <w:sz w:val="24"/>
                <w:szCs w:val="24"/>
              </w:rPr>
              <w:t>S:=0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t> для i от 1 до 10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  <w:t>     ввод а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  <w:t>     S:=S+a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proofErr w:type="spellEnd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  <w:t>S:=S/10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  <w:t>вывод S</w:t>
            </w:r>
          </w:p>
          <w:p w:rsidR="007A3D8A" w:rsidRDefault="007A3D8A" w:rsidP="001F38AD">
            <w:pPr>
              <w:pStyle w:val="a6"/>
              <w:numPr>
                <w:ilvl w:val="0"/>
                <w:numId w:val="14"/>
              </w:numPr>
              <w:ind w:hanging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сумму из десяти чисел</w:t>
            </w:r>
          </w:p>
          <w:p w:rsidR="007A3D8A" w:rsidRPr="00C84F33" w:rsidRDefault="007A3D8A" w:rsidP="001F38AD">
            <w:pPr>
              <w:pStyle w:val="a6"/>
              <w:numPr>
                <w:ilvl w:val="0"/>
                <w:numId w:val="14"/>
              </w:numPr>
              <w:ind w:hanging="2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4F33">
              <w:rPr>
                <w:rFonts w:ascii="Times New Roman" w:hAnsi="Times New Roman" w:cs="Times New Roman"/>
                <w:b/>
                <w:sz w:val="24"/>
                <w:szCs w:val="24"/>
              </w:rPr>
              <w:t>среднее из десяти чисел</w:t>
            </w:r>
          </w:p>
          <w:p w:rsidR="007A3D8A" w:rsidRPr="00C84F33" w:rsidRDefault="007A3D8A" w:rsidP="001F38AD">
            <w:pPr>
              <w:pStyle w:val="a6"/>
              <w:numPr>
                <w:ilvl w:val="0"/>
                <w:numId w:val="14"/>
              </w:numPr>
              <w:ind w:hanging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сумму и среднее из десяти чисел</w:t>
            </w:r>
          </w:p>
        </w:tc>
      </w:tr>
      <w:tr w:rsidR="007A3D8A" w:rsidRPr="00930BEB" w:rsidTr="008526C2">
        <w:tc>
          <w:tcPr>
            <w:tcW w:w="1418" w:type="dxa"/>
            <w:vMerge/>
          </w:tcPr>
          <w:p w:rsidR="007A3D8A" w:rsidRPr="00930BEB" w:rsidRDefault="007A3D8A" w:rsidP="0012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1" w:type="dxa"/>
          </w:tcPr>
          <w:p w:rsidR="007A3D8A" w:rsidRDefault="007A3D8A" w:rsidP="00275BE8">
            <w:pPr>
              <w:pStyle w:val="a6"/>
              <w:numPr>
                <w:ilvl w:val="0"/>
                <w:numId w:val="27"/>
              </w:numPr>
              <w:ind w:hanging="54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Чем характеризуется переменная:</w:t>
            </w:r>
          </w:p>
          <w:p w:rsidR="007A3D8A" w:rsidRDefault="007A3D8A" w:rsidP="001F38AD">
            <w:pPr>
              <w:pStyle w:val="a6"/>
              <w:numPr>
                <w:ilvl w:val="0"/>
                <w:numId w:val="9"/>
              </w:numPr>
              <w:ind w:left="1060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именем, значением</w:t>
            </w:r>
          </w:p>
          <w:p w:rsidR="007A3D8A" w:rsidRPr="00930BEB" w:rsidRDefault="007A3D8A" w:rsidP="001F38AD">
            <w:pPr>
              <w:pStyle w:val="a6"/>
              <w:numPr>
                <w:ilvl w:val="0"/>
                <w:numId w:val="9"/>
              </w:numPr>
              <w:ind w:left="1060" w:hanging="425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значением, типом</w:t>
            </w:r>
          </w:p>
          <w:p w:rsidR="007A3D8A" w:rsidRPr="00930BEB" w:rsidRDefault="007A3D8A" w:rsidP="007A3D8A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именем, типом, значением</w:t>
            </w:r>
          </w:p>
        </w:tc>
      </w:tr>
      <w:tr w:rsidR="007A3D8A" w:rsidRPr="00930BEB" w:rsidTr="008526C2">
        <w:tc>
          <w:tcPr>
            <w:tcW w:w="1418" w:type="dxa"/>
            <w:vMerge/>
          </w:tcPr>
          <w:p w:rsidR="007A3D8A" w:rsidRPr="00930BEB" w:rsidRDefault="007A3D8A" w:rsidP="0012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1" w:type="dxa"/>
          </w:tcPr>
          <w:p w:rsidR="007A3D8A" w:rsidRDefault="007A3D8A" w:rsidP="00275BE8">
            <w:pPr>
              <w:pStyle w:val="a6"/>
              <w:numPr>
                <w:ilvl w:val="0"/>
                <w:numId w:val="2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 результате выполнения алгоритма будут выведены числа</w:t>
            </w:r>
          </w:p>
          <w:p w:rsidR="007A3D8A" w:rsidRPr="00E73686" w:rsidRDefault="007A3D8A" w:rsidP="00C6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t> «Вывод чисел»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t>  для i:=2 до 6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  <w:t>    вывод i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proofErr w:type="spellEnd"/>
          </w:p>
          <w:p w:rsidR="007A3D8A" w:rsidRDefault="007A3D8A" w:rsidP="001F38AD">
            <w:pPr>
              <w:pStyle w:val="a6"/>
              <w:numPr>
                <w:ilvl w:val="0"/>
                <w:numId w:val="15"/>
              </w:numPr>
              <w:ind w:hanging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2,4,6,8</w:t>
            </w:r>
          </w:p>
          <w:p w:rsidR="007A3D8A" w:rsidRPr="00BB0F6B" w:rsidRDefault="007A3D8A" w:rsidP="001F38AD">
            <w:pPr>
              <w:pStyle w:val="a6"/>
              <w:numPr>
                <w:ilvl w:val="0"/>
                <w:numId w:val="15"/>
              </w:numPr>
              <w:ind w:hanging="2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F6B">
              <w:rPr>
                <w:rFonts w:ascii="Times New Roman" w:hAnsi="Times New Roman" w:cs="Times New Roman"/>
                <w:b/>
                <w:sz w:val="24"/>
                <w:szCs w:val="24"/>
              </w:rPr>
              <w:t>2,3,4,5,6</w:t>
            </w:r>
          </w:p>
          <w:p w:rsidR="007A3D8A" w:rsidRPr="00BB0F6B" w:rsidRDefault="007A3D8A" w:rsidP="001F38AD">
            <w:pPr>
              <w:pStyle w:val="a6"/>
              <w:numPr>
                <w:ilvl w:val="0"/>
                <w:numId w:val="15"/>
              </w:numPr>
              <w:ind w:hanging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1,2,3,4,5,6</w:t>
            </w:r>
          </w:p>
        </w:tc>
      </w:tr>
      <w:tr w:rsidR="007A3D8A" w:rsidRPr="00930BEB" w:rsidTr="008526C2">
        <w:tc>
          <w:tcPr>
            <w:tcW w:w="1418" w:type="dxa"/>
            <w:vMerge/>
          </w:tcPr>
          <w:p w:rsidR="007A3D8A" w:rsidRPr="00930BEB" w:rsidRDefault="007A3D8A" w:rsidP="0012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1" w:type="dxa"/>
          </w:tcPr>
          <w:p w:rsidR="007A3D8A" w:rsidRDefault="007A3D8A" w:rsidP="00275BE8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 выполнения алгоритма, значение переменной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равно числу</w:t>
            </w:r>
          </w:p>
          <w:p w:rsidR="007A3D8A" w:rsidRPr="00E73686" w:rsidRDefault="007A3D8A" w:rsidP="00C6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t>алг</w:t>
            </w:r>
            <w:proofErr w:type="spellEnd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t> «Вычисление значения переменной k»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  <w:t>k</w:t>
            </w:r>
            <w:proofErr w:type="gramStart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t xml:space="preserve"> :</w:t>
            </w:r>
            <w:proofErr w:type="gramEnd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t>= 0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нц</w:t>
            </w:r>
            <w:proofErr w:type="spellEnd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t>  для i:=2 до 6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  <w:t>     k := k + 1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proofErr w:type="spellEnd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  <w:t>вывод   k</w:t>
            </w:r>
          </w:p>
          <w:p w:rsidR="007A3D8A" w:rsidRDefault="007A3D8A" w:rsidP="001F38AD">
            <w:pPr>
              <w:pStyle w:val="a6"/>
              <w:numPr>
                <w:ilvl w:val="0"/>
                <w:numId w:val="16"/>
              </w:numPr>
              <w:ind w:hanging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7A3D8A" w:rsidRDefault="007A3D8A" w:rsidP="001F38AD">
            <w:pPr>
              <w:pStyle w:val="a6"/>
              <w:numPr>
                <w:ilvl w:val="0"/>
                <w:numId w:val="16"/>
              </w:numPr>
              <w:ind w:hanging="22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7A3D8A" w:rsidRPr="00BB0F6B" w:rsidRDefault="007A3D8A" w:rsidP="001F38AD">
            <w:pPr>
              <w:pStyle w:val="a6"/>
              <w:numPr>
                <w:ilvl w:val="0"/>
                <w:numId w:val="16"/>
              </w:numPr>
              <w:ind w:hanging="22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F6B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7A3D8A" w:rsidRPr="00930BEB" w:rsidTr="008526C2">
        <w:tc>
          <w:tcPr>
            <w:tcW w:w="1418" w:type="dxa"/>
            <w:vMerge/>
          </w:tcPr>
          <w:p w:rsidR="007A3D8A" w:rsidRPr="00930BEB" w:rsidRDefault="007A3D8A" w:rsidP="0012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1" w:type="dxa"/>
          </w:tcPr>
          <w:p w:rsidR="007A3D8A" w:rsidRDefault="007A3D8A" w:rsidP="00275BE8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Если задан фрагмент алгоритма</w:t>
            </w:r>
          </w:p>
          <w:p w:rsidR="007A3D8A" w:rsidRPr="00E73686" w:rsidRDefault="007A3D8A" w:rsidP="00C6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3686">
              <w:rPr>
                <w:rFonts w:ascii="Times New Roman" w:hAnsi="Times New Roman" w:cs="Times New Roman"/>
                <w:sz w:val="24"/>
                <w:szCs w:val="24"/>
              </w:rPr>
              <w:t>пока a&lt;&gt;b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  <w:proofErr w:type="spellStart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t>нц</w:t>
            </w:r>
            <w:proofErr w:type="spellEnd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t xml:space="preserve">    если a&gt;</w:t>
            </w:r>
            <w:proofErr w:type="gramStart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proofErr w:type="gramEnd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  <w:t>            то      a=a-b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  <w:t>            иначе b=b-a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  <w:t>         все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  <w:t> </w:t>
            </w:r>
            <w:proofErr w:type="spellStart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t>кц</w:t>
            </w:r>
            <w:proofErr w:type="spellEnd"/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  <w:t> напечатать a</w:t>
            </w:r>
          </w:p>
          <w:p w:rsidR="007A3D8A" w:rsidRDefault="007A3D8A" w:rsidP="00C6496E">
            <w:pPr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shd w:val="clear" w:color="auto" w:fill="FFFAE6"/>
                <w:lang w:eastAsia="ru-RU"/>
              </w:rPr>
            </w:pPr>
          </w:p>
          <w:p w:rsidR="007A3D8A" w:rsidRDefault="007A3D8A" w:rsidP="00C649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то при заданных начальных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условиях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а=375,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</w:t>
            </w:r>
            <w:r w:rsidRPr="00BB0F6B">
              <w:rPr>
                <w:rFonts w:ascii="Times New Roman" w:hAnsi="Times New Roman" w:cs="Times New Roman"/>
                <w:sz w:val="24"/>
                <w:szCs w:val="24"/>
              </w:rPr>
              <w:t>=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425 после выполнения алгоритма переменная а примет значение…</w:t>
            </w:r>
          </w:p>
          <w:p w:rsidR="007A3D8A" w:rsidRPr="00BB0F6B" w:rsidRDefault="007A3D8A" w:rsidP="001F38AD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B0F6B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  <w:p w:rsidR="007A3D8A" w:rsidRDefault="007A3D8A" w:rsidP="001F38AD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  <w:p w:rsidR="007A3D8A" w:rsidRPr="00BB0F6B" w:rsidRDefault="007A3D8A" w:rsidP="001F38AD">
            <w:pPr>
              <w:pStyle w:val="a6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</w:tr>
      <w:tr w:rsidR="007A3D8A" w:rsidRPr="00930BEB" w:rsidTr="008526C2">
        <w:tc>
          <w:tcPr>
            <w:tcW w:w="1418" w:type="dxa"/>
            <w:vMerge/>
          </w:tcPr>
          <w:p w:rsidR="007A3D8A" w:rsidRPr="00930BEB" w:rsidRDefault="007A3D8A" w:rsidP="0012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1" w:type="dxa"/>
          </w:tcPr>
          <w:p w:rsidR="007A3D8A" w:rsidRDefault="007A3D8A" w:rsidP="00275BE8">
            <w:pPr>
              <w:pStyle w:val="a6"/>
              <w:numPr>
                <w:ilvl w:val="0"/>
                <w:numId w:val="30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программе, вычисляющей сумму положительных элементов, из 20 введенных с клавиатуры, необходимо вставить оператор…</w:t>
            </w:r>
          </w:p>
          <w:p w:rsidR="007A3D8A" w:rsidRDefault="007A3D8A" w:rsidP="00C6496E">
            <w:r>
              <w:object w:dxaOrig="3885" w:dyaOrig="2880" w14:anchorId="32C27E21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4.25pt;height:2in" o:ole="">
                  <v:imagedata r:id="rId6" o:title=""/>
                </v:shape>
                <o:OLEObject Type="Embed" ProgID="PBrush" ShapeID="_x0000_i1025" DrawAspect="Content" ObjectID="_1763365295" r:id="rId7"/>
              </w:object>
            </w:r>
          </w:p>
          <w:p w:rsidR="007A3D8A" w:rsidRPr="0092156A" w:rsidRDefault="007A3D8A" w:rsidP="00275BE8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156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S:=S+a</w:t>
            </w:r>
          </w:p>
          <w:p w:rsidR="007A3D8A" w:rsidRPr="0092156A" w:rsidRDefault="007A3D8A" w:rsidP="00275BE8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a:=a+S</w:t>
            </w:r>
          </w:p>
          <w:p w:rsidR="007A3D8A" w:rsidRPr="0092156A" w:rsidRDefault="007A3D8A" w:rsidP="00275BE8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S:=a</w:t>
            </w:r>
          </w:p>
          <w:p w:rsidR="007A3D8A" w:rsidRPr="0092156A" w:rsidRDefault="007A3D8A" w:rsidP="00275BE8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92156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S:=S*a</w:t>
            </w:r>
          </w:p>
          <w:p w:rsidR="007A3D8A" w:rsidRPr="00550178" w:rsidRDefault="007A3D8A" w:rsidP="00C6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8A" w:rsidRPr="00930BEB" w:rsidTr="008526C2">
        <w:tc>
          <w:tcPr>
            <w:tcW w:w="1418" w:type="dxa"/>
            <w:vMerge/>
          </w:tcPr>
          <w:p w:rsidR="007A3D8A" w:rsidRPr="00930BEB" w:rsidRDefault="007A3D8A" w:rsidP="0012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1" w:type="dxa"/>
          </w:tcPr>
          <w:p w:rsidR="007A3D8A" w:rsidRDefault="007A3D8A" w:rsidP="00275BE8">
            <w:pPr>
              <w:pStyle w:val="a6"/>
              <w:numPr>
                <w:ilvl w:val="0"/>
                <w:numId w:val="30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После выполнения алгоритма</w:t>
            </w:r>
          </w:p>
          <w:p w:rsidR="007A3D8A" w:rsidRDefault="007A3D8A" w:rsidP="00C64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79D0">
              <w:rPr>
                <w:rFonts w:ascii="Times New Roman" w:hAnsi="Times New Roman"/>
                <w:color w:val="000000"/>
                <w:sz w:val="24"/>
                <w:szCs w:val="24"/>
              </w:rPr>
              <w:t>a = 12</w:t>
            </w:r>
          </w:p>
          <w:p w:rsidR="007A3D8A" w:rsidRDefault="007A3D8A" w:rsidP="00C64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79D0">
              <w:rPr>
                <w:rFonts w:ascii="Times New Roman" w:hAnsi="Times New Roman"/>
                <w:color w:val="000000"/>
                <w:sz w:val="24"/>
                <w:szCs w:val="24"/>
              </w:rPr>
              <w:t>b = 46</w:t>
            </w:r>
          </w:p>
          <w:p w:rsidR="007A3D8A" w:rsidRPr="0092156A" w:rsidRDefault="007A3D8A" w:rsidP="00C6496E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proofErr w:type="spellStart"/>
            <w:r w:rsidRPr="00227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нц</w:t>
            </w:r>
            <w:proofErr w:type="spellEnd"/>
            <w:r w:rsidRPr="00921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227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пока</w:t>
            </w:r>
            <w:r w:rsidRPr="0092156A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 xml:space="preserve"> </w:t>
            </w:r>
            <w:r w:rsidRPr="0092156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 &gt;= a</w:t>
            </w:r>
          </w:p>
          <w:p w:rsidR="007A3D8A" w:rsidRPr="0092156A" w:rsidRDefault="007A3D8A" w:rsidP="00C6496E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92156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 = b – a</w:t>
            </w:r>
          </w:p>
          <w:p w:rsidR="007A3D8A" w:rsidRDefault="007A3D8A" w:rsidP="00C6496E">
            <w:pP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2279D0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кц</w:t>
            </w:r>
            <w:proofErr w:type="spellEnd"/>
          </w:p>
          <w:p w:rsidR="007A3D8A" w:rsidRDefault="007A3D8A" w:rsidP="00C6496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279D0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значение переменной </w:t>
            </w:r>
            <w:r w:rsidRPr="002279D0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b </w:t>
            </w:r>
            <w:r w:rsidRPr="002279D0">
              <w:rPr>
                <w:rFonts w:ascii="Times New Roman" w:hAnsi="Times New Roman"/>
                <w:color w:val="000000"/>
                <w:sz w:val="24"/>
                <w:szCs w:val="24"/>
              </w:rPr>
              <w:t>равно</w:t>
            </w:r>
          </w:p>
          <w:p w:rsidR="007A3D8A" w:rsidRPr="0092156A" w:rsidRDefault="007A3D8A" w:rsidP="00275BE8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6A">
              <w:rPr>
                <w:rFonts w:ascii="Times New Roman" w:hAnsi="Times New Roman"/>
                <w:color w:val="000000"/>
                <w:sz w:val="24"/>
                <w:szCs w:val="24"/>
              </w:rPr>
              <w:t>46</w:t>
            </w:r>
          </w:p>
          <w:p w:rsidR="007A3D8A" w:rsidRPr="0092156A" w:rsidRDefault="007A3D8A" w:rsidP="00275BE8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6A">
              <w:rPr>
                <w:rFonts w:ascii="Times New Roman" w:hAnsi="Times New Roman"/>
                <w:color w:val="000000"/>
                <w:sz w:val="24"/>
                <w:szCs w:val="24"/>
              </w:rPr>
              <w:t>34</w:t>
            </w:r>
          </w:p>
          <w:p w:rsidR="007A3D8A" w:rsidRPr="0092156A" w:rsidRDefault="007A3D8A" w:rsidP="00275BE8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  <w:r w:rsidRPr="0092156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</w:t>
            </w:r>
          </w:p>
          <w:p w:rsidR="007A3D8A" w:rsidRPr="0092156A" w:rsidRDefault="007A3D8A" w:rsidP="00275BE8">
            <w:pPr>
              <w:pStyle w:val="a6"/>
              <w:numPr>
                <w:ilvl w:val="0"/>
                <w:numId w:val="19"/>
              </w:num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2156A">
              <w:rPr>
                <w:rFonts w:ascii="Times New Roman" w:hAnsi="Times New Roman"/>
                <w:color w:val="000000"/>
                <w:sz w:val="24"/>
                <w:szCs w:val="24"/>
              </w:rPr>
              <w:t>22</w:t>
            </w:r>
          </w:p>
          <w:p w:rsidR="007A3D8A" w:rsidRPr="00550178" w:rsidRDefault="007A3D8A" w:rsidP="00C6496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8A" w:rsidRPr="00930BEB" w:rsidTr="008526C2">
        <w:tc>
          <w:tcPr>
            <w:tcW w:w="1418" w:type="dxa"/>
            <w:vMerge/>
          </w:tcPr>
          <w:p w:rsidR="007A3D8A" w:rsidRPr="00930BEB" w:rsidRDefault="007A3D8A" w:rsidP="0012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1" w:type="dxa"/>
          </w:tcPr>
          <w:p w:rsidR="007A3D8A" w:rsidRDefault="007A3D8A" w:rsidP="00275BE8">
            <w:pPr>
              <w:pStyle w:val="a6"/>
              <w:numPr>
                <w:ilvl w:val="0"/>
                <w:numId w:val="31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данном фрагменте программы подсчитывается</w:t>
            </w:r>
          </w:p>
          <w:p w:rsidR="007A3D8A" w:rsidRDefault="007A3D8A" w:rsidP="007A3D8A">
            <w:r>
              <w:object w:dxaOrig="2790" w:dyaOrig="975">
                <v:shape id="_x0000_i1026" type="#_x0000_t75" style="width:139.5pt;height:48.75pt" o:ole="">
                  <v:imagedata r:id="rId8" o:title=""/>
                </v:shape>
                <o:OLEObject Type="Embed" ProgID="PBrush" ShapeID="_x0000_i1026" DrawAspect="Content" ObjectID="_1763365296" r:id="rId9"/>
              </w:object>
            </w:r>
          </w:p>
          <w:p w:rsidR="007A3D8A" w:rsidRDefault="007A3D8A" w:rsidP="00275BE8">
            <w:pPr>
              <w:pStyle w:val="a6"/>
              <w:numPr>
                <w:ilvl w:val="0"/>
                <w:numId w:val="20"/>
              </w:numPr>
              <w:ind w:hanging="2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значений всех элементов</w:t>
            </w:r>
          </w:p>
          <w:p w:rsidR="007A3D8A" w:rsidRDefault="007A3D8A" w:rsidP="00275BE8">
            <w:pPr>
              <w:pStyle w:val="a6"/>
              <w:numPr>
                <w:ilvl w:val="0"/>
                <w:numId w:val="20"/>
              </w:numPr>
              <w:ind w:hanging="26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Сумма значений четных элементов</w:t>
            </w:r>
          </w:p>
          <w:p w:rsidR="002E78CD" w:rsidRDefault="002E78CD" w:rsidP="00275BE8">
            <w:pPr>
              <w:pStyle w:val="a6"/>
              <w:numPr>
                <w:ilvl w:val="0"/>
                <w:numId w:val="20"/>
              </w:numPr>
              <w:ind w:hanging="261"/>
              <w:rPr>
                <w:rFonts w:ascii="Times New Roman" w:hAnsi="Times New Roman" w:cs="Times New Roman"/>
                <w:sz w:val="24"/>
                <w:szCs w:val="24"/>
              </w:rPr>
            </w:pPr>
            <w:r w:rsidRPr="00DF4458">
              <w:rPr>
                <w:rFonts w:ascii="Times New Roman" w:hAnsi="Times New Roman" w:cs="Times New Roman"/>
                <w:b/>
                <w:sz w:val="24"/>
                <w:szCs w:val="24"/>
              </w:rPr>
              <w:t>Сумма значений нечетных элементов</w:t>
            </w:r>
          </w:p>
          <w:p w:rsidR="007A3D8A" w:rsidRPr="00930BEB" w:rsidRDefault="007A3D8A" w:rsidP="007A3D8A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3D8A" w:rsidRPr="00930BEB" w:rsidTr="008526C2">
        <w:tc>
          <w:tcPr>
            <w:tcW w:w="1418" w:type="dxa"/>
            <w:vMerge/>
          </w:tcPr>
          <w:p w:rsidR="007A3D8A" w:rsidRPr="00930BEB" w:rsidRDefault="007A3D8A" w:rsidP="0012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1" w:type="dxa"/>
          </w:tcPr>
          <w:p w:rsidR="001F38AD" w:rsidRDefault="001F38AD" w:rsidP="00275BE8">
            <w:pPr>
              <w:pStyle w:val="a6"/>
              <w:numPr>
                <w:ilvl w:val="0"/>
                <w:numId w:val="32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Алгоритм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какого типа изображен на рисунке?</w:t>
            </w:r>
          </w:p>
          <w:p w:rsidR="001F38AD" w:rsidRDefault="001F38AD" w:rsidP="001F38AD">
            <w:r>
              <w:object w:dxaOrig="2805" w:dyaOrig="2100">
                <v:shape id="_x0000_i1027" type="#_x0000_t75" style="width:140.25pt;height:105pt" o:ole="">
                  <v:imagedata r:id="rId10" o:title=""/>
                </v:shape>
                <o:OLEObject Type="Embed" ProgID="PBrush" ShapeID="_x0000_i1027" DrawAspect="Content" ObjectID="_1763365297" r:id="rId11"/>
              </w:object>
            </w:r>
          </w:p>
          <w:p w:rsidR="001F38AD" w:rsidRDefault="001F38AD" w:rsidP="001F38AD">
            <w:pPr>
              <w:pStyle w:val="a6"/>
              <w:numPr>
                <w:ilvl w:val="0"/>
                <w:numId w:val="10"/>
              </w:numPr>
              <w:ind w:left="1060" w:hanging="28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циклический</w:t>
            </w:r>
          </w:p>
          <w:p w:rsidR="001F38AD" w:rsidRPr="009442FB" w:rsidRDefault="001F38AD" w:rsidP="001F38AD">
            <w:pPr>
              <w:pStyle w:val="a6"/>
              <w:numPr>
                <w:ilvl w:val="0"/>
                <w:numId w:val="10"/>
              </w:numPr>
              <w:ind w:left="1060" w:hanging="28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442FB">
              <w:rPr>
                <w:rFonts w:ascii="Times New Roman" w:hAnsi="Times New Roman" w:cs="Times New Roman"/>
                <w:b/>
                <w:sz w:val="24"/>
                <w:szCs w:val="24"/>
              </w:rPr>
              <w:t>разветвляющийся</w:t>
            </w:r>
          </w:p>
          <w:p w:rsidR="007A3D8A" w:rsidRPr="00930BEB" w:rsidRDefault="001F38AD" w:rsidP="001F38AD">
            <w:pPr>
              <w:ind w:left="567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линейный</w:t>
            </w:r>
          </w:p>
        </w:tc>
      </w:tr>
      <w:tr w:rsidR="007A3D8A" w:rsidRPr="00930BEB" w:rsidTr="008526C2">
        <w:tc>
          <w:tcPr>
            <w:tcW w:w="1418" w:type="dxa"/>
            <w:vMerge/>
          </w:tcPr>
          <w:p w:rsidR="007A3D8A" w:rsidRPr="00930BEB" w:rsidRDefault="007A3D8A" w:rsidP="0012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1" w:type="dxa"/>
          </w:tcPr>
          <w:p w:rsidR="007A3D8A" w:rsidRPr="003B2EF9" w:rsidRDefault="003B2EF9" w:rsidP="00275BE8">
            <w:pPr>
              <w:pStyle w:val="a6"/>
              <w:numPr>
                <w:ilvl w:val="0"/>
                <w:numId w:val="32"/>
              </w:numPr>
              <w:ind w:hanging="686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Среди перечисленных имен переменных на языке </w:t>
            </w:r>
            <w:r>
              <w:rPr>
                <w:rFonts w:ascii="ыгфд" w:hAnsi="ыгфд" w:cs="Times New Roman"/>
                <w:sz w:val="24"/>
                <w:szCs w:val="24"/>
                <w:lang w:val="en-US"/>
              </w:rPr>
              <w:t>Visual</w:t>
            </w:r>
            <w:r w:rsidRPr="003B2EF9">
              <w:rPr>
                <w:rFonts w:ascii="ыгфд" w:hAnsi="ыгфд" w:cs="Times New Roman"/>
                <w:sz w:val="24"/>
                <w:szCs w:val="24"/>
              </w:rPr>
              <w:t xml:space="preserve"> </w:t>
            </w:r>
            <w:r>
              <w:rPr>
                <w:rFonts w:ascii="ыгфд" w:hAnsi="ыгфд" w:cs="Times New Roman"/>
                <w:sz w:val="24"/>
                <w:szCs w:val="24"/>
                <w:lang w:val="en-US"/>
              </w:rPr>
              <w:t>Basic</w:t>
            </w:r>
            <w:r w:rsidRPr="003B2EF9">
              <w:rPr>
                <w:rFonts w:ascii="ыгфд" w:hAnsi="ыгфд" w:cs="Times New Roman"/>
                <w:sz w:val="24"/>
                <w:szCs w:val="24"/>
              </w:rPr>
              <w:t xml:space="preserve"> </w:t>
            </w:r>
            <w:r>
              <w:rPr>
                <w:rFonts w:ascii="ыгфд" w:hAnsi="ыгфд" w:cs="Times New Roman"/>
                <w:sz w:val="24"/>
                <w:szCs w:val="24"/>
                <w:lang w:val="en-US"/>
              </w:rPr>
              <w:t>Application</w:t>
            </w:r>
            <w:r>
              <w:rPr>
                <w:rFonts w:ascii="ыгфд" w:hAnsi="ыгфд" w:cs="Times New Roman"/>
                <w:sz w:val="24"/>
                <w:szCs w:val="24"/>
              </w:rPr>
              <w:t xml:space="preserve"> найдите неверно записанное имя</w:t>
            </w:r>
          </w:p>
          <w:p w:rsidR="003B2EF9" w:rsidRPr="003B2EF9" w:rsidRDefault="003B2EF9" w:rsidP="00275BE8">
            <w:pPr>
              <w:pStyle w:val="a6"/>
              <w:numPr>
                <w:ilvl w:val="0"/>
                <w:numId w:val="36"/>
              </w:numPr>
              <w:ind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B2EF9">
              <w:rPr>
                <w:rFonts w:ascii="Times New Roman" w:hAnsi="Times New Roman" w:cs="Times New Roman"/>
                <w:sz w:val="24"/>
                <w:szCs w:val="24"/>
              </w:rPr>
              <w:t>Пример</w:t>
            </w:r>
          </w:p>
          <w:p w:rsidR="003B2EF9" w:rsidRPr="003B2EF9" w:rsidRDefault="003B2EF9" w:rsidP="00275BE8">
            <w:pPr>
              <w:pStyle w:val="a6"/>
              <w:numPr>
                <w:ilvl w:val="0"/>
                <w:numId w:val="36"/>
              </w:numPr>
              <w:ind w:hanging="119"/>
              <w:rPr>
                <w:rFonts w:ascii="Times New Roman" w:hAnsi="Times New Roman" w:cs="Times New Roman"/>
                <w:sz w:val="24"/>
                <w:szCs w:val="24"/>
              </w:rPr>
            </w:pPr>
            <w:r w:rsidRPr="003B2EF9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SLOVO</w:t>
            </w:r>
          </w:p>
          <w:p w:rsidR="003B2EF9" w:rsidRPr="003B2EF9" w:rsidRDefault="003B2EF9" w:rsidP="00275BE8">
            <w:pPr>
              <w:pStyle w:val="a6"/>
              <w:numPr>
                <w:ilvl w:val="0"/>
                <w:numId w:val="36"/>
              </w:numPr>
              <w:ind w:hanging="11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2E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25MART</w:t>
            </w:r>
          </w:p>
          <w:p w:rsidR="003B2EF9" w:rsidRPr="00D65DBB" w:rsidRDefault="00356702" w:rsidP="00275BE8">
            <w:pPr>
              <w:pStyle w:val="a6"/>
              <w:numPr>
                <w:ilvl w:val="0"/>
                <w:numId w:val="36"/>
              </w:numPr>
              <w:ind w:hanging="119"/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ДомашняяР</w:t>
            </w:r>
            <w:r w:rsidR="003B2EF9" w:rsidRPr="003B2EF9">
              <w:rPr>
                <w:rFonts w:ascii="Times New Roman" w:hAnsi="Times New Roman" w:cs="Times New Roman"/>
                <w:sz w:val="24"/>
                <w:szCs w:val="24"/>
              </w:rPr>
              <w:t>абота</w:t>
            </w:r>
            <w:proofErr w:type="spellEnd"/>
          </w:p>
        </w:tc>
      </w:tr>
      <w:tr w:rsidR="00A04E16" w:rsidRPr="00930BEB" w:rsidTr="008526C2">
        <w:tc>
          <w:tcPr>
            <w:tcW w:w="1418" w:type="dxa"/>
          </w:tcPr>
          <w:p w:rsidR="00A04E16" w:rsidRPr="00930BEB" w:rsidRDefault="00A04E16" w:rsidP="0012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961" w:type="dxa"/>
          </w:tcPr>
          <w:p w:rsidR="00A04E16" w:rsidRDefault="00FE2E31" w:rsidP="00275BE8">
            <w:pPr>
              <w:pStyle w:val="a6"/>
              <w:numPr>
                <w:ilvl w:val="0"/>
                <w:numId w:val="32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 Оператор цикла с постусловием:</w:t>
            </w:r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а) </w:t>
            </w:r>
            <w:proofErr w:type="spellStart"/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For</w:t>
            </w:r>
            <w:proofErr w:type="spellEnd"/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… </w:t>
            </w:r>
            <w:proofErr w:type="spellStart"/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to</w:t>
            </w:r>
            <w:proofErr w:type="spellEnd"/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…</w:t>
            </w:r>
            <w:proofErr w:type="spellStart"/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do</w:t>
            </w:r>
            <w:proofErr w:type="spellEnd"/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б) </w:t>
            </w:r>
            <w:proofErr w:type="spellStart"/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While</w:t>
            </w:r>
            <w:proofErr w:type="spellEnd"/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…</w:t>
            </w:r>
            <w:proofErr w:type="spellStart"/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do</w:t>
            </w:r>
            <w:proofErr w:type="spellEnd"/>
            <w:r w:rsidRPr="00FE2E31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br/>
            </w:r>
            <w:r w:rsidRPr="00FE2E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в) </w:t>
            </w:r>
            <w:proofErr w:type="spellStart"/>
            <w:r w:rsidRPr="00FE2E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Repeat</w:t>
            </w:r>
            <w:proofErr w:type="spellEnd"/>
            <w:r w:rsidRPr="00FE2E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 xml:space="preserve">… </w:t>
            </w:r>
            <w:proofErr w:type="spellStart"/>
            <w:r w:rsidRPr="00FE2E31">
              <w:rPr>
                <w:rFonts w:ascii="Times New Roman" w:hAnsi="Times New Roman" w:cs="Times New Roman"/>
                <w:b/>
                <w:color w:val="333333"/>
                <w:sz w:val="24"/>
                <w:szCs w:val="24"/>
                <w:shd w:val="clear" w:color="auto" w:fill="FFFFFF"/>
              </w:rPr>
              <w:t>until</w:t>
            </w:r>
            <w:proofErr w:type="spellEnd"/>
          </w:p>
        </w:tc>
      </w:tr>
      <w:tr w:rsidR="002E78CD" w:rsidRPr="00930BEB" w:rsidTr="008526C2">
        <w:tc>
          <w:tcPr>
            <w:tcW w:w="1418" w:type="dxa"/>
            <w:vMerge w:val="restart"/>
          </w:tcPr>
          <w:p w:rsidR="002E78CD" w:rsidRPr="00DD7E8C" w:rsidRDefault="002E78CD" w:rsidP="00DD7E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ПК 2.5</w:t>
            </w:r>
          </w:p>
        </w:tc>
        <w:tc>
          <w:tcPr>
            <w:tcW w:w="8961" w:type="dxa"/>
          </w:tcPr>
          <w:p w:rsidR="002E78CD" w:rsidRPr="0030788F" w:rsidRDefault="002E78CD" w:rsidP="00275BE8">
            <w:pPr>
              <w:pStyle w:val="a6"/>
              <w:numPr>
                <w:ilvl w:val="0"/>
                <w:numId w:val="34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30788F">
              <w:rPr>
                <w:rFonts w:ascii="Times New Roman" w:hAnsi="Times New Roman" w:cs="Times New Roman"/>
                <w:sz w:val="24"/>
                <w:szCs w:val="24"/>
              </w:rPr>
              <w:t>При работе с процедурами как связаны между собой формальные и фактические процедуры</w:t>
            </w:r>
          </w:p>
          <w:p w:rsidR="002E78CD" w:rsidRPr="0030788F" w:rsidRDefault="002E78CD" w:rsidP="001F38AD">
            <w:pPr>
              <w:pStyle w:val="a6"/>
              <w:numPr>
                <w:ilvl w:val="0"/>
                <w:numId w:val="11"/>
              </w:numPr>
              <w:shd w:val="clear" w:color="auto" w:fill="FFFFFF"/>
              <w:ind w:left="1060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307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оличество формальных и фактических параметров могут не совпадать</w:t>
            </w:r>
          </w:p>
          <w:p w:rsidR="002E78CD" w:rsidRPr="0030788F" w:rsidRDefault="002E78CD" w:rsidP="001F38AD">
            <w:pPr>
              <w:pStyle w:val="a6"/>
              <w:numPr>
                <w:ilvl w:val="0"/>
                <w:numId w:val="11"/>
              </w:numPr>
              <w:shd w:val="clear" w:color="auto" w:fill="FFFFFF"/>
              <w:ind w:left="1060" w:hanging="283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r w:rsidRPr="00307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орядок следования и количество формальных и фактических параметров совпадают</w:t>
            </w:r>
          </w:p>
          <w:p w:rsidR="002E78CD" w:rsidRPr="0030788F" w:rsidRDefault="002E78CD" w:rsidP="001F38AD">
            <w:pPr>
              <w:pStyle w:val="a6"/>
              <w:numPr>
                <w:ilvl w:val="0"/>
                <w:numId w:val="11"/>
              </w:numPr>
              <w:shd w:val="clear" w:color="auto" w:fill="FFFFFF"/>
              <w:ind w:left="106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07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имена </w:t>
            </w:r>
            <w:proofErr w:type="gramStart"/>
            <w:r w:rsidRPr="00307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формальных</w:t>
            </w:r>
            <w:proofErr w:type="gramEnd"/>
            <w:r w:rsidRPr="00307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фактических должны совпадать</w:t>
            </w:r>
          </w:p>
        </w:tc>
      </w:tr>
      <w:tr w:rsidR="002E78CD" w:rsidRPr="00930BEB" w:rsidTr="008526C2">
        <w:tc>
          <w:tcPr>
            <w:tcW w:w="1418" w:type="dxa"/>
            <w:vMerge/>
          </w:tcPr>
          <w:p w:rsidR="002E78CD" w:rsidRPr="00DD7E8C" w:rsidRDefault="002E78CD" w:rsidP="000E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1" w:type="dxa"/>
          </w:tcPr>
          <w:p w:rsidR="002E78CD" w:rsidRPr="0030788F" w:rsidRDefault="002E78CD" w:rsidP="00275BE8">
            <w:pPr>
              <w:pStyle w:val="a6"/>
              <w:numPr>
                <w:ilvl w:val="0"/>
                <w:numId w:val="34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 w:rsidRPr="0030788F">
              <w:rPr>
                <w:rFonts w:ascii="Times New Roman" w:hAnsi="Times New Roman" w:cs="Times New Roman"/>
                <w:sz w:val="24"/>
                <w:szCs w:val="24"/>
              </w:rPr>
              <w:t>Каковы основные отличия функции от процедуры?</w:t>
            </w:r>
          </w:p>
          <w:p w:rsidR="002E78CD" w:rsidRPr="0030788F" w:rsidRDefault="002E78CD" w:rsidP="001F38AD">
            <w:pPr>
              <w:pStyle w:val="a6"/>
              <w:numPr>
                <w:ilvl w:val="0"/>
                <w:numId w:val="12"/>
              </w:numPr>
              <w:shd w:val="clear" w:color="auto" w:fill="FFFFFF"/>
              <w:ind w:left="1060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Процедура может иметь только одно значение, как и функция. </w:t>
            </w:r>
          </w:p>
          <w:p w:rsidR="002E78CD" w:rsidRPr="0030788F" w:rsidRDefault="002E78CD" w:rsidP="001F38AD">
            <w:pPr>
              <w:pStyle w:val="a6"/>
              <w:numPr>
                <w:ilvl w:val="0"/>
                <w:numId w:val="12"/>
              </w:numPr>
              <w:shd w:val="clear" w:color="auto" w:fill="FFFFFF"/>
              <w:ind w:left="1060" w:hanging="283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788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Функция может иметь несколько значений, а процедура только одно (оно и будет ее результатом).</w:t>
            </w:r>
          </w:p>
          <w:p w:rsidR="002E78CD" w:rsidRPr="0030788F" w:rsidRDefault="002E78CD" w:rsidP="001F38AD">
            <w:pPr>
              <w:pStyle w:val="a6"/>
              <w:numPr>
                <w:ilvl w:val="0"/>
                <w:numId w:val="12"/>
              </w:numPr>
              <w:shd w:val="clear" w:color="auto" w:fill="FFFFFF"/>
              <w:ind w:left="106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30788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Процедура может иметь несколько значений, а функция только одно (оно и будет ее результатом)</w:t>
            </w:r>
          </w:p>
        </w:tc>
      </w:tr>
      <w:tr w:rsidR="002E78CD" w:rsidRPr="00930BEB" w:rsidTr="008526C2">
        <w:tc>
          <w:tcPr>
            <w:tcW w:w="1418" w:type="dxa"/>
            <w:vMerge/>
          </w:tcPr>
          <w:p w:rsidR="002E78CD" w:rsidRPr="00DD7E8C" w:rsidRDefault="002E78CD" w:rsidP="000E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1" w:type="dxa"/>
          </w:tcPr>
          <w:p w:rsidR="001F38AD" w:rsidRPr="006E17C2" w:rsidRDefault="001F38AD" w:rsidP="00275BE8">
            <w:pPr>
              <w:pStyle w:val="2"/>
              <w:numPr>
                <w:ilvl w:val="0"/>
                <w:numId w:val="35"/>
              </w:numPr>
              <w:spacing w:before="0" w:beforeAutospacing="0" w:after="0" w:afterAutospacing="0"/>
              <w:ind w:hanging="545"/>
              <w:outlineLvl w:val="1"/>
              <w:rPr>
                <w:b w:val="0"/>
                <w:bCs w:val="0"/>
                <w:color w:val="000000"/>
                <w:sz w:val="24"/>
                <w:szCs w:val="24"/>
              </w:rPr>
            </w:pPr>
            <w:r w:rsidRPr="006E17C2">
              <w:rPr>
                <w:b w:val="0"/>
                <w:bCs w:val="0"/>
                <w:color w:val="000000"/>
                <w:sz w:val="24"/>
                <w:szCs w:val="24"/>
              </w:rPr>
              <w:t>Проектирование программ путем последовательного разбиения большой задачи на меньшие подзадачи соответствует …</w:t>
            </w:r>
          </w:p>
          <w:p w:rsidR="001F38AD" w:rsidRPr="006E17C2" w:rsidRDefault="001F38AD" w:rsidP="00275BE8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ind w:left="1026"/>
              <w:rPr>
                <w:color w:val="000000"/>
              </w:rPr>
            </w:pPr>
            <w:r w:rsidRPr="006E17C2">
              <w:rPr>
                <w:color w:val="000000"/>
              </w:rPr>
              <w:t>восходящему («снизу-вверх») проектированию</w:t>
            </w:r>
          </w:p>
          <w:p w:rsidR="001F38AD" w:rsidRPr="006E17C2" w:rsidRDefault="001F38AD" w:rsidP="00275BE8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ind w:left="1026"/>
              <w:rPr>
                <w:color w:val="000000"/>
              </w:rPr>
            </w:pPr>
            <w:r w:rsidRPr="006E17C2">
              <w:rPr>
                <w:b/>
                <w:bCs/>
                <w:color w:val="000000"/>
              </w:rPr>
              <w:t>нисходящему («сверху-вниз») проектированию</w:t>
            </w:r>
          </w:p>
          <w:p w:rsidR="001F38AD" w:rsidRPr="006E17C2" w:rsidRDefault="001F38AD" w:rsidP="00275BE8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ind w:left="1026"/>
              <w:rPr>
                <w:color w:val="000000"/>
              </w:rPr>
            </w:pPr>
            <w:r w:rsidRPr="006E17C2">
              <w:rPr>
                <w:color w:val="000000"/>
              </w:rPr>
              <w:t>объектно-ориентированному проектированию</w:t>
            </w:r>
          </w:p>
          <w:p w:rsidR="002E78CD" w:rsidRPr="00374935" w:rsidRDefault="001F38AD" w:rsidP="00275BE8">
            <w:pPr>
              <w:pStyle w:val="a7"/>
              <w:numPr>
                <w:ilvl w:val="0"/>
                <w:numId w:val="33"/>
              </w:numPr>
              <w:spacing w:before="0" w:beforeAutospacing="0" w:after="0" w:afterAutospacing="0"/>
              <w:ind w:left="1026"/>
            </w:pPr>
            <w:r w:rsidRPr="006E17C2">
              <w:rPr>
                <w:color w:val="000000"/>
              </w:rPr>
              <w:t>концептуальному моделированию</w:t>
            </w:r>
          </w:p>
        </w:tc>
      </w:tr>
      <w:tr w:rsidR="002E78CD" w:rsidRPr="00930BEB" w:rsidTr="008526C2">
        <w:tc>
          <w:tcPr>
            <w:tcW w:w="1418" w:type="dxa"/>
            <w:vMerge/>
          </w:tcPr>
          <w:p w:rsidR="002E78CD" w:rsidRPr="00DD7E8C" w:rsidRDefault="002E78CD" w:rsidP="000E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1" w:type="dxa"/>
          </w:tcPr>
          <w:p w:rsidR="002E78CD" w:rsidRDefault="00356702" w:rsidP="00275BE8">
            <w:pPr>
              <w:pStyle w:val="a7"/>
              <w:numPr>
                <w:ilvl w:val="0"/>
                <w:numId w:val="37"/>
              </w:numPr>
              <w:shd w:val="clear" w:color="auto" w:fill="FFFFFF"/>
              <w:spacing w:before="0" w:beforeAutospacing="0" w:after="0" w:afterAutospacing="0"/>
              <w:ind w:hanging="720"/>
              <w:textAlignment w:val="baseline"/>
            </w:pPr>
            <w:r>
              <w:t>Свойство ООП,  которое может быть смоделировано с помощью</w:t>
            </w:r>
            <w:r w:rsidR="00B86F3E">
              <w:t xml:space="preserve"> таксономической квалификационной схемы (иерархии) называется</w:t>
            </w:r>
          </w:p>
          <w:p w:rsidR="00B86F3E" w:rsidRDefault="00B86F3E" w:rsidP="00275BE8">
            <w:pPr>
              <w:pStyle w:val="a7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1026" w:hanging="425"/>
              <w:textAlignment w:val="baseline"/>
            </w:pPr>
            <w:r>
              <w:t>Управление событиями</w:t>
            </w:r>
          </w:p>
          <w:p w:rsidR="00B86F3E" w:rsidRDefault="00B86F3E" w:rsidP="00275BE8">
            <w:pPr>
              <w:pStyle w:val="a7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1026" w:hanging="425"/>
              <w:textAlignment w:val="baseline"/>
            </w:pPr>
            <w:r>
              <w:t>Полиморфизм</w:t>
            </w:r>
          </w:p>
          <w:p w:rsidR="00B86F3E" w:rsidRPr="00B86F3E" w:rsidRDefault="00B86F3E" w:rsidP="00275BE8">
            <w:pPr>
              <w:pStyle w:val="a7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1026" w:hanging="425"/>
              <w:textAlignment w:val="baseline"/>
              <w:rPr>
                <w:b/>
              </w:rPr>
            </w:pPr>
            <w:r w:rsidRPr="00B86F3E">
              <w:rPr>
                <w:b/>
              </w:rPr>
              <w:t>Наследование</w:t>
            </w:r>
          </w:p>
          <w:p w:rsidR="00B86F3E" w:rsidRPr="00374935" w:rsidRDefault="00B86F3E" w:rsidP="00275BE8">
            <w:pPr>
              <w:pStyle w:val="a7"/>
              <w:numPr>
                <w:ilvl w:val="0"/>
                <w:numId w:val="38"/>
              </w:numPr>
              <w:shd w:val="clear" w:color="auto" w:fill="FFFFFF"/>
              <w:spacing w:before="0" w:beforeAutospacing="0" w:after="0" w:afterAutospacing="0"/>
              <w:ind w:left="1026" w:hanging="425"/>
              <w:textAlignment w:val="baseline"/>
            </w:pPr>
            <w:r>
              <w:t>Инкапсуляция</w:t>
            </w:r>
          </w:p>
        </w:tc>
      </w:tr>
      <w:tr w:rsidR="002E78CD" w:rsidRPr="00930BEB" w:rsidTr="008526C2">
        <w:tc>
          <w:tcPr>
            <w:tcW w:w="1418" w:type="dxa"/>
            <w:vMerge/>
          </w:tcPr>
          <w:p w:rsidR="002E78CD" w:rsidRPr="00DD7E8C" w:rsidRDefault="002E78CD" w:rsidP="000E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1" w:type="dxa"/>
          </w:tcPr>
          <w:p w:rsidR="002E78CD" w:rsidRDefault="00B86F3E" w:rsidP="00275BE8">
            <w:pPr>
              <w:pStyle w:val="a6"/>
              <w:numPr>
                <w:ilvl w:val="0"/>
                <w:numId w:val="38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Параметры, указываемые в момент вызова подпрограммы из основной программы, называются</w:t>
            </w:r>
          </w:p>
          <w:p w:rsidR="00B86F3E" w:rsidRDefault="00B86F3E" w:rsidP="00275BE8">
            <w:pPr>
              <w:pStyle w:val="a6"/>
              <w:numPr>
                <w:ilvl w:val="0"/>
                <w:numId w:val="39"/>
              </w:numPr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Постоянными</w:t>
            </w:r>
          </w:p>
          <w:p w:rsidR="00B86F3E" w:rsidRPr="00B86F3E" w:rsidRDefault="00B86F3E" w:rsidP="00275BE8">
            <w:pPr>
              <w:pStyle w:val="a6"/>
              <w:numPr>
                <w:ilvl w:val="0"/>
                <w:numId w:val="39"/>
              </w:numPr>
              <w:ind w:left="1026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6F3E">
              <w:rPr>
                <w:rFonts w:ascii="Times New Roman" w:hAnsi="Times New Roman" w:cs="Times New Roman"/>
                <w:b/>
                <w:sz w:val="24"/>
                <w:szCs w:val="24"/>
              </w:rPr>
              <w:t>Фактическими</w:t>
            </w:r>
          </w:p>
          <w:p w:rsidR="00B86F3E" w:rsidRDefault="00B86F3E" w:rsidP="00275BE8">
            <w:pPr>
              <w:pStyle w:val="a6"/>
              <w:numPr>
                <w:ilvl w:val="0"/>
                <w:numId w:val="39"/>
              </w:numPr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Абсолютными</w:t>
            </w:r>
          </w:p>
          <w:p w:rsidR="00B86F3E" w:rsidRPr="00B86F3E" w:rsidRDefault="00B86F3E" w:rsidP="00275BE8">
            <w:pPr>
              <w:pStyle w:val="a6"/>
              <w:numPr>
                <w:ilvl w:val="0"/>
                <w:numId w:val="39"/>
              </w:numPr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 w:rsidRPr="00B86F3E">
              <w:rPr>
                <w:rFonts w:ascii="Times New Roman" w:hAnsi="Times New Roman" w:cs="Times New Roman"/>
                <w:sz w:val="24"/>
                <w:szCs w:val="24"/>
              </w:rPr>
              <w:t>Глобальными</w:t>
            </w:r>
          </w:p>
          <w:p w:rsidR="00B86F3E" w:rsidRPr="00B86F3E" w:rsidRDefault="00B86F3E" w:rsidP="00B86F3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E78CD" w:rsidRPr="00930BEB" w:rsidTr="008526C2">
        <w:tc>
          <w:tcPr>
            <w:tcW w:w="1418" w:type="dxa"/>
            <w:vMerge/>
          </w:tcPr>
          <w:p w:rsidR="002E78CD" w:rsidRPr="00DD7E8C" w:rsidRDefault="002E78CD" w:rsidP="000E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1" w:type="dxa"/>
          </w:tcPr>
          <w:p w:rsidR="002E78CD" w:rsidRDefault="00B86F3E" w:rsidP="00275BE8">
            <w:pPr>
              <w:pStyle w:val="a6"/>
              <w:numPr>
                <w:ilvl w:val="0"/>
                <w:numId w:val="40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Объектно-ориентированный подход к программированию использует следующие базовые понятия</w:t>
            </w:r>
          </w:p>
          <w:p w:rsidR="00DF6A5F" w:rsidRDefault="00DF6A5F" w:rsidP="00275BE8">
            <w:pPr>
              <w:pStyle w:val="a6"/>
              <w:numPr>
                <w:ilvl w:val="0"/>
                <w:numId w:val="41"/>
              </w:numPr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Инструкции</w:t>
            </w:r>
          </w:p>
          <w:p w:rsidR="00DF6A5F" w:rsidRDefault="00DF6A5F" w:rsidP="00275BE8">
            <w:pPr>
              <w:pStyle w:val="a6"/>
              <w:numPr>
                <w:ilvl w:val="0"/>
                <w:numId w:val="41"/>
              </w:numPr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Данные</w:t>
            </w:r>
          </w:p>
          <w:p w:rsidR="00DF6A5F" w:rsidRDefault="00DF6A5F" w:rsidP="00275BE8">
            <w:pPr>
              <w:pStyle w:val="a6"/>
              <w:numPr>
                <w:ilvl w:val="0"/>
                <w:numId w:val="41"/>
              </w:numPr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Модель</w:t>
            </w:r>
          </w:p>
          <w:p w:rsidR="00DF6A5F" w:rsidRDefault="00DF6A5F" w:rsidP="00275BE8">
            <w:pPr>
              <w:pStyle w:val="a6"/>
              <w:numPr>
                <w:ilvl w:val="0"/>
                <w:numId w:val="41"/>
              </w:numPr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Объект</w:t>
            </w:r>
          </w:p>
          <w:p w:rsidR="00DF6A5F" w:rsidRDefault="00DF6A5F" w:rsidP="00275BE8">
            <w:pPr>
              <w:pStyle w:val="a6"/>
              <w:numPr>
                <w:ilvl w:val="0"/>
                <w:numId w:val="41"/>
              </w:numPr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Свойство</w:t>
            </w:r>
          </w:p>
          <w:p w:rsidR="00DF6A5F" w:rsidRDefault="00DF6A5F" w:rsidP="00275BE8">
            <w:pPr>
              <w:pStyle w:val="a6"/>
              <w:numPr>
                <w:ilvl w:val="0"/>
                <w:numId w:val="41"/>
              </w:numPr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Метод обработки</w:t>
            </w:r>
          </w:p>
          <w:p w:rsidR="00DF6A5F" w:rsidRDefault="00DF6A5F" w:rsidP="00275BE8">
            <w:pPr>
              <w:pStyle w:val="a6"/>
              <w:numPr>
                <w:ilvl w:val="0"/>
                <w:numId w:val="41"/>
              </w:numPr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Событие</w:t>
            </w:r>
          </w:p>
          <w:p w:rsidR="00DF6A5F" w:rsidRDefault="00DF6A5F" w:rsidP="00275BE8">
            <w:pPr>
              <w:pStyle w:val="a6"/>
              <w:numPr>
                <w:ilvl w:val="0"/>
                <w:numId w:val="41"/>
              </w:numPr>
              <w:ind w:left="102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Класс объектов</w:t>
            </w:r>
          </w:p>
          <w:p w:rsidR="00DF6A5F" w:rsidRPr="00DF6A5F" w:rsidRDefault="00DF6A5F" w:rsidP="00DF6A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Ответ 4-5-6-7-8</w:t>
            </w:r>
          </w:p>
        </w:tc>
      </w:tr>
      <w:tr w:rsidR="002E78CD" w:rsidRPr="00930BEB" w:rsidTr="008526C2">
        <w:tc>
          <w:tcPr>
            <w:tcW w:w="1418" w:type="dxa"/>
            <w:vMerge/>
          </w:tcPr>
          <w:p w:rsidR="002E78CD" w:rsidRPr="00DD7E8C" w:rsidRDefault="002E78CD" w:rsidP="000E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1" w:type="dxa"/>
          </w:tcPr>
          <w:p w:rsidR="002E78CD" w:rsidRDefault="00DF6A5F" w:rsidP="00275BE8">
            <w:pPr>
              <w:pStyle w:val="a6"/>
              <w:numPr>
                <w:ilvl w:val="0"/>
                <w:numId w:val="40"/>
              </w:numPr>
              <w:ind w:hanging="68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программирования представляет программисту возможность…</w:t>
            </w:r>
          </w:p>
          <w:p w:rsidR="00DF6A5F" w:rsidRPr="00B832CE" w:rsidRDefault="00DF6A5F" w:rsidP="00275BE8">
            <w:pPr>
              <w:pStyle w:val="a6"/>
              <w:numPr>
                <w:ilvl w:val="0"/>
                <w:numId w:val="42"/>
              </w:numPr>
              <w:ind w:left="1026" w:hanging="425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832CE">
              <w:rPr>
                <w:rFonts w:ascii="Times New Roman" w:hAnsi="Times New Roman" w:cs="Times New Roman"/>
                <w:b/>
                <w:sz w:val="24"/>
                <w:szCs w:val="24"/>
              </w:rPr>
              <w:t>Автоматической сборки разработанных модулей в единый проект</w:t>
            </w:r>
          </w:p>
          <w:p w:rsidR="00DF6A5F" w:rsidRDefault="00DF6A5F" w:rsidP="00275BE8">
            <w:pPr>
              <w:pStyle w:val="a6"/>
              <w:numPr>
                <w:ilvl w:val="0"/>
                <w:numId w:val="42"/>
              </w:numPr>
              <w:ind w:left="1026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Анализа существующих</w:t>
            </w:r>
            <w:r w:rsidR="00B83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программных продуктов по соответствующей тематике</w:t>
            </w:r>
          </w:p>
          <w:p w:rsidR="00DF6A5F" w:rsidRDefault="00DF6A5F" w:rsidP="00275BE8">
            <w:pPr>
              <w:pStyle w:val="a6"/>
              <w:numPr>
                <w:ilvl w:val="0"/>
                <w:numId w:val="42"/>
              </w:numPr>
              <w:ind w:left="1026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языка программирования</w:t>
            </w:r>
          </w:p>
          <w:p w:rsidR="00DF6A5F" w:rsidRPr="00DF6A5F" w:rsidRDefault="00DF6A5F" w:rsidP="00275BE8">
            <w:pPr>
              <w:pStyle w:val="a6"/>
              <w:numPr>
                <w:ilvl w:val="0"/>
                <w:numId w:val="42"/>
              </w:numPr>
              <w:ind w:left="1026" w:hanging="425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Автоматического построения</w:t>
            </w:r>
            <w:r w:rsidR="00B83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математической модели исходя из постановки задачи</w:t>
            </w:r>
          </w:p>
        </w:tc>
      </w:tr>
      <w:tr w:rsidR="002E78CD" w:rsidRPr="00930BEB" w:rsidTr="008526C2">
        <w:tc>
          <w:tcPr>
            <w:tcW w:w="1418" w:type="dxa"/>
            <w:vMerge/>
          </w:tcPr>
          <w:p w:rsidR="002E78CD" w:rsidRPr="00DD7E8C" w:rsidRDefault="002E78CD" w:rsidP="000E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1" w:type="dxa"/>
          </w:tcPr>
          <w:p w:rsidR="00C17E52" w:rsidRPr="00C17E52" w:rsidRDefault="00B832CE" w:rsidP="00275BE8">
            <w:pPr>
              <w:pStyle w:val="a6"/>
              <w:numPr>
                <w:ilvl w:val="0"/>
                <w:numId w:val="40"/>
              </w:numPr>
              <w:ind w:hanging="720"/>
              <w:rPr>
                <w:rFonts w:ascii="Times New Roman" w:hAnsi="Times New Roman" w:cs="Times New Roman"/>
                <w:sz w:val="24"/>
                <w:szCs w:val="24"/>
              </w:rPr>
            </w:pPr>
            <w:r w:rsidRPr="00C17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Основой методологии объектно-ориентированного программирования является …</w:t>
            </w:r>
          </w:p>
          <w:p w:rsidR="00C17E52" w:rsidRDefault="00B832CE" w:rsidP="00275BE8">
            <w:pPr>
              <w:pStyle w:val="a6"/>
              <w:numPr>
                <w:ilvl w:val="0"/>
                <w:numId w:val="45"/>
              </w:numPr>
              <w:ind w:left="1026" w:hanging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вывод некоторого целевого утверждения </w:t>
            </w:r>
          </w:p>
          <w:p w:rsidR="00C17E52" w:rsidRPr="00C17E52" w:rsidRDefault="00B832CE" w:rsidP="00275BE8">
            <w:pPr>
              <w:pStyle w:val="a6"/>
              <w:numPr>
                <w:ilvl w:val="0"/>
                <w:numId w:val="45"/>
              </w:numPr>
              <w:ind w:left="1026" w:hanging="425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7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описание программной системы в терминах объектов и связей между ними </w:t>
            </w:r>
          </w:p>
          <w:p w:rsidR="00C17E52" w:rsidRDefault="00B832CE" w:rsidP="00275BE8">
            <w:pPr>
              <w:pStyle w:val="a6"/>
              <w:numPr>
                <w:ilvl w:val="0"/>
                <w:numId w:val="45"/>
              </w:numPr>
              <w:ind w:left="1026" w:hanging="42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отказ от использования подпрограмм при реализации системы </w:t>
            </w:r>
          </w:p>
          <w:p w:rsidR="002E78CD" w:rsidRPr="00C17E52" w:rsidRDefault="00B832CE" w:rsidP="00275BE8">
            <w:pPr>
              <w:pStyle w:val="a6"/>
              <w:numPr>
                <w:ilvl w:val="0"/>
                <w:numId w:val="45"/>
              </w:numPr>
              <w:ind w:left="1026" w:hanging="425"/>
              <w:rPr>
                <w:rFonts w:ascii="Times New Roman" w:hAnsi="Times New Roman" w:cs="Times New Roman"/>
                <w:sz w:val="24"/>
                <w:szCs w:val="24"/>
              </w:rPr>
            </w:pPr>
            <w:r w:rsidRPr="00C17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описание системы в виде рекуррентных соотношений</w:t>
            </w:r>
          </w:p>
        </w:tc>
      </w:tr>
      <w:tr w:rsidR="002E78CD" w:rsidRPr="00930BEB" w:rsidTr="008526C2">
        <w:tc>
          <w:tcPr>
            <w:tcW w:w="1418" w:type="dxa"/>
            <w:vMerge/>
          </w:tcPr>
          <w:p w:rsidR="002E78CD" w:rsidRPr="00DD7E8C" w:rsidRDefault="002E78CD" w:rsidP="000E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1" w:type="dxa"/>
          </w:tcPr>
          <w:p w:rsidR="00C17E52" w:rsidRPr="00C17E52" w:rsidRDefault="00B832CE" w:rsidP="00275BE8">
            <w:pPr>
              <w:pStyle w:val="a6"/>
              <w:numPr>
                <w:ilvl w:val="0"/>
                <w:numId w:val="40"/>
              </w:numPr>
              <w:shd w:val="clear" w:color="auto" w:fill="FFFFFF"/>
              <w:tabs>
                <w:tab w:val="left" w:pos="34"/>
              </w:tabs>
              <w:ind w:hanging="7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 w:rsidRPr="00C17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объектно-ориентированном программировании наследование характеризуется …) </w:t>
            </w:r>
            <w:proofErr w:type="gramEnd"/>
          </w:p>
          <w:p w:rsidR="00C17E52" w:rsidRPr="00C17E52" w:rsidRDefault="00B832CE" w:rsidP="00275BE8">
            <w:pPr>
              <w:pStyle w:val="a6"/>
              <w:numPr>
                <w:ilvl w:val="0"/>
                <w:numId w:val="46"/>
              </w:numPr>
              <w:shd w:val="clear" w:color="auto" w:fill="FFFFFF"/>
              <w:tabs>
                <w:tab w:val="left" w:pos="1500"/>
              </w:tabs>
              <w:ind w:hanging="4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сокрытием информации и комбинированием данных и методов внутри объекта </w:t>
            </w:r>
          </w:p>
          <w:p w:rsidR="00C17E52" w:rsidRPr="00C17E52" w:rsidRDefault="00B832CE" w:rsidP="00275BE8">
            <w:pPr>
              <w:pStyle w:val="a6"/>
              <w:numPr>
                <w:ilvl w:val="0"/>
                <w:numId w:val="46"/>
              </w:numPr>
              <w:shd w:val="clear" w:color="auto" w:fill="FFFFFF"/>
              <w:tabs>
                <w:tab w:val="left" w:pos="1500"/>
              </w:tabs>
              <w:ind w:hanging="4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посылкой сообщений объектам </w:t>
            </w:r>
          </w:p>
          <w:p w:rsidR="00C17E52" w:rsidRPr="00C17E52" w:rsidRDefault="00B832CE" w:rsidP="00275BE8">
            <w:pPr>
              <w:pStyle w:val="a6"/>
              <w:numPr>
                <w:ilvl w:val="0"/>
                <w:numId w:val="46"/>
              </w:numPr>
              <w:shd w:val="clear" w:color="auto" w:fill="FFFFFF"/>
              <w:tabs>
                <w:tab w:val="left" w:pos="1500"/>
              </w:tabs>
              <w:ind w:hanging="479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возможностью задания в иерархии объектов различных действий в методе с одним именем </w:t>
            </w:r>
          </w:p>
          <w:p w:rsidR="002E78CD" w:rsidRPr="00C17E52" w:rsidRDefault="00B832CE" w:rsidP="00275BE8">
            <w:pPr>
              <w:pStyle w:val="a6"/>
              <w:numPr>
                <w:ilvl w:val="0"/>
                <w:numId w:val="46"/>
              </w:numPr>
              <w:shd w:val="clear" w:color="auto" w:fill="FFFFFF"/>
              <w:tabs>
                <w:tab w:val="left" w:pos="1500"/>
              </w:tabs>
              <w:ind w:hanging="479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способностью объекта сохранять свойства и методы класса-родителя</w:t>
            </w:r>
          </w:p>
        </w:tc>
      </w:tr>
      <w:tr w:rsidR="002E78CD" w:rsidRPr="00930BEB" w:rsidTr="008526C2">
        <w:tc>
          <w:tcPr>
            <w:tcW w:w="1418" w:type="dxa"/>
            <w:vMerge/>
          </w:tcPr>
          <w:p w:rsidR="002E78CD" w:rsidRPr="00DD7E8C" w:rsidRDefault="002E78CD" w:rsidP="000E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1" w:type="dxa"/>
          </w:tcPr>
          <w:p w:rsidR="00C17E52" w:rsidRPr="00C17E52" w:rsidRDefault="00B832CE" w:rsidP="00275BE8">
            <w:pPr>
              <w:pStyle w:val="a6"/>
              <w:numPr>
                <w:ilvl w:val="0"/>
                <w:numId w:val="40"/>
              </w:numPr>
              <w:shd w:val="clear" w:color="auto" w:fill="FFFFFF"/>
              <w:ind w:hanging="68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объектно-ориентированном программировании правильной является фраза…</w:t>
            </w:r>
          </w:p>
          <w:p w:rsidR="00C17E52" w:rsidRPr="00C17E52" w:rsidRDefault="00B832CE" w:rsidP="00275BE8">
            <w:pPr>
              <w:pStyle w:val="a6"/>
              <w:numPr>
                <w:ilvl w:val="0"/>
                <w:numId w:val="47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«Объект – это то же самое, что и класс» </w:t>
            </w:r>
          </w:p>
          <w:p w:rsidR="00C17E52" w:rsidRPr="00C17E52" w:rsidRDefault="00B832CE" w:rsidP="00275BE8">
            <w:pPr>
              <w:pStyle w:val="a6"/>
              <w:numPr>
                <w:ilvl w:val="0"/>
                <w:numId w:val="47"/>
              </w:numPr>
              <w:shd w:val="clear" w:color="auto" w:fill="FFFFFF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«Класс и объект – не связанные между собой понятия» </w:t>
            </w:r>
          </w:p>
          <w:p w:rsidR="00C17E52" w:rsidRPr="00C17E52" w:rsidRDefault="00B832CE" w:rsidP="00275BE8">
            <w:pPr>
              <w:pStyle w:val="a6"/>
              <w:numPr>
                <w:ilvl w:val="0"/>
                <w:numId w:val="47"/>
              </w:numPr>
              <w:shd w:val="clear" w:color="auto" w:fill="FFFFFF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7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«Объект – это экземпляр класса» </w:t>
            </w:r>
          </w:p>
          <w:p w:rsidR="002E78CD" w:rsidRPr="00C17E52" w:rsidRDefault="00B832CE" w:rsidP="00275BE8">
            <w:pPr>
              <w:pStyle w:val="a6"/>
              <w:numPr>
                <w:ilvl w:val="0"/>
                <w:numId w:val="47"/>
              </w:numPr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 w:rsidRPr="00C17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«Класс – это экземпляр объекта»</w:t>
            </w:r>
          </w:p>
        </w:tc>
      </w:tr>
      <w:tr w:rsidR="002E78CD" w:rsidRPr="00930BEB" w:rsidTr="008526C2">
        <w:tc>
          <w:tcPr>
            <w:tcW w:w="1418" w:type="dxa"/>
            <w:vMerge/>
          </w:tcPr>
          <w:p w:rsidR="002E78CD" w:rsidRPr="00DD7E8C" w:rsidRDefault="002E78CD" w:rsidP="000E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1" w:type="dxa"/>
          </w:tcPr>
          <w:p w:rsidR="00C17E52" w:rsidRPr="00C17E52" w:rsidRDefault="00B832CE" w:rsidP="00275BE8">
            <w:pPr>
              <w:pStyle w:val="a6"/>
              <w:numPr>
                <w:ilvl w:val="0"/>
                <w:numId w:val="40"/>
              </w:numPr>
              <w:ind w:hanging="686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объектно-ориентированном программировании в процессе реализации механизма наследования возникает </w:t>
            </w:r>
          </w:p>
          <w:p w:rsidR="00C17E52" w:rsidRPr="00C17E52" w:rsidRDefault="00B832CE" w:rsidP="00275BE8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C17E5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иерархия классов </w:t>
            </w:r>
          </w:p>
          <w:p w:rsidR="00C17E52" w:rsidRPr="00C17E52" w:rsidRDefault="00B832CE" w:rsidP="00275BE8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инкапсуляция данных и методов </w:t>
            </w:r>
          </w:p>
          <w:p w:rsidR="00C17E52" w:rsidRPr="00C17E52" w:rsidRDefault="00B832CE" w:rsidP="00275BE8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7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новое поле в каждом классе </w:t>
            </w:r>
          </w:p>
          <w:p w:rsidR="002E78CD" w:rsidRPr="00C17E52" w:rsidRDefault="00B832CE" w:rsidP="00275BE8">
            <w:pPr>
              <w:pStyle w:val="a6"/>
              <w:numPr>
                <w:ilvl w:val="0"/>
                <w:numId w:val="48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C17E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новый метод в каждом классе</w:t>
            </w:r>
          </w:p>
        </w:tc>
      </w:tr>
      <w:tr w:rsidR="002E78CD" w:rsidRPr="00C84F33" w:rsidTr="008526C2">
        <w:tc>
          <w:tcPr>
            <w:tcW w:w="1418" w:type="dxa"/>
            <w:vMerge/>
          </w:tcPr>
          <w:p w:rsidR="002E78CD" w:rsidRPr="00DD7E8C" w:rsidRDefault="002E78CD" w:rsidP="000E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1" w:type="dxa"/>
          </w:tcPr>
          <w:p w:rsidR="002E78CD" w:rsidRDefault="00721520" w:rsidP="00275BE8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Пусть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C17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C17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базовый класс, В</w:t>
            </w:r>
            <w:r w:rsidR="00C17E5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его подкласс. Концепция наследования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объектно-ориентированном подходе подразумевает, что …</w:t>
            </w:r>
          </w:p>
          <w:p w:rsidR="00721520" w:rsidRPr="00721520" w:rsidRDefault="00C17E52" w:rsidP="00275BE8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1520" w:rsidRPr="00721520">
              <w:rPr>
                <w:rFonts w:ascii="Times New Roman" w:hAnsi="Times New Roman" w:cs="Times New Roman"/>
                <w:sz w:val="24"/>
                <w:szCs w:val="24"/>
              </w:rPr>
              <w:t>бъекты класса</w:t>
            </w:r>
            <w:proofErr w:type="gramStart"/>
            <w:r w:rsidR="00721520" w:rsidRPr="0072152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721520" w:rsidRPr="00721520">
              <w:rPr>
                <w:rFonts w:ascii="Times New Roman" w:hAnsi="Times New Roman" w:cs="Times New Roman"/>
                <w:sz w:val="24"/>
                <w:szCs w:val="24"/>
              </w:rPr>
              <w:t xml:space="preserve"> наследуют значения объектов класса А</w:t>
            </w:r>
          </w:p>
          <w:p w:rsidR="00721520" w:rsidRPr="00721520" w:rsidRDefault="00C17E52" w:rsidP="00275BE8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1520" w:rsidRPr="00721520">
              <w:rPr>
                <w:rFonts w:ascii="Times New Roman" w:hAnsi="Times New Roman" w:cs="Times New Roman"/>
                <w:sz w:val="24"/>
                <w:szCs w:val="24"/>
              </w:rPr>
              <w:t>бъекты класса</w:t>
            </w:r>
            <w:proofErr w:type="gramStart"/>
            <w:r w:rsidR="00721520" w:rsidRPr="0072152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721520" w:rsidRPr="00721520">
              <w:rPr>
                <w:rFonts w:ascii="Times New Roman" w:hAnsi="Times New Roman" w:cs="Times New Roman"/>
                <w:sz w:val="24"/>
                <w:szCs w:val="24"/>
              </w:rPr>
              <w:t xml:space="preserve"> не могут обладать методами класса А без их повторного объявления</w:t>
            </w:r>
          </w:p>
          <w:p w:rsidR="00721520" w:rsidRPr="00721520" w:rsidRDefault="00C17E52" w:rsidP="00275BE8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21520" w:rsidRPr="00721520">
              <w:rPr>
                <w:rFonts w:ascii="Times New Roman" w:hAnsi="Times New Roman" w:cs="Times New Roman"/>
                <w:sz w:val="24"/>
                <w:szCs w:val="24"/>
              </w:rPr>
              <w:t>бщие для классов</w:t>
            </w:r>
            <w:proofErr w:type="gramStart"/>
            <w:r w:rsidR="00721520" w:rsidRPr="0072152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721520" w:rsidRPr="00721520">
              <w:rPr>
                <w:rFonts w:ascii="Times New Roman" w:hAnsi="Times New Roman" w:cs="Times New Roman"/>
                <w:sz w:val="24"/>
                <w:szCs w:val="24"/>
              </w:rPr>
              <w:t xml:space="preserve"> и В структуры данных и методы могут быть определены только к классе А</w:t>
            </w:r>
          </w:p>
          <w:p w:rsidR="00721520" w:rsidRPr="00721520" w:rsidRDefault="00C17E52" w:rsidP="00275BE8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21520" w:rsidRPr="00721520">
              <w:rPr>
                <w:rFonts w:ascii="Times New Roman" w:hAnsi="Times New Roman" w:cs="Times New Roman"/>
                <w:sz w:val="24"/>
                <w:szCs w:val="24"/>
              </w:rPr>
              <w:t>еременные и методы класса</w:t>
            </w:r>
            <w:proofErr w:type="gramStart"/>
            <w:r w:rsidR="00721520" w:rsidRPr="00721520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  <w:r w:rsidR="00721520" w:rsidRPr="00721520">
              <w:rPr>
                <w:rFonts w:ascii="Times New Roman" w:hAnsi="Times New Roman" w:cs="Times New Roman"/>
                <w:sz w:val="24"/>
                <w:szCs w:val="24"/>
              </w:rPr>
              <w:t xml:space="preserve"> могут быть использованы объектами класса В без их повторного определения в </w:t>
            </w:r>
            <w:proofErr w:type="spellStart"/>
            <w:r w:rsidR="00721520" w:rsidRPr="00721520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spellEnd"/>
          </w:p>
          <w:p w:rsidR="00721520" w:rsidRPr="00721520" w:rsidRDefault="00C17E52" w:rsidP="00275BE8">
            <w:pPr>
              <w:pStyle w:val="a6"/>
              <w:numPr>
                <w:ilvl w:val="0"/>
                <w:numId w:val="4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21520" w:rsidRPr="00721520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  <w:proofErr w:type="gramStart"/>
            <w:r w:rsidR="00721520" w:rsidRPr="00721520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  <w:r w:rsidR="00721520" w:rsidRPr="00721520">
              <w:rPr>
                <w:rFonts w:ascii="Times New Roman" w:hAnsi="Times New Roman" w:cs="Times New Roman"/>
                <w:sz w:val="24"/>
                <w:szCs w:val="24"/>
              </w:rPr>
              <w:t xml:space="preserve"> должны быть перечислены наследуемые элементы класса А</w:t>
            </w:r>
          </w:p>
          <w:p w:rsidR="00721520" w:rsidRDefault="00721520" w:rsidP="007215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Варианты ответов:</w:t>
            </w:r>
          </w:p>
          <w:p w:rsidR="00721520" w:rsidRPr="00C17E52" w:rsidRDefault="00721520" w:rsidP="00275BE8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17E5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а, </w:t>
            </w:r>
            <w:proofErr w:type="gramStart"/>
            <w:r w:rsidRPr="00C17E52">
              <w:rPr>
                <w:rFonts w:ascii="Times New Roman" w:hAnsi="Times New Roman" w:cs="Times New Roman"/>
                <w:b/>
                <w:sz w:val="24"/>
                <w:szCs w:val="24"/>
              </w:rPr>
              <w:t>г</w:t>
            </w:r>
            <w:proofErr w:type="gramEnd"/>
          </w:p>
          <w:p w:rsidR="00721520" w:rsidRDefault="00721520" w:rsidP="00275BE8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, д</w:t>
            </w:r>
          </w:p>
          <w:p w:rsidR="00721520" w:rsidRDefault="00721520" w:rsidP="00275BE8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а,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  <w:p w:rsidR="00721520" w:rsidRPr="00721520" w:rsidRDefault="00C17E52" w:rsidP="00275BE8">
            <w:pPr>
              <w:pStyle w:val="a6"/>
              <w:numPr>
                <w:ilvl w:val="0"/>
                <w:numId w:val="44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72152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gramStart"/>
            <w:r w:rsidR="00721520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End"/>
          </w:p>
          <w:p w:rsidR="00721520" w:rsidRPr="00721520" w:rsidRDefault="00721520" w:rsidP="00721520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04E16" w:rsidRPr="00C84F33" w:rsidTr="008526C2">
        <w:tc>
          <w:tcPr>
            <w:tcW w:w="1418" w:type="dxa"/>
          </w:tcPr>
          <w:p w:rsidR="00A04E16" w:rsidRPr="00DD7E8C" w:rsidRDefault="00A04E16" w:rsidP="000E6F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961" w:type="dxa"/>
          </w:tcPr>
          <w:p w:rsidR="00A04E16" w:rsidRPr="00FE2E31" w:rsidRDefault="00FE2E31" w:rsidP="00275BE8">
            <w:pPr>
              <w:pStyle w:val="a6"/>
              <w:numPr>
                <w:ilvl w:val="0"/>
                <w:numId w:val="29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E73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Перевод программ с языка высокого уровня на язык более низкого уровня обеспечивает программа</w:t>
            </w:r>
            <w:proofErr w:type="gramStart"/>
            <w:r w:rsidRPr="00E73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-: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gramEnd"/>
            <w:r w:rsidRPr="00E73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</w:t>
            </w:r>
            <w:bookmarkStart w:id="0" w:name="_GoBack"/>
            <w:bookmarkEnd w:id="0"/>
            <w:r w:rsidRPr="00E73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 паскаль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3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б) ассемблер</w:t>
            </w:r>
            <w:r w:rsidRPr="00E73686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E73686"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в) компилятор</w:t>
            </w:r>
            <w:r w:rsidRPr="00E73686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</w:tbl>
    <w:p w:rsidR="000E6F82" w:rsidRPr="00930BEB" w:rsidRDefault="000E6F82" w:rsidP="000E6F82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0E6F82" w:rsidRPr="00930BEB" w:rsidSect="00C60D9F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ыгфд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CB7419"/>
    <w:multiLevelType w:val="hybridMultilevel"/>
    <w:tmpl w:val="0FA8ED76"/>
    <w:lvl w:ilvl="0" w:tplc="BD8640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8296A"/>
    <w:multiLevelType w:val="hybridMultilevel"/>
    <w:tmpl w:val="1B782E30"/>
    <w:lvl w:ilvl="0" w:tplc="0419000F">
      <w:start w:val="1"/>
      <w:numFmt w:val="decimal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">
    <w:nsid w:val="022B4D2F"/>
    <w:multiLevelType w:val="hybridMultilevel"/>
    <w:tmpl w:val="C354005C"/>
    <w:lvl w:ilvl="0" w:tplc="EC6813F6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B14F0"/>
    <w:multiLevelType w:val="hybridMultilevel"/>
    <w:tmpl w:val="79E48624"/>
    <w:lvl w:ilvl="0" w:tplc="08FAB882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">
    <w:nsid w:val="07685283"/>
    <w:multiLevelType w:val="hybridMultilevel"/>
    <w:tmpl w:val="77B6F2D8"/>
    <w:lvl w:ilvl="0" w:tplc="034614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816689B"/>
    <w:multiLevelType w:val="hybridMultilevel"/>
    <w:tmpl w:val="D1540156"/>
    <w:lvl w:ilvl="0" w:tplc="8DAA4D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82C2FB1"/>
    <w:multiLevelType w:val="hybridMultilevel"/>
    <w:tmpl w:val="CC161612"/>
    <w:lvl w:ilvl="0" w:tplc="CB063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C6538B3"/>
    <w:multiLevelType w:val="hybridMultilevel"/>
    <w:tmpl w:val="C974F152"/>
    <w:lvl w:ilvl="0" w:tplc="BFD251AE">
      <w:start w:val="1"/>
      <w:numFmt w:val="russianLower"/>
      <w:lvlText w:val="%1)"/>
      <w:lvlJc w:val="left"/>
      <w:pPr>
        <w:ind w:left="13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571E78"/>
    <w:multiLevelType w:val="hybridMultilevel"/>
    <w:tmpl w:val="3D24F9EC"/>
    <w:lvl w:ilvl="0" w:tplc="2864DC18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0FE507B5"/>
    <w:multiLevelType w:val="hybridMultilevel"/>
    <w:tmpl w:val="A29221EA"/>
    <w:lvl w:ilvl="0" w:tplc="A21CB2DC">
      <w:start w:val="1"/>
      <w:numFmt w:val="decimal"/>
      <w:lvlText w:val="%1."/>
      <w:lvlJc w:val="righ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10665D9D"/>
    <w:multiLevelType w:val="hybridMultilevel"/>
    <w:tmpl w:val="1472DEF6"/>
    <w:lvl w:ilvl="0" w:tplc="CB063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181339B"/>
    <w:multiLevelType w:val="hybridMultilevel"/>
    <w:tmpl w:val="0B3435BC"/>
    <w:lvl w:ilvl="0" w:tplc="0542FF3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3B94945"/>
    <w:multiLevelType w:val="hybridMultilevel"/>
    <w:tmpl w:val="55D40D00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9504992"/>
    <w:multiLevelType w:val="hybridMultilevel"/>
    <w:tmpl w:val="437663BC"/>
    <w:lvl w:ilvl="0" w:tplc="C6D0A8E0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D962ED3"/>
    <w:multiLevelType w:val="hybridMultilevel"/>
    <w:tmpl w:val="1DBAE2BE"/>
    <w:lvl w:ilvl="0" w:tplc="B2C00B52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15">
    <w:nsid w:val="1DDF2927"/>
    <w:multiLevelType w:val="hybridMultilevel"/>
    <w:tmpl w:val="0638E602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1EE60A49"/>
    <w:multiLevelType w:val="hybridMultilevel"/>
    <w:tmpl w:val="8EC6B8F8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022662D"/>
    <w:multiLevelType w:val="hybridMultilevel"/>
    <w:tmpl w:val="1F7E6776"/>
    <w:lvl w:ilvl="0" w:tplc="71BEDE3C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121290E"/>
    <w:multiLevelType w:val="hybridMultilevel"/>
    <w:tmpl w:val="75301E9A"/>
    <w:lvl w:ilvl="0" w:tplc="7F1E45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3174FD6"/>
    <w:multiLevelType w:val="hybridMultilevel"/>
    <w:tmpl w:val="0B725590"/>
    <w:lvl w:ilvl="0" w:tplc="EDF2ECA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4E75D16"/>
    <w:multiLevelType w:val="hybridMultilevel"/>
    <w:tmpl w:val="D2D84DC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5887AB5"/>
    <w:multiLevelType w:val="hybridMultilevel"/>
    <w:tmpl w:val="895AD974"/>
    <w:lvl w:ilvl="0" w:tplc="CB063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2777461A"/>
    <w:multiLevelType w:val="hybridMultilevel"/>
    <w:tmpl w:val="404E6AF2"/>
    <w:lvl w:ilvl="0" w:tplc="703E8D82">
      <w:start w:val="1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00577A7"/>
    <w:multiLevelType w:val="hybridMultilevel"/>
    <w:tmpl w:val="26BAF650"/>
    <w:lvl w:ilvl="0" w:tplc="31ECBBD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09165D8"/>
    <w:multiLevelType w:val="hybridMultilevel"/>
    <w:tmpl w:val="D44E5CDA"/>
    <w:lvl w:ilvl="0" w:tplc="04190019">
      <w:start w:val="1"/>
      <w:numFmt w:val="lowerLetter"/>
      <w:lvlText w:val="%1."/>
      <w:lvlJc w:val="left"/>
      <w:pPr>
        <w:ind w:left="712" w:hanging="360"/>
      </w:p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25">
    <w:nsid w:val="30E3240F"/>
    <w:multiLevelType w:val="hybridMultilevel"/>
    <w:tmpl w:val="38F8D4EA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37E62B05"/>
    <w:multiLevelType w:val="hybridMultilevel"/>
    <w:tmpl w:val="C610EE76"/>
    <w:lvl w:ilvl="0" w:tplc="928C9E6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9547FA5"/>
    <w:multiLevelType w:val="hybridMultilevel"/>
    <w:tmpl w:val="3E8AC6BA"/>
    <w:lvl w:ilvl="0" w:tplc="864689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9E831CC"/>
    <w:multiLevelType w:val="hybridMultilevel"/>
    <w:tmpl w:val="40BE1C14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3C4138CC"/>
    <w:multiLevelType w:val="hybridMultilevel"/>
    <w:tmpl w:val="F01C0990"/>
    <w:lvl w:ilvl="0" w:tplc="0419000F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30">
    <w:nsid w:val="3ED241D7"/>
    <w:multiLevelType w:val="hybridMultilevel"/>
    <w:tmpl w:val="44B2CF2A"/>
    <w:lvl w:ilvl="0" w:tplc="CB063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59A68BA"/>
    <w:multiLevelType w:val="hybridMultilevel"/>
    <w:tmpl w:val="003C3EDC"/>
    <w:lvl w:ilvl="0" w:tplc="4E466CDC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481637BB"/>
    <w:multiLevelType w:val="hybridMultilevel"/>
    <w:tmpl w:val="A5229A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48F40755"/>
    <w:multiLevelType w:val="hybridMultilevel"/>
    <w:tmpl w:val="099C06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49243090"/>
    <w:multiLevelType w:val="hybridMultilevel"/>
    <w:tmpl w:val="7708CAB0"/>
    <w:lvl w:ilvl="0" w:tplc="249AB4BE">
      <w:start w:val="10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4A5B4AE7"/>
    <w:multiLevelType w:val="hybridMultilevel"/>
    <w:tmpl w:val="F8522936"/>
    <w:lvl w:ilvl="0" w:tplc="E496CE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4B733C16"/>
    <w:multiLevelType w:val="hybridMultilevel"/>
    <w:tmpl w:val="05863850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4C2C7A7A"/>
    <w:multiLevelType w:val="hybridMultilevel"/>
    <w:tmpl w:val="E2D0EE2E"/>
    <w:lvl w:ilvl="0" w:tplc="04190019">
      <w:start w:val="1"/>
      <w:numFmt w:val="low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4C5D423A"/>
    <w:multiLevelType w:val="hybridMultilevel"/>
    <w:tmpl w:val="F6B8B9BA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4D2973C0"/>
    <w:multiLevelType w:val="hybridMultilevel"/>
    <w:tmpl w:val="0C3A7B8C"/>
    <w:lvl w:ilvl="0" w:tplc="DB6A0B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FDD26F7"/>
    <w:multiLevelType w:val="hybridMultilevel"/>
    <w:tmpl w:val="060C589E"/>
    <w:lvl w:ilvl="0" w:tplc="53E041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503D01AA"/>
    <w:multiLevelType w:val="hybridMultilevel"/>
    <w:tmpl w:val="0CB87054"/>
    <w:lvl w:ilvl="0" w:tplc="6902EBE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5176533E"/>
    <w:multiLevelType w:val="hybridMultilevel"/>
    <w:tmpl w:val="F33CD47E"/>
    <w:lvl w:ilvl="0" w:tplc="013CD0A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58394B77"/>
    <w:multiLevelType w:val="hybridMultilevel"/>
    <w:tmpl w:val="13A89542"/>
    <w:lvl w:ilvl="0" w:tplc="1E3AE25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5A7C1ED2"/>
    <w:multiLevelType w:val="hybridMultilevel"/>
    <w:tmpl w:val="3B101F0A"/>
    <w:lvl w:ilvl="0" w:tplc="CB0639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5">
    <w:nsid w:val="5C613316"/>
    <w:multiLevelType w:val="hybridMultilevel"/>
    <w:tmpl w:val="07AA71CE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5E761285"/>
    <w:multiLevelType w:val="hybridMultilevel"/>
    <w:tmpl w:val="4830ABD4"/>
    <w:lvl w:ilvl="0" w:tplc="04190019">
      <w:start w:val="1"/>
      <w:numFmt w:val="lowerLetter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47">
    <w:nsid w:val="5FAE73BD"/>
    <w:multiLevelType w:val="hybridMultilevel"/>
    <w:tmpl w:val="73E0F8A2"/>
    <w:lvl w:ilvl="0" w:tplc="CB063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60625FFD"/>
    <w:multiLevelType w:val="hybridMultilevel"/>
    <w:tmpl w:val="6BAACCEA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61AA7395"/>
    <w:multiLevelType w:val="hybridMultilevel"/>
    <w:tmpl w:val="D2D269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6309130F"/>
    <w:multiLevelType w:val="hybridMultilevel"/>
    <w:tmpl w:val="92122A24"/>
    <w:lvl w:ilvl="0" w:tplc="0B76ED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682767EF"/>
    <w:multiLevelType w:val="hybridMultilevel"/>
    <w:tmpl w:val="2C6A3E6C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694967CC"/>
    <w:multiLevelType w:val="hybridMultilevel"/>
    <w:tmpl w:val="BFC218F4"/>
    <w:lvl w:ilvl="0" w:tplc="DC2ABD7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ED94FBF"/>
    <w:multiLevelType w:val="hybridMultilevel"/>
    <w:tmpl w:val="36B65D9E"/>
    <w:lvl w:ilvl="0" w:tplc="CB063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4">
    <w:nsid w:val="71981C90"/>
    <w:multiLevelType w:val="hybridMultilevel"/>
    <w:tmpl w:val="E7EE58C2"/>
    <w:lvl w:ilvl="0" w:tplc="8C4E21D2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72B431A7"/>
    <w:multiLevelType w:val="hybridMultilevel"/>
    <w:tmpl w:val="1EA060E6"/>
    <w:lvl w:ilvl="0" w:tplc="F3709CA4">
      <w:start w:val="9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75B97E1B"/>
    <w:multiLevelType w:val="hybridMultilevel"/>
    <w:tmpl w:val="6AEA14F2"/>
    <w:lvl w:ilvl="0" w:tplc="9562626A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766D7CDF"/>
    <w:multiLevelType w:val="hybridMultilevel"/>
    <w:tmpl w:val="7B10B0E8"/>
    <w:lvl w:ilvl="0" w:tplc="CB0639A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77497240"/>
    <w:multiLevelType w:val="hybridMultilevel"/>
    <w:tmpl w:val="B01A4C64"/>
    <w:lvl w:ilvl="0" w:tplc="B8BECC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77E6116F"/>
    <w:multiLevelType w:val="hybridMultilevel"/>
    <w:tmpl w:val="982A076E"/>
    <w:lvl w:ilvl="0" w:tplc="8F24F3D0">
      <w:start w:val="1"/>
      <w:numFmt w:val="decimal"/>
      <w:lvlText w:val="%1."/>
      <w:lvlJc w:val="left"/>
      <w:pPr>
        <w:ind w:left="7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32" w:hanging="360"/>
      </w:pPr>
    </w:lvl>
    <w:lvl w:ilvl="2" w:tplc="0419001B" w:tentative="1">
      <w:start w:val="1"/>
      <w:numFmt w:val="lowerRoman"/>
      <w:lvlText w:val="%3."/>
      <w:lvlJc w:val="right"/>
      <w:pPr>
        <w:ind w:left="2152" w:hanging="180"/>
      </w:pPr>
    </w:lvl>
    <w:lvl w:ilvl="3" w:tplc="0419000F" w:tentative="1">
      <w:start w:val="1"/>
      <w:numFmt w:val="decimal"/>
      <w:lvlText w:val="%4."/>
      <w:lvlJc w:val="left"/>
      <w:pPr>
        <w:ind w:left="2872" w:hanging="360"/>
      </w:pPr>
    </w:lvl>
    <w:lvl w:ilvl="4" w:tplc="04190019" w:tentative="1">
      <w:start w:val="1"/>
      <w:numFmt w:val="lowerLetter"/>
      <w:lvlText w:val="%5."/>
      <w:lvlJc w:val="left"/>
      <w:pPr>
        <w:ind w:left="3592" w:hanging="360"/>
      </w:pPr>
    </w:lvl>
    <w:lvl w:ilvl="5" w:tplc="0419001B" w:tentative="1">
      <w:start w:val="1"/>
      <w:numFmt w:val="lowerRoman"/>
      <w:lvlText w:val="%6."/>
      <w:lvlJc w:val="right"/>
      <w:pPr>
        <w:ind w:left="4312" w:hanging="180"/>
      </w:pPr>
    </w:lvl>
    <w:lvl w:ilvl="6" w:tplc="0419000F" w:tentative="1">
      <w:start w:val="1"/>
      <w:numFmt w:val="decimal"/>
      <w:lvlText w:val="%7."/>
      <w:lvlJc w:val="left"/>
      <w:pPr>
        <w:ind w:left="5032" w:hanging="360"/>
      </w:pPr>
    </w:lvl>
    <w:lvl w:ilvl="7" w:tplc="04190019" w:tentative="1">
      <w:start w:val="1"/>
      <w:numFmt w:val="lowerLetter"/>
      <w:lvlText w:val="%8."/>
      <w:lvlJc w:val="left"/>
      <w:pPr>
        <w:ind w:left="5752" w:hanging="360"/>
      </w:pPr>
    </w:lvl>
    <w:lvl w:ilvl="8" w:tplc="0419001B" w:tentative="1">
      <w:start w:val="1"/>
      <w:numFmt w:val="lowerRoman"/>
      <w:lvlText w:val="%9."/>
      <w:lvlJc w:val="right"/>
      <w:pPr>
        <w:ind w:left="6472" w:hanging="180"/>
      </w:pPr>
    </w:lvl>
  </w:abstractNum>
  <w:abstractNum w:abstractNumId="60">
    <w:nsid w:val="7C38384E"/>
    <w:multiLevelType w:val="hybridMultilevel"/>
    <w:tmpl w:val="93104FE6"/>
    <w:lvl w:ilvl="0" w:tplc="CB0639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7CB44F37"/>
    <w:multiLevelType w:val="hybridMultilevel"/>
    <w:tmpl w:val="7946F3FC"/>
    <w:lvl w:ilvl="0" w:tplc="D8AE3AB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D31152D"/>
    <w:multiLevelType w:val="hybridMultilevel"/>
    <w:tmpl w:val="D27A4A9A"/>
    <w:lvl w:ilvl="0" w:tplc="26167446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3"/>
  </w:num>
  <w:num w:numId="2">
    <w:abstractNumId w:val="40"/>
  </w:num>
  <w:num w:numId="3">
    <w:abstractNumId w:val="39"/>
  </w:num>
  <w:num w:numId="4">
    <w:abstractNumId w:val="51"/>
  </w:num>
  <w:num w:numId="5">
    <w:abstractNumId w:val="25"/>
  </w:num>
  <w:num w:numId="6">
    <w:abstractNumId w:val="36"/>
  </w:num>
  <w:num w:numId="7">
    <w:abstractNumId w:val="11"/>
  </w:num>
  <w:num w:numId="8">
    <w:abstractNumId w:val="19"/>
  </w:num>
  <w:num w:numId="9">
    <w:abstractNumId w:val="18"/>
  </w:num>
  <w:num w:numId="10">
    <w:abstractNumId w:val="48"/>
  </w:num>
  <w:num w:numId="11">
    <w:abstractNumId w:val="56"/>
  </w:num>
  <w:num w:numId="12">
    <w:abstractNumId w:val="45"/>
  </w:num>
  <w:num w:numId="13">
    <w:abstractNumId w:val="5"/>
  </w:num>
  <w:num w:numId="14">
    <w:abstractNumId w:val="12"/>
  </w:num>
  <w:num w:numId="15">
    <w:abstractNumId w:val="28"/>
  </w:num>
  <w:num w:numId="16">
    <w:abstractNumId w:val="16"/>
  </w:num>
  <w:num w:numId="17">
    <w:abstractNumId w:val="15"/>
  </w:num>
  <w:num w:numId="18">
    <w:abstractNumId w:val="20"/>
  </w:num>
  <w:num w:numId="19">
    <w:abstractNumId w:val="33"/>
  </w:num>
  <w:num w:numId="20">
    <w:abstractNumId w:val="38"/>
  </w:num>
  <w:num w:numId="21">
    <w:abstractNumId w:val="2"/>
  </w:num>
  <w:num w:numId="22">
    <w:abstractNumId w:val="41"/>
  </w:num>
  <w:num w:numId="23">
    <w:abstractNumId w:val="9"/>
  </w:num>
  <w:num w:numId="24">
    <w:abstractNumId w:val="26"/>
  </w:num>
  <w:num w:numId="25">
    <w:abstractNumId w:val="58"/>
  </w:num>
  <w:num w:numId="26">
    <w:abstractNumId w:val="8"/>
  </w:num>
  <w:num w:numId="27">
    <w:abstractNumId w:val="31"/>
  </w:num>
  <w:num w:numId="28">
    <w:abstractNumId w:val="55"/>
  </w:num>
  <w:num w:numId="29">
    <w:abstractNumId w:val="34"/>
  </w:num>
  <w:num w:numId="30">
    <w:abstractNumId w:val="13"/>
  </w:num>
  <w:num w:numId="31">
    <w:abstractNumId w:val="22"/>
  </w:num>
  <w:num w:numId="32">
    <w:abstractNumId w:val="17"/>
  </w:num>
  <w:num w:numId="33">
    <w:abstractNumId w:val="49"/>
  </w:num>
  <w:num w:numId="34">
    <w:abstractNumId w:val="30"/>
  </w:num>
  <w:num w:numId="35">
    <w:abstractNumId w:val="62"/>
  </w:num>
  <w:num w:numId="36">
    <w:abstractNumId w:val="4"/>
  </w:num>
  <w:num w:numId="37">
    <w:abstractNumId w:val="35"/>
  </w:num>
  <w:num w:numId="38">
    <w:abstractNumId w:val="52"/>
  </w:num>
  <w:num w:numId="39">
    <w:abstractNumId w:val="50"/>
  </w:num>
  <w:num w:numId="40">
    <w:abstractNumId w:val="54"/>
  </w:num>
  <w:num w:numId="41">
    <w:abstractNumId w:val="61"/>
  </w:num>
  <w:num w:numId="42">
    <w:abstractNumId w:val="27"/>
  </w:num>
  <w:num w:numId="43">
    <w:abstractNumId w:val="7"/>
  </w:num>
  <w:num w:numId="44">
    <w:abstractNumId w:val="0"/>
  </w:num>
  <w:num w:numId="45">
    <w:abstractNumId w:val="44"/>
  </w:num>
  <w:num w:numId="46">
    <w:abstractNumId w:val="6"/>
  </w:num>
  <w:num w:numId="47">
    <w:abstractNumId w:val="60"/>
  </w:num>
  <w:num w:numId="48">
    <w:abstractNumId w:val="21"/>
  </w:num>
  <w:num w:numId="49">
    <w:abstractNumId w:val="47"/>
  </w:num>
  <w:num w:numId="50">
    <w:abstractNumId w:val="53"/>
  </w:num>
  <w:num w:numId="51">
    <w:abstractNumId w:val="23"/>
  </w:num>
  <w:num w:numId="52">
    <w:abstractNumId w:val="57"/>
  </w:num>
  <w:num w:numId="53">
    <w:abstractNumId w:val="10"/>
  </w:num>
  <w:num w:numId="54">
    <w:abstractNumId w:val="59"/>
  </w:num>
  <w:num w:numId="55">
    <w:abstractNumId w:val="3"/>
  </w:num>
  <w:num w:numId="56">
    <w:abstractNumId w:val="46"/>
  </w:num>
  <w:num w:numId="57">
    <w:abstractNumId w:val="29"/>
  </w:num>
  <w:num w:numId="58">
    <w:abstractNumId w:val="37"/>
  </w:num>
  <w:num w:numId="59">
    <w:abstractNumId w:val="24"/>
  </w:num>
  <w:num w:numId="60">
    <w:abstractNumId w:val="1"/>
  </w:num>
  <w:num w:numId="61">
    <w:abstractNumId w:val="14"/>
  </w:num>
  <w:num w:numId="62">
    <w:abstractNumId w:val="42"/>
  </w:num>
  <w:num w:numId="63">
    <w:abstractNumId w:val="32"/>
  </w:num>
  <w:numIdMacAtCleanup w:val="5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6F82"/>
    <w:rsid w:val="000442A9"/>
    <w:rsid w:val="000C6486"/>
    <w:rsid w:val="000E6F82"/>
    <w:rsid w:val="0010430B"/>
    <w:rsid w:val="0017123B"/>
    <w:rsid w:val="001A58B8"/>
    <w:rsid w:val="001F38AD"/>
    <w:rsid w:val="002320DC"/>
    <w:rsid w:val="00275BE8"/>
    <w:rsid w:val="002E78CD"/>
    <w:rsid w:val="0030788F"/>
    <w:rsid w:val="00356702"/>
    <w:rsid w:val="00374935"/>
    <w:rsid w:val="003B2EF9"/>
    <w:rsid w:val="00437FA1"/>
    <w:rsid w:val="00455643"/>
    <w:rsid w:val="004D472B"/>
    <w:rsid w:val="00550178"/>
    <w:rsid w:val="005651CD"/>
    <w:rsid w:val="006A5ECB"/>
    <w:rsid w:val="00721520"/>
    <w:rsid w:val="007528E9"/>
    <w:rsid w:val="00773373"/>
    <w:rsid w:val="007A0A63"/>
    <w:rsid w:val="007A3D8A"/>
    <w:rsid w:val="007A6985"/>
    <w:rsid w:val="007D048B"/>
    <w:rsid w:val="008526C2"/>
    <w:rsid w:val="00890CC2"/>
    <w:rsid w:val="00893536"/>
    <w:rsid w:val="008D4F14"/>
    <w:rsid w:val="008E0A30"/>
    <w:rsid w:val="00904739"/>
    <w:rsid w:val="00930BEB"/>
    <w:rsid w:val="009442FB"/>
    <w:rsid w:val="0098574B"/>
    <w:rsid w:val="00A04E16"/>
    <w:rsid w:val="00AB4645"/>
    <w:rsid w:val="00B67C15"/>
    <w:rsid w:val="00B81246"/>
    <w:rsid w:val="00B832CE"/>
    <w:rsid w:val="00B86F3E"/>
    <w:rsid w:val="00BB0F6B"/>
    <w:rsid w:val="00BB1A32"/>
    <w:rsid w:val="00C17E52"/>
    <w:rsid w:val="00C33A56"/>
    <w:rsid w:val="00C60D9F"/>
    <w:rsid w:val="00C84F33"/>
    <w:rsid w:val="00D23A44"/>
    <w:rsid w:val="00D65DBB"/>
    <w:rsid w:val="00D90665"/>
    <w:rsid w:val="00DD7E8C"/>
    <w:rsid w:val="00DF16FD"/>
    <w:rsid w:val="00DF4458"/>
    <w:rsid w:val="00DF6A5F"/>
    <w:rsid w:val="00E11224"/>
    <w:rsid w:val="00E20647"/>
    <w:rsid w:val="00E73686"/>
    <w:rsid w:val="00F2478E"/>
    <w:rsid w:val="00FE2E31"/>
    <w:rsid w:val="00FF3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3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A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5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8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23A4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74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3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89353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E0A3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F38A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E0A3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E6F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1A58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A58B8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D23A44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3749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1F38A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Strong"/>
    <w:basedOn w:val="a0"/>
    <w:uiPriority w:val="22"/>
    <w:qFormat/>
    <w:rsid w:val="00893536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8E0A30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39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638631">
          <w:marLeft w:val="0"/>
          <w:marRight w:val="0"/>
          <w:marTop w:val="15"/>
          <w:marBottom w:val="0"/>
          <w:divBdr>
            <w:top w:val="single" w:sz="48" w:space="0" w:color="auto"/>
            <w:left w:val="single" w:sz="48" w:space="0" w:color="auto"/>
            <w:bottom w:val="single" w:sz="48" w:space="0" w:color="auto"/>
            <w:right w:val="single" w:sz="48" w:space="0" w:color="auto"/>
          </w:divBdr>
          <w:divsChild>
            <w:div w:id="1427265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797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1643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6987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8710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690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087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67047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8422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0218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1653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5514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23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3208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83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9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4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38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79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370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89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760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611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536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8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96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oleObject" Target="embeddings/oleObject3.bin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1638</Words>
  <Characters>9337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2023-12-05T11:46:00Z</dcterms:created>
  <dcterms:modified xsi:type="dcterms:W3CDTF">2023-12-06T06:53:00Z</dcterms:modified>
</cp:coreProperties>
</file>