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58" w:rsidRPr="001E24F9" w:rsidRDefault="006D2C58" w:rsidP="006D2C5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E24F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6D2C58" w:rsidRPr="001E24F9" w:rsidRDefault="006D2C58" w:rsidP="006D2C5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E24F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6D2C58" w:rsidRPr="001E24F9" w:rsidRDefault="006D2C58" w:rsidP="006D2C5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E24F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D95DBC" w:rsidRPr="001E24F9" w:rsidRDefault="00D95DBC" w:rsidP="00D95DB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E24F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D95DBC" w:rsidRPr="001E24F9" w:rsidRDefault="00D95DBC" w:rsidP="00D95DBC">
      <w:pPr>
        <w:spacing w:after="1131"/>
        <w:ind w:left="3081" w:right="3072"/>
        <w:jc w:val="center"/>
        <w:rPr>
          <w:sz w:val="22"/>
          <w:lang w:val="ru-RU"/>
        </w:rPr>
      </w:pPr>
      <w:r w:rsidRPr="001E24F9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70ADCFB" wp14:editId="36CC498C">
            <wp:simplePos x="0" y="0"/>
            <wp:positionH relativeFrom="column">
              <wp:posOffset>-188595</wp:posOffset>
            </wp:positionH>
            <wp:positionV relativeFrom="paragraph">
              <wp:posOffset>748030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924" w:rsidRPr="00EA01F3" w:rsidRDefault="00E75924" w:rsidP="00E7592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237"/>
        <w:rPr>
          <w:rFonts w:ascii="Times New Roman" w:hAnsi="Times New Roman"/>
          <w:sz w:val="24"/>
          <w:szCs w:val="24"/>
          <w:lang w:val="ru-RU"/>
        </w:rPr>
      </w:pPr>
      <w:r w:rsidRPr="00EA01F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E75924" w:rsidRPr="00E75924" w:rsidRDefault="00E75924" w:rsidP="00E75924">
      <w:pPr>
        <w:tabs>
          <w:tab w:val="left" w:pos="4253"/>
        </w:tabs>
        <w:spacing w:after="0" w:line="240" w:lineRule="auto"/>
        <w:ind w:left="6521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E759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E75924" w:rsidRPr="00E75924" w:rsidRDefault="00E75924" w:rsidP="00E75924">
      <w:pPr>
        <w:tabs>
          <w:tab w:val="left" w:pos="4253"/>
        </w:tabs>
        <w:spacing w:after="0" w:line="240" w:lineRule="auto"/>
        <w:ind w:left="6521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E759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E75924" w:rsidRPr="00E75924" w:rsidRDefault="00E75924" w:rsidP="00E75924">
      <w:pPr>
        <w:tabs>
          <w:tab w:val="left" w:pos="4253"/>
        </w:tabs>
        <w:spacing w:after="0" w:line="240" w:lineRule="auto"/>
        <w:ind w:left="6521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E759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E75924" w:rsidRPr="00E75924" w:rsidRDefault="00E75924" w:rsidP="00E75924">
      <w:pPr>
        <w:tabs>
          <w:tab w:val="left" w:pos="4253"/>
        </w:tabs>
        <w:spacing w:after="0" w:line="240" w:lineRule="auto"/>
        <w:ind w:left="6521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E759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D95DBC" w:rsidRPr="00E75924" w:rsidRDefault="00E75924" w:rsidP="00E7592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804" w:right="0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E7592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D95DBC" w:rsidRPr="00E75924" w:rsidRDefault="00D95DBC" w:rsidP="00D95DBC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E759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D2C58" w:rsidRPr="001E24F9" w:rsidRDefault="006D2C58" w:rsidP="006D2C58">
      <w:pPr>
        <w:spacing w:after="565"/>
        <w:ind w:left="3116" w:right="-1"/>
        <w:rPr>
          <w:b/>
          <w:lang w:val="ru-RU"/>
        </w:rPr>
      </w:pPr>
    </w:p>
    <w:p w:rsidR="006D2C58" w:rsidRPr="001E24F9" w:rsidRDefault="006D2C58" w:rsidP="006D2C5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2C58" w:rsidRPr="001E24F9" w:rsidRDefault="006D2C58" w:rsidP="006D2C5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2C58" w:rsidRPr="001E24F9" w:rsidRDefault="006D2C58" w:rsidP="006D2C58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D2C58" w:rsidRPr="001E24F9" w:rsidRDefault="006D2C58" w:rsidP="006D2C58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2C58" w:rsidRPr="001E24F9" w:rsidRDefault="006D2C58" w:rsidP="006D2C58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b/>
          <w:bCs/>
          <w:sz w:val="24"/>
          <w:szCs w:val="24"/>
          <w:lang w:val="ru-RU"/>
        </w:rPr>
        <w:t xml:space="preserve">Экономика и менеджмент горного производства </w:t>
      </w: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6D2C58" w:rsidRPr="001E24F9" w:rsidRDefault="006D2C58" w:rsidP="006D2C5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D1465F" w:rsidP="006D2C58">
      <w:pPr>
        <w:pStyle w:val="Standard"/>
        <w:jc w:val="center"/>
        <w:rPr>
          <w:lang w:val="ru-RU"/>
        </w:rPr>
      </w:pPr>
      <w:r w:rsidRPr="001E24F9">
        <w:rPr>
          <w:rFonts w:cs="Times New Roman"/>
          <w:lang w:val="ru-RU"/>
        </w:rPr>
        <w:t>год набора 202</w:t>
      </w:r>
      <w:r w:rsidR="00E75924">
        <w:rPr>
          <w:rFonts w:cs="Times New Roman"/>
          <w:lang w:val="ru-RU"/>
        </w:rPr>
        <w:t>4</w:t>
      </w: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</w:p>
    <w:p w:rsidR="006D2C58" w:rsidRPr="001E24F9" w:rsidRDefault="006D2C58" w:rsidP="006D2C58">
      <w:pPr>
        <w:pStyle w:val="Standard"/>
        <w:jc w:val="center"/>
        <w:rPr>
          <w:lang w:val="ru-RU"/>
        </w:rPr>
      </w:pPr>
      <w:r w:rsidRPr="001E24F9">
        <w:rPr>
          <w:lang w:val="ru-RU"/>
        </w:rPr>
        <w:t>Белово 202</w:t>
      </w:r>
      <w:r w:rsidR="00E75924">
        <w:rPr>
          <w:lang w:val="ru-RU"/>
        </w:rPr>
        <w:t>4</w:t>
      </w:r>
    </w:p>
    <w:p w:rsidR="006D2C58" w:rsidRPr="001E24F9" w:rsidRDefault="006D2C58" w:rsidP="00D95DB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1E24F9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Рабочую программу составил: к.э.н., доцент </w:t>
      </w:r>
      <w:r w:rsidR="00E75924">
        <w:rPr>
          <w:rFonts w:ascii="Times New Roman" w:hAnsi="Times New Roman"/>
          <w:sz w:val="24"/>
          <w:szCs w:val="24"/>
          <w:lang w:val="ru-RU"/>
        </w:rPr>
        <w:t>Чупрякова А.Г.</w:t>
      </w:r>
    </w:p>
    <w:p w:rsidR="006D2C58" w:rsidRPr="001E24F9" w:rsidRDefault="006D2C58" w:rsidP="00D95DB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6D2C58" w:rsidRPr="001E24F9" w:rsidRDefault="006D2C58" w:rsidP="00D95DB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6C37ED" w:rsidRDefault="006C37ED" w:rsidP="006C37E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6C37ED" w:rsidRDefault="006C37ED" w:rsidP="006C37E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C37ED" w:rsidRDefault="006C37ED" w:rsidP="006C37E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Верчагина И.Ю.</w:t>
      </w:r>
    </w:p>
    <w:p w:rsidR="006C37ED" w:rsidRDefault="006C37ED" w:rsidP="006C37E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C37ED" w:rsidRDefault="006C37ED" w:rsidP="006C37E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C37ED" w:rsidRDefault="006C37ED" w:rsidP="006C37E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C37ED" w:rsidRDefault="006C37ED" w:rsidP="006C37E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D2C58" w:rsidRPr="001E24F9" w:rsidRDefault="006C37ED" w:rsidP="006C37E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6D2C58" w:rsidRPr="001E24F9" w:rsidRDefault="006D2C58" w:rsidP="006D2C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853A8" w:rsidRPr="001E24F9" w:rsidRDefault="009853A8" w:rsidP="00A12F56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853A8" w:rsidRPr="001E24F9" w:rsidRDefault="009853A8" w:rsidP="00A12F56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823A8" w:rsidRPr="001E24F9" w:rsidRDefault="000501F5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A12F56" w:rsidRPr="001E24F9">
        <w:rPr>
          <w:rFonts w:ascii="Times New Roman" w:hAnsi="Times New Roman" w:cs="Times New Roman"/>
          <w:b/>
          <w:sz w:val="22"/>
          <w:lang w:val="ru-RU"/>
        </w:rPr>
        <w:t>.</w:t>
      </w: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"Экономика и менеджмент горного производства", соотнесенных с планируемыми результатами освоения образовательной программы</w:t>
      </w:r>
    </w:p>
    <w:p w:rsidR="008D2374" w:rsidRPr="001E24F9" w:rsidRDefault="008D2374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941D8F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8525F8" w:rsidRPr="001E24F9" w:rsidRDefault="008525F8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  <w:bookmarkStart w:id="0" w:name="_GoBack"/>
      <w:bookmarkEnd w:id="0"/>
    </w:p>
    <w:p w:rsidR="00A823A8" w:rsidRPr="001E24F9" w:rsidRDefault="008525F8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целом.</w:t>
      </w:r>
    </w:p>
    <w:p w:rsidR="00145CD2" w:rsidRPr="001E24F9" w:rsidRDefault="00145CD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F46D22" w:rsidRPr="001E24F9" w:rsidRDefault="00F46D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F46D22" w:rsidRPr="001E24F9" w:rsidRDefault="00F46D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46D22" w:rsidRPr="001E24F9" w:rsidRDefault="00F46D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Использ</w:t>
      </w:r>
      <w:r w:rsidR="00D97C76" w:rsidRPr="001E24F9">
        <w:rPr>
          <w:rFonts w:ascii="Times New Roman" w:hAnsi="Times New Roman" w:cs="Times New Roman"/>
          <w:sz w:val="22"/>
          <w:lang w:val="ru-RU"/>
        </w:rPr>
        <w:t>ует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основные экономические закономерности, понятия и категории. методики расчета основных экономических показателей.</w:t>
      </w:r>
    </w:p>
    <w:p w:rsidR="00F46D22" w:rsidRPr="001E24F9" w:rsidRDefault="00F46D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46D22" w:rsidRPr="001E24F9" w:rsidRDefault="00F46D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Зна</w:t>
      </w:r>
      <w:r w:rsidR="00282D71" w:rsidRPr="001E24F9">
        <w:rPr>
          <w:rFonts w:ascii="Times New Roman" w:hAnsi="Times New Roman" w:cs="Times New Roman"/>
          <w:sz w:val="22"/>
          <w:lang w:val="ru-RU"/>
        </w:rPr>
        <w:t>ть</w:t>
      </w:r>
      <w:r w:rsidRPr="001E24F9">
        <w:rPr>
          <w:rFonts w:ascii="Times New Roman" w:hAnsi="Times New Roman" w:cs="Times New Roman"/>
          <w:sz w:val="22"/>
          <w:lang w:val="ru-RU"/>
        </w:rPr>
        <w:t>: основные экономические закономерности, понятия и категории.</w:t>
      </w:r>
    </w:p>
    <w:p w:rsidR="00F46D22" w:rsidRPr="001E24F9" w:rsidRDefault="00F46D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Уме</w:t>
      </w:r>
      <w:r w:rsidR="00282D71" w:rsidRPr="001E24F9">
        <w:rPr>
          <w:rFonts w:ascii="Times New Roman" w:hAnsi="Times New Roman" w:cs="Times New Roman"/>
          <w:sz w:val="22"/>
          <w:lang w:val="ru-RU"/>
        </w:rPr>
        <w:t>ть</w:t>
      </w:r>
      <w:r w:rsidRPr="001E24F9">
        <w:rPr>
          <w:rFonts w:ascii="Times New Roman" w:hAnsi="Times New Roman" w:cs="Times New Roman"/>
          <w:sz w:val="22"/>
          <w:lang w:val="ru-RU"/>
        </w:rPr>
        <w:t>: анализировать экономические показатели и применять выводы анализа в практической деятельности.</w:t>
      </w:r>
    </w:p>
    <w:p w:rsidR="008525F8" w:rsidRPr="001E24F9" w:rsidRDefault="00F46D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Владе</w:t>
      </w:r>
      <w:r w:rsidR="00282D71" w:rsidRPr="001E24F9">
        <w:rPr>
          <w:rFonts w:ascii="Times New Roman" w:hAnsi="Times New Roman" w:cs="Times New Roman"/>
          <w:sz w:val="22"/>
          <w:lang w:val="ru-RU"/>
        </w:rPr>
        <w:t>ть</w:t>
      </w:r>
      <w:r w:rsidRPr="001E24F9">
        <w:rPr>
          <w:rFonts w:ascii="Times New Roman" w:hAnsi="Times New Roman" w:cs="Times New Roman"/>
          <w:sz w:val="22"/>
          <w:lang w:val="ru-RU"/>
        </w:rPr>
        <w:t>: методиками расчета основных экономических показателей.</w:t>
      </w:r>
    </w:p>
    <w:p w:rsidR="00F46D22" w:rsidRPr="001E24F9" w:rsidRDefault="00F46D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numPr>
          <w:ilvl w:val="0"/>
          <w:numId w:val="2"/>
        </w:numPr>
        <w:spacing w:after="0" w:line="240" w:lineRule="auto"/>
        <w:ind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Место дисциплины "Экономика и менеджмент горного производства" в структуре ОПОП</w:t>
      </w:r>
      <w:r w:rsidR="00BA3206" w:rsidRPr="001E24F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BA3206" w:rsidRPr="001E24F9" w:rsidRDefault="00BA3206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7C25E4" w:rsidRPr="001E24F9">
        <w:rPr>
          <w:rFonts w:ascii="Times New Roman" w:hAnsi="Times New Roman" w:cs="Times New Roman"/>
          <w:sz w:val="22"/>
          <w:lang w:val="ru-RU"/>
        </w:rPr>
        <w:t>«</w:t>
      </w:r>
      <w:r w:rsidRPr="001E24F9">
        <w:rPr>
          <w:rFonts w:ascii="Times New Roman" w:hAnsi="Times New Roman" w:cs="Times New Roman"/>
          <w:sz w:val="22"/>
          <w:lang w:val="ru-RU"/>
        </w:rPr>
        <w:t>Подземная разработка пластовых месторождений</w:t>
      </w:r>
      <w:r w:rsidR="007C25E4" w:rsidRPr="001E24F9">
        <w:rPr>
          <w:rFonts w:ascii="Times New Roman" w:hAnsi="Times New Roman" w:cs="Times New Roman"/>
          <w:sz w:val="22"/>
          <w:lang w:val="ru-RU"/>
        </w:rPr>
        <w:t>»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, </w:t>
      </w:r>
      <w:r w:rsidR="007C25E4" w:rsidRPr="001E24F9">
        <w:rPr>
          <w:rFonts w:ascii="Times New Roman" w:hAnsi="Times New Roman" w:cs="Times New Roman"/>
          <w:sz w:val="22"/>
          <w:lang w:val="ru-RU"/>
        </w:rPr>
        <w:t>«</w:t>
      </w:r>
      <w:r w:rsidRPr="001E24F9">
        <w:rPr>
          <w:rFonts w:ascii="Times New Roman" w:hAnsi="Times New Roman" w:cs="Times New Roman"/>
          <w:sz w:val="22"/>
          <w:lang w:val="ru-RU"/>
        </w:rPr>
        <w:t>Экономическая теория</w:t>
      </w:r>
      <w:r w:rsidR="007C25E4" w:rsidRPr="001E24F9">
        <w:rPr>
          <w:rFonts w:ascii="Times New Roman" w:hAnsi="Times New Roman" w:cs="Times New Roman"/>
          <w:sz w:val="22"/>
          <w:lang w:val="ru-RU"/>
        </w:rPr>
        <w:t>»</w:t>
      </w:r>
      <w:r w:rsidR="00BA3206" w:rsidRPr="001E24F9">
        <w:rPr>
          <w:rFonts w:ascii="Times New Roman" w:hAnsi="Times New Roman" w:cs="Times New Roman"/>
          <w:sz w:val="22"/>
          <w:lang w:val="ru-RU"/>
        </w:rPr>
        <w:t xml:space="preserve"> в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области основополагающих теоретических знаний по вопросам экономики и управления</w:t>
      </w:r>
      <w:r w:rsidR="00BA3206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BA3206" w:rsidRPr="001E24F9" w:rsidRDefault="00BA3206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numPr>
          <w:ilvl w:val="0"/>
          <w:numId w:val="2"/>
        </w:numPr>
        <w:spacing w:after="0" w:line="240" w:lineRule="auto"/>
        <w:ind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Объем дисциплины "Экономика и менеджмент горного производства" в зачетных</w:t>
      </w:r>
      <w:r w:rsidR="00BA3206" w:rsidRPr="001E24F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A3206" w:rsidRPr="001E24F9" w:rsidRDefault="00BA3206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"Экономика и менеджмент горного производства" составляет </w:t>
      </w:r>
      <w:r w:rsidR="00E17CCC" w:rsidRPr="001E24F9">
        <w:rPr>
          <w:rFonts w:ascii="Times New Roman" w:hAnsi="Times New Roman" w:cs="Times New Roman"/>
          <w:sz w:val="22"/>
          <w:lang w:val="ru-RU"/>
        </w:rPr>
        <w:t>3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E17CCC" w:rsidRPr="001E24F9">
        <w:rPr>
          <w:rFonts w:ascii="Times New Roman" w:hAnsi="Times New Roman" w:cs="Times New Roman"/>
          <w:sz w:val="22"/>
          <w:lang w:val="ru-RU"/>
        </w:rPr>
        <w:t>108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час</w:t>
      </w:r>
      <w:r w:rsidR="00E17CCC" w:rsidRPr="001E24F9">
        <w:rPr>
          <w:rFonts w:ascii="Times New Roman" w:hAnsi="Times New Roman" w:cs="Times New Roman"/>
          <w:sz w:val="22"/>
          <w:lang w:val="ru-RU"/>
        </w:rPr>
        <w:t>ов</w:t>
      </w:r>
      <w:r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BA3206" w:rsidRPr="001E24F9" w:rsidRDefault="00BA3206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2"/>
        <w:gridCol w:w="544"/>
        <w:gridCol w:w="759"/>
        <w:gridCol w:w="514"/>
      </w:tblGrid>
      <w:tr w:rsidR="005A3270" w:rsidRPr="001E24F9" w:rsidTr="001E24F9">
        <w:trPr>
          <w:trHeight w:val="267"/>
        </w:trPr>
        <w:tc>
          <w:tcPr>
            <w:tcW w:w="75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A3270" w:rsidRPr="001E24F9" w:rsidRDefault="005A3270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A3270" w:rsidRPr="001E24F9" w:rsidTr="001E24F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49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109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3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A3270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3270" w:rsidRPr="001E24F9" w:rsidRDefault="005A3270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1E24F9" w:rsidRPr="006C37ED" w:rsidTr="001E24F9">
        <w:trPr>
          <w:trHeight w:val="483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24F9" w:rsidRPr="006C37ED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1E24F9" w:rsidRPr="001E24F9" w:rsidTr="001E24F9">
        <w:trPr>
          <w:trHeight w:val="267"/>
        </w:trPr>
        <w:tc>
          <w:tcPr>
            <w:tcW w:w="7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24F9" w:rsidRPr="001E24F9" w:rsidRDefault="001E24F9" w:rsidP="00E7592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BA3206" w:rsidRPr="001E24F9" w:rsidRDefault="00BA3206" w:rsidP="00A12F56">
      <w:pPr>
        <w:spacing w:after="0" w:line="240" w:lineRule="auto"/>
        <w:ind w:left="567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numPr>
          <w:ilvl w:val="0"/>
          <w:numId w:val="2"/>
        </w:numPr>
        <w:spacing w:after="0" w:line="240" w:lineRule="auto"/>
        <w:ind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Содержание дисциплины "Экономика и менеджмент горного производства",</w:t>
      </w:r>
      <w:r w:rsidR="00BA3206" w:rsidRPr="001E24F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BA3206" w:rsidRPr="001E24F9" w:rsidRDefault="00BA3206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BA3206" w:rsidRPr="001E24F9" w:rsidRDefault="00BA3206" w:rsidP="00A12F56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823A8" w:rsidRPr="001E24F9" w:rsidTr="00BA3206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823A8" w:rsidRPr="001E24F9" w:rsidTr="00BA32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823A8" w:rsidRPr="001E24F9" w:rsidTr="00BA3206">
        <w:trPr>
          <w:trHeight w:val="2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Совокупность ресурсов и финансовые результаты горного предприятия</w:t>
            </w:r>
            <w:r w:rsidR="00F24582"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A823A8" w:rsidRPr="001E24F9" w:rsidTr="00BA3206">
        <w:trPr>
          <w:trHeight w:val="2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Тема Основные фонды горного предприятия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Экономическая сущность основных производственных фондов, их состав и структура. Физический и моральный износ и амортизация. Показатели эффективности использования основных фондов.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823A8" w:rsidRPr="001E24F9" w:rsidTr="00BA3206">
        <w:trPr>
          <w:trHeight w:val="2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Тема Оборотные средства горного предприятия.</w:t>
            </w:r>
          </w:p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Экономическая сущность оборотных средств, их состав и структура. Нормирование оборотных средств на горных предприятиях. Показатели эффективности использования оборотных средств.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12F5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823A8" w:rsidRPr="001E24F9" w:rsidTr="00BA3206">
        <w:trPr>
          <w:trHeight w:val="2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Тема Трудовые ресурсы горного предприятия</w:t>
            </w:r>
            <w:r w:rsidR="008D2374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Понятие трудовых ресурсов. Состав и структура производственного персонала горного предприятия. Показатели эффективности</w:t>
            </w:r>
            <w:r w:rsidR="005840CA"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использования трудовых ресурсов. Нормирование труда. Заработная плата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12F5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823A8" w:rsidRPr="001E24F9" w:rsidTr="00BA3206">
        <w:trPr>
          <w:trHeight w:val="2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Тема Себестоимость производства и реализации продукции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Экономическая сущность себестоимости продукции предприятия. Состав и структура затрат. Понятие условно-постоянных и условно</w:t>
            </w:r>
            <w:r w:rsidR="00BA3206"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переменных затрат. Пути снижения затрат на производство и реализацию продукции.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12F5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823A8" w:rsidRPr="001E24F9" w:rsidTr="00BA3206">
        <w:trPr>
          <w:trHeight w:val="186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Тема Прибыль и рентабельность горного производства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Понятие прибыли, ее виды и направления  использования. Пути увеличения прибыли горного предприятия. Показатели рентабельности.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12F5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823A8" w:rsidRPr="001E24F9" w:rsidTr="00BA3206">
        <w:trPr>
          <w:trHeight w:val="2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Менеджмент горного производства</w:t>
            </w:r>
            <w:r w:rsidR="00F24582"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A823A8" w:rsidRPr="001E24F9" w:rsidTr="00BA3206">
        <w:trPr>
          <w:trHeight w:val="45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Тема Экономическая оценка эффективности и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женерных решений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 Методика определения эффективности инженерных решений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823A8" w:rsidRPr="001E24F9" w:rsidTr="00BA3206">
        <w:trPr>
          <w:trHeight w:val="2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Тема Управление производством на горных предприятиях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Порядок разработки организационных структур управления. Уровни аппарата управления горным производством. Схема типового алгоритма управления производством</w:t>
            </w:r>
            <w:r w:rsidR="00F24582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A3206" w:rsidRPr="001E24F9" w:rsidTr="00BA3206">
        <w:trPr>
          <w:trHeight w:val="2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206" w:rsidRPr="001E24F9" w:rsidRDefault="00BA3206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206" w:rsidRPr="001E24F9" w:rsidRDefault="00BA320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206" w:rsidRPr="001E24F9" w:rsidRDefault="00BA320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206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A3206" w:rsidRPr="001E24F9" w:rsidRDefault="00BA3206" w:rsidP="00A12F56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BA3206" w:rsidRPr="001E24F9" w:rsidRDefault="00BA3206" w:rsidP="00A12F56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127"/>
        <w:gridCol w:w="1008"/>
        <w:gridCol w:w="1191"/>
        <w:gridCol w:w="1013"/>
      </w:tblGrid>
      <w:tr w:rsidR="00BA3206" w:rsidRPr="001E24F9" w:rsidTr="00BA3206">
        <w:trPr>
          <w:trHeight w:val="20"/>
        </w:trPr>
        <w:tc>
          <w:tcPr>
            <w:tcW w:w="6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206" w:rsidRPr="001E24F9" w:rsidRDefault="00BA320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3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206" w:rsidRPr="001E24F9" w:rsidRDefault="00BA320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823A8" w:rsidRPr="001E24F9" w:rsidTr="00BA32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D2374" w:rsidRPr="001E24F9" w:rsidTr="00DE3296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Основные фонды горных предприятий.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D2374" w:rsidRPr="001E24F9" w:rsidTr="00DE3296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Оборотные средства горных предприятий.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A12F5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D2374" w:rsidRPr="001E24F9" w:rsidTr="00DE3296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Трудовые ресурсы горного предприятия.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D2374" w:rsidRPr="001E24F9" w:rsidTr="00DE3296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Заработная плата.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D2374" w:rsidRPr="001E24F9" w:rsidTr="00BA3206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Себестоимость производства и реализации продукции.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25632C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D2374" w:rsidRPr="001E24F9" w:rsidTr="00DE3296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Прибыль и рентабельность горного производства.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D2374" w:rsidRPr="001E24F9" w:rsidTr="00BA3206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Экономическая оценка инженерных решений.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D2374" w:rsidRPr="001E24F9" w:rsidTr="00031030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Управление производством на горных предприятиях.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D2374" w:rsidRPr="001E24F9" w:rsidTr="00BA3206">
        <w:trPr>
          <w:trHeight w:val="24"/>
        </w:trPr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8D2374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2374" w:rsidRPr="001E24F9" w:rsidRDefault="001E24F9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BA3206" w:rsidRPr="001E24F9" w:rsidRDefault="00BA3206" w:rsidP="00A12F56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BA3206" w:rsidRPr="001E24F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BA3206" w:rsidRPr="001E24F9" w:rsidRDefault="00BA3206" w:rsidP="00A12F56">
      <w:pPr>
        <w:tabs>
          <w:tab w:val="left" w:pos="851"/>
        </w:tabs>
        <w:spacing w:after="0" w:line="240" w:lineRule="auto"/>
        <w:ind w:left="426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099"/>
        <w:gridCol w:w="1021"/>
        <w:gridCol w:w="1204"/>
        <w:gridCol w:w="1015"/>
      </w:tblGrid>
      <w:tr w:rsidR="00BA3206" w:rsidRPr="001E24F9" w:rsidTr="00BA3206">
        <w:trPr>
          <w:trHeight w:val="20"/>
        </w:trPr>
        <w:tc>
          <w:tcPr>
            <w:tcW w:w="60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206" w:rsidRPr="001E24F9" w:rsidRDefault="00BA320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206" w:rsidRPr="001E24F9" w:rsidRDefault="00BA3206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823A8" w:rsidRPr="001E24F9" w:rsidTr="00BA32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501F5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823A8" w:rsidRPr="001E24F9" w:rsidTr="00BA3206">
        <w:trPr>
          <w:trHeight w:val="24"/>
        </w:trPr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031030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  <w:r w:rsidR="000501F5" w:rsidRPr="001E24F9">
              <w:rPr>
                <w:rFonts w:ascii="Times New Roman" w:hAnsi="Times New Roman" w:cs="Times New Roman"/>
                <w:sz w:val="22"/>
                <w:lang w:val="ru-RU"/>
              </w:rPr>
              <w:t>ыполнение индивидуальных заданий по темам</w:t>
            </w:r>
            <w:r w:rsidR="005840CA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A823A8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1E24F9" w:rsidRDefault="009C0E2D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25632C" w:rsidRPr="001E24F9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D11511" w:rsidRPr="001E24F9" w:rsidTr="00BA3206">
        <w:trPr>
          <w:trHeight w:val="24"/>
        </w:trPr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1511" w:rsidRPr="001E24F9" w:rsidRDefault="00D11511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</w:t>
            </w:r>
            <w:r w:rsidR="005840CA" w:rsidRPr="001E24F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1511" w:rsidRPr="001E24F9" w:rsidRDefault="00D11511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1511" w:rsidRPr="001E24F9" w:rsidRDefault="00D11511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1511" w:rsidRPr="001E24F9" w:rsidRDefault="009C0E2D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11511" w:rsidRPr="001E24F9" w:rsidTr="00BA3206">
        <w:trPr>
          <w:trHeight w:val="24"/>
        </w:trPr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1511" w:rsidRPr="001E24F9" w:rsidRDefault="00D11511" w:rsidP="00A12F56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1511" w:rsidRPr="001E24F9" w:rsidRDefault="00D11511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1511" w:rsidRPr="001E24F9" w:rsidRDefault="00D11511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1511" w:rsidRPr="001E24F9" w:rsidRDefault="009C0E2D" w:rsidP="00A12F5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25632C"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BA3206" w:rsidRPr="001E24F9" w:rsidRDefault="00BA3206" w:rsidP="00A12F56">
      <w:pPr>
        <w:spacing w:after="0" w:line="240" w:lineRule="auto"/>
        <w:ind w:left="567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BA3206" w:rsidRPr="001E24F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b/>
          <w:sz w:val="22"/>
          <w:lang w:val="ru-RU"/>
        </w:rPr>
        <w:t>дисциплине "Экономика и менеджмент горного производства", структурированное по разделам (темам)</w:t>
      </w:r>
    </w:p>
    <w:p w:rsidR="00C61B2E" w:rsidRPr="001E24F9" w:rsidRDefault="00C61B2E" w:rsidP="00A12F56">
      <w:pPr>
        <w:tabs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A94C3B" w:rsidRPr="001E24F9" w:rsidRDefault="00A94C3B" w:rsidP="00A12F56">
      <w:pPr>
        <w:tabs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53"/>
        <w:gridCol w:w="1595"/>
        <w:gridCol w:w="2687"/>
        <w:gridCol w:w="1511"/>
      </w:tblGrid>
      <w:tr w:rsidR="00F46D22" w:rsidRPr="001E24F9" w:rsidTr="00C142F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F46D22" w:rsidRPr="001E24F9" w:rsidTr="005C6D48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 (ОФ), выполнение проверочной контрольной работы (ЗФ).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31DF6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ОПК-19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2D6969" w:rsidP="00A12F56">
            <w:pPr>
              <w:spacing w:after="0" w:line="240" w:lineRule="auto"/>
              <w:ind w:left="0" w:right="0" w:firstLine="74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Использ</w:t>
            </w:r>
            <w:r w:rsidR="003B09BF" w:rsidRPr="001E24F9">
              <w:rPr>
                <w:rFonts w:ascii="Times New Roman" w:hAnsi="Times New Roman" w:cs="Times New Roman"/>
                <w:sz w:val="22"/>
                <w:lang w:val="ru-RU"/>
              </w:rPr>
              <w:t>ует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 основные экономические закономерности, понятия и категории, методики расчета основных экономических показателей.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74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282D71" w:rsidRPr="001E24F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: основные экономические закономерности, понятия и категории.</w:t>
            </w:r>
          </w:p>
          <w:p w:rsidR="00F46D22" w:rsidRPr="001E24F9" w:rsidRDefault="00F46D22" w:rsidP="00A12F56">
            <w:pPr>
              <w:spacing w:after="0" w:line="240" w:lineRule="auto"/>
              <w:ind w:left="0" w:right="0" w:firstLine="74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282D71" w:rsidRPr="001E24F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: анализировать экономические показатели и применять выводы анализа в практической деятельности.</w:t>
            </w:r>
          </w:p>
          <w:p w:rsidR="00F46D22" w:rsidRPr="001E24F9" w:rsidRDefault="00F46D22" w:rsidP="00282D71">
            <w:pPr>
              <w:spacing w:after="0" w:line="240" w:lineRule="auto"/>
              <w:ind w:left="0" w:right="0" w:firstLine="74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282D71" w:rsidRPr="001E24F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: методиками расчета основных экономических показателей.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F46D22" w:rsidRPr="006C37ED" w:rsidTr="00C142FF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F46D22" w:rsidRPr="001E24F9" w:rsidRDefault="00F46D22" w:rsidP="00A12F56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F46D22" w:rsidRPr="001E24F9" w:rsidRDefault="00F46D22" w:rsidP="00A12F56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3A4C2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F46D22" w:rsidRPr="001E24F9" w:rsidRDefault="00F46D22" w:rsidP="003A4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6D22" w:rsidRPr="001E24F9" w:rsidRDefault="00F46D22" w:rsidP="003A4C28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031030" w:rsidRPr="001E24F9" w:rsidRDefault="00031030" w:rsidP="003A4C2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823A8" w:rsidRPr="001E24F9" w:rsidRDefault="000501F5" w:rsidP="003A4C2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031030" w:rsidRPr="001E24F9" w:rsidRDefault="00031030" w:rsidP="003A4C2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5C6D48" w:rsidRPr="001E24F9" w:rsidRDefault="005C6D48" w:rsidP="003A4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lastRenderedPageBreak/>
        <w:t>Текущий контроль заключается в опросе обучающихся по контрольным вопросам, в решении задач.</w:t>
      </w:r>
    </w:p>
    <w:p w:rsidR="005C6D48" w:rsidRPr="001E24F9" w:rsidRDefault="005C6D48" w:rsidP="003A4C28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Опрос по контрольным вопросам</w:t>
      </w:r>
    </w:p>
    <w:p w:rsidR="005C6D48" w:rsidRPr="001E24F9" w:rsidRDefault="005C6D48" w:rsidP="003A4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При проведении текущего контроля студентам задаются два вопроса, на которые они должны дать ответы. Например:</w:t>
      </w:r>
    </w:p>
    <w:p w:rsidR="005C6D48" w:rsidRPr="001E24F9" w:rsidRDefault="005C6D48" w:rsidP="003A4C28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Что понимается под себестоимостью производства? .</w:t>
      </w:r>
    </w:p>
    <w:p w:rsidR="005C6D48" w:rsidRPr="001E24F9" w:rsidRDefault="005C6D48" w:rsidP="003A4C28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В чем особенности использования основных фондов угледобывающего предприятия</w:t>
      </w:r>
    </w:p>
    <w:p w:rsidR="005C6D48" w:rsidRPr="001E24F9" w:rsidRDefault="005C6D48" w:rsidP="003A4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C6D48" w:rsidRPr="001E24F9" w:rsidRDefault="005C6D48" w:rsidP="003A4C28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5C6D48" w:rsidRPr="001E24F9" w:rsidRDefault="005C6D48" w:rsidP="003A4C28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 ответе на другой из вопросов;</w:t>
      </w:r>
    </w:p>
    <w:p w:rsidR="005C6D48" w:rsidRPr="001E24F9" w:rsidRDefault="005C6D48" w:rsidP="003A4C28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 ответе только на один из вопросов;</w:t>
      </w:r>
    </w:p>
    <w:p w:rsidR="005C6D48" w:rsidRPr="001E24F9" w:rsidRDefault="005C6D48" w:rsidP="003A4C28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5C6D48" w:rsidRPr="001E24F9" w:rsidRDefault="005C6D48" w:rsidP="003A4C28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ответов или правильных ответов на вопросы.</w:t>
      </w:r>
    </w:p>
    <w:p w:rsidR="005C6D48" w:rsidRPr="001E24F9" w:rsidRDefault="005C6D48" w:rsidP="003A4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1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03"/>
        <w:gridCol w:w="1102"/>
        <w:gridCol w:w="1278"/>
        <w:gridCol w:w="1080"/>
        <w:gridCol w:w="1080"/>
        <w:gridCol w:w="772"/>
      </w:tblGrid>
      <w:tr w:rsidR="005C6D48" w:rsidRPr="001E24F9" w:rsidTr="00E75924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5C6D48" w:rsidRPr="001E24F9" w:rsidTr="00E75924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C6D48" w:rsidRPr="001E24F9" w:rsidRDefault="005C6D48" w:rsidP="005C6D48">
      <w:pPr>
        <w:pStyle w:val="1"/>
        <w:spacing w:after="0" w:line="240" w:lineRule="auto"/>
        <w:ind w:left="562"/>
        <w:rPr>
          <w:rFonts w:ascii="Times New Roman" w:hAnsi="Times New Roman" w:cs="Times New Roman"/>
          <w:sz w:val="22"/>
          <w:lang w:val="ru-RU"/>
        </w:rPr>
      </w:pPr>
    </w:p>
    <w:p w:rsidR="005C6D48" w:rsidRPr="001E24F9" w:rsidRDefault="005C6D48" w:rsidP="005C6D4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При решении задач студентам предлагаются для решения задачи. Например:</w:t>
      </w:r>
    </w:p>
    <w:p w:rsidR="005C6D48" w:rsidRPr="001E24F9" w:rsidRDefault="005C6D48" w:rsidP="005C6D4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 xml:space="preserve">Пример 1.Стоимость основных производственных фондов разреза на начало года составила 1106,8 млн. р. В течение года введено основных </w:t>
      </w:r>
    </w:p>
    <w:p w:rsidR="005C6D48" w:rsidRPr="001E24F9" w:rsidRDefault="005C6D48" w:rsidP="005C6D4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промышленно-производственных фондов на сумму 258,8 млн. р., в том числе: в феврале – на 4,7 млн. р., в мае – на 70,0 млн р., в августе – на 184,0 млн. р. В течение года выбыло основных промышленно-производственных фондов на сумму 44,0 млн р., в том числе: в ап-реле – на 0,9 млн. р., в мае – на 2,7 млн. р., в сентябре – на 20,4 млн. р.</w:t>
      </w:r>
    </w:p>
    <w:p w:rsidR="005C6D48" w:rsidRPr="001E24F9" w:rsidRDefault="005C6D48" w:rsidP="005C6D4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Требуется рассчитать показатели движения основных производственных фондов разреза.</w:t>
      </w:r>
    </w:p>
    <w:p w:rsidR="005C6D48" w:rsidRPr="001E24F9" w:rsidRDefault="005C6D48" w:rsidP="005C6D4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Пример 2. Определите остаточную стоимость проходческого комплекса шахты, который находится в эксплуатации три года. Проходческий комплекс приобретен за 98 млн. р., затраты на его транспортировку до шахты составили 2 %, а на монтаж, наладку и ввод в действие – 6 % от цены приобретения. Годовая норма амортизации для данного вида оборудования составляет 22,2 %.</w:t>
      </w:r>
    </w:p>
    <w:p w:rsidR="005C6D48" w:rsidRPr="001E24F9" w:rsidRDefault="005C6D48" w:rsidP="005C6D4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Пример 3.Рассчитайте абсолютное и относительное высвобождение обо-ротных средств из оборота в отчетном году по сравнению с предшествующим годом. В предшествующем году было реализовано продукции на сумму 2350 млн. р. при среднем остатке оборотных средств 458,1 млн. р. В отчетном периоде выручка от реализации продукции увеличилась на 7,6 %, а длительность одного оборота оборотных средств сократилась на 10,8 дня.</w:t>
      </w:r>
    </w:p>
    <w:p w:rsidR="005C6D48" w:rsidRPr="001E24F9" w:rsidRDefault="005C6D48" w:rsidP="005C6D48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оценивания:</w:t>
      </w:r>
    </w:p>
    <w:p w:rsidR="005C6D48" w:rsidRPr="001E24F9" w:rsidRDefault="005C6D48" w:rsidP="005C6D48">
      <w:pPr>
        <w:numPr>
          <w:ilvl w:val="0"/>
          <w:numId w:val="29"/>
        </w:numPr>
        <w:spacing w:after="0" w:line="240" w:lineRule="auto"/>
        <w:ind w:right="0" w:hanging="360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100 баллов – при правильном решении задачи, полном выводе по результатам расчетов</w:t>
      </w:r>
    </w:p>
    <w:p w:rsidR="005C6D48" w:rsidRPr="001E24F9" w:rsidRDefault="005C6D48" w:rsidP="005C6D48">
      <w:pPr>
        <w:numPr>
          <w:ilvl w:val="0"/>
          <w:numId w:val="29"/>
        </w:numPr>
        <w:spacing w:after="0" w:line="240" w:lineRule="auto"/>
        <w:ind w:right="0" w:hanging="360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75…99 баллов – при правильном решении задачи, и неполных выводах по результатам расчетов;</w:t>
      </w:r>
    </w:p>
    <w:p w:rsidR="005C6D48" w:rsidRPr="001E24F9" w:rsidRDefault="005C6D48" w:rsidP="005C6D48">
      <w:pPr>
        <w:numPr>
          <w:ilvl w:val="0"/>
          <w:numId w:val="29"/>
        </w:numPr>
        <w:spacing w:after="0" w:line="240" w:lineRule="auto"/>
        <w:ind w:right="0" w:hanging="360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>50…74 баллов – при недочетах в ходе решения или расчетов, вывод недостаточно полный;</w:t>
      </w:r>
    </w:p>
    <w:p w:rsidR="005C6D48" w:rsidRPr="001E24F9" w:rsidRDefault="005C6D48" w:rsidP="005C6D48">
      <w:pPr>
        <w:numPr>
          <w:ilvl w:val="0"/>
          <w:numId w:val="29"/>
        </w:numPr>
        <w:spacing w:after="0" w:line="240" w:lineRule="auto"/>
        <w:ind w:right="0" w:hanging="360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color w:val="auto"/>
          <w:sz w:val="22"/>
          <w:lang w:val="ru-RU"/>
        </w:rPr>
        <w:t xml:space="preserve">0…49 баллов – при отсутствии правильного решения </w:t>
      </w:r>
    </w:p>
    <w:p w:rsidR="005C6D48" w:rsidRPr="001E24F9" w:rsidRDefault="005C6D48" w:rsidP="005C6D48">
      <w:pPr>
        <w:numPr>
          <w:ilvl w:val="0"/>
          <w:numId w:val="29"/>
        </w:numPr>
        <w:spacing w:after="0" w:line="240" w:lineRule="auto"/>
        <w:ind w:right="0" w:hanging="360"/>
        <w:rPr>
          <w:rFonts w:ascii="Times New Roman" w:hAnsi="Times New Roman" w:cs="Times New Roman"/>
          <w:sz w:val="22"/>
          <w:lang w:val="ru-RU"/>
        </w:rPr>
      </w:pPr>
    </w:p>
    <w:tbl>
      <w:tblPr>
        <w:tblW w:w="931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03"/>
        <w:gridCol w:w="2380"/>
        <w:gridCol w:w="1080"/>
        <w:gridCol w:w="1080"/>
        <w:gridCol w:w="772"/>
      </w:tblGrid>
      <w:tr w:rsidR="005C6D48" w:rsidRPr="001E24F9" w:rsidTr="00E75924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5C6D48" w:rsidRPr="001E24F9" w:rsidTr="00E75924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D48" w:rsidRPr="001E24F9" w:rsidRDefault="005C6D48" w:rsidP="00E759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31030" w:rsidRPr="001E24F9" w:rsidRDefault="00031030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031030" w:rsidRPr="001E24F9" w:rsidRDefault="00031030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031030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Промежуточная аттестация по дисциплине согласно учебному плану осуществляется в форме зачета. Оцен</w:t>
      </w:r>
      <w:r w:rsidR="00031030" w:rsidRPr="001E24F9">
        <w:rPr>
          <w:rFonts w:ascii="Times New Roman" w:hAnsi="Times New Roman" w:cs="Times New Roman"/>
          <w:sz w:val="22"/>
          <w:lang w:val="ru-RU"/>
        </w:rPr>
        <w:t>очными средствами при промежуточ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ной аттестации являются ответы на два вопроса из представленного перечня. 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проводится в соответствии с ОПОП и является обязательной.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качество усвоения изученного материала. Инструментом оценки степени сформированности </w:t>
      </w:r>
      <w:r w:rsidRPr="001E24F9">
        <w:rPr>
          <w:rFonts w:ascii="Times New Roman" w:hAnsi="Times New Roman" w:cs="Times New Roman"/>
          <w:sz w:val="22"/>
          <w:lang w:val="ru-RU"/>
        </w:rPr>
        <w:lastRenderedPageBreak/>
        <w:t>компетенций являются оформленные и утверждённые отчеты по практическим работам, ответы на вопросы во время опроса по темам лекций, зачетные вопросы, тестирование.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Зачет проводится в форме свободного опроса по списку вопросов; может проводится в форме открытого или закрытого тестирования.</w:t>
      </w:r>
    </w:p>
    <w:p w:rsidR="00C61B2E" w:rsidRPr="001E24F9" w:rsidRDefault="00C61B2E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76A22" w:rsidRPr="001E24F9" w:rsidRDefault="00C76A22" w:rsidP="00A12F56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100 баллов – при правильном и полном ответе на два вопроса; </w:t>
      </w:r>
    </w:p>
    <w:p w:rsidR="00C76A22" w:rsidRPr="001E24F9" w:rsidRDefault="00C76A22" w:rsidP="00A12F56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 ответе на другой из вопросов;</w:t>
      </w:r>
    </w:p>
    <w:p w:rsidR="00C76A22" w:rsidRPr="001E24F9" w:rsidRDefault="00C76A22" w:rsidP="00A12F56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 ответе только на один из вопросов;</w:t>
      </w:r>
    </w:p>
    <w:p w:rsidR="00C76A22" w:rsidRPr="001E24F9" w:rsidRDefault="00C76A22" w:rsidP="00A12F56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C76A22" w:rsidRPr="001E24F9" w:rsidRDefault="00C76A22" w:rsidP="00A12F56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C76A22" w:rsidRPr="001E24F9" w:rsidRDefault="00C76A22" w:rsidP="00A12F56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464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97"/>
        <w:gridCol w:w="518"/>
        <w:gridCol w:w="621"/>
        <w:gridCol w:w="621"/>
        <w:gridCol w:w="621"/>
        <w:gridCol w:w="463"/>
      </w:tblGrid>
      <w:tr w:rsidR="00C76A22" w:rsidRPr="001E24F9" w:rsidTr="00C76A2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C76A22" w:rsidRPr="001E24F9" w:rsidTr="00C76A2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1E24F9" w:rsidRDefault="00C76A22" w:rsidP="00A12F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76A22" w:rsidRPr="001E24F9" w:rsidRDefault="00C76A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Перечень вопросов к зачету: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Экономическая сущность, состав и структура основных фондов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Методы оценки основных фондов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Износ основных фондов и его возмещение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Амортизация, ее сущность и методы расчета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Использование основных фондов (показатели и пути улучшения)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Понятие состав и структура оборотных средств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Оборачиваемость оборотных средств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Нормирование оборотных средств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Пути улучшения использования оборотных средств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Кадры в горной промышленности, их состав и структура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Определение потребности в кадрах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Производительность труда и ее показатели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Факторы и пути роста производительности труда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Формы и системы оплаты труда в горной промышленности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Себестоимость продукции и ее виды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Классификация затрат, входящих в себестоимость и сфера их использования. 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Структура себестоимости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Резервы и факторы снижения себестоимости продукции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Прибыль как экономическая категория и ее виды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Порядок распределения прибыли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Рентабельность и ее виды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Пути увеличения прибыли и рентабельности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Методы расчета безубыточности проектов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Чистый денежный поток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Дисконтирование ра</w:t>
      </w:r>
      <w:r w:rsidR="00031030" w:rsidRPr="001E24F9">
        <w:rPr>
          <w:rFonts w:ascii="Times New Roman" w:hAnsi="Times New Roman" w:cs="Times New Roman"/>
          <w:sz w:val="22"/>
          <w:lang w:val="ru-RU"/>
        </w:rPr>
        <w:t>с</w:t>
      </w:r>
      <w:r w:rsidRPr="001E24F9">
        <w:rPr>
          <w:rFonts w:ascii="Times New Roman" w:hAnsi="Times New Roman" w:cs="Times New Roman"/>
          <w:sz w:val="22"/>
          <w:lang w:val="ru-RU"/>
        </w:rPr>
        <w:t>ходов и доходов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Внутренняя норма прибыли проекта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31030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период окупаемости прое</w:t>
      </w:r>
      <w:r w:rsidR="000501F5" w:rsidRPr="001E24F9">
        <w:rPr>
          <w:rFonts w:ascii="Times New Roman" w:hAnsi="Times New Roman" w:cs="Times New Roman"/>
          <w:sz w:val="22"/>
          <w:lang w:val="ru-RU"/>
        </w:rPr>
        <w:t>кта</w:t>
      </w:r>
      <w:r w:rsidR="00C76A22"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Понятие, основные принципы системы управления производством.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Уровни аппарата управления горным предприятием. 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Схема типового алгоритма управления производством.</w:t>
      </w:r>
    </w:p>
    <w:p w:rsidR="00A823A8" w:rsidRPr="001E24F9" w:rsidRDefault="000501F5" w:rsidP="00A12F56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Организационные структуры управления предприятием.</w:t>
      </w:r>
    </w:p>
    <w:p w:rsidR="00031030" w:rsidRPr="001E24F9" w:rsidRDefault="00031030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Шкала оценивания при проведении зачета</w:t>
      </w: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Зачтено: способен логично мыслить, системно выстраивает изложение материала, излагает его, не допуская существенных неточностей</w:t>
      </w:r>
      <w:r w:rsidR="005840CA" w:rsidRPr="001E24F9">
        <w:rPr>
          <w:rFonts w:ascii="Times New Roman" w:hAnsi="Times New Roman" w:cs="Times New Roman"/>
          <w:sz w:val="22"/>
          <w:lang w:val="ru-RU"/>
        </w:rPr>
        <w:t>; с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пособен эффективно применять теоретические </w:t>
      </w:r>
      <w:r w:rsidRPr="001E24F9">
        <w:rPr>
          <w:rFonts w:ascii="Times New Roman" w:hAnsi="Times New Roman" w:cs="Times New Roman"/>
          <w:sz w:val="22"/>
          <w:lang w:val="ru-RU"/>
        </w:rPr>
        <w:lastRenderedPageBreak/>
        <w:t>положения при решении практических вопросов и задач, владеет необходимыми навыками и приемами их выполнения</w:t>
      </w:r>
      <w:r w:rsidR="005840CA" w:rsidRPr="001E24F9">
        <w:rPr>
          <w:rFonts w:ascii="Times New Roman" w:hAnsi="Times New Roman" w:cs="Times New Roman"/>
          <w:sz w:val="22"/>
          <w:lang w:val="ru-RU"/>
        </w:rPr>
        <w:t>; н</w:t>
      </w:r>
      <w:r w:rsidRPr="001E24F9">
        <w:rPr>
          <w:rFonts w:ascii="Times New Roman" w:hAnsi="Times New Roman" w:cs="Times New Roman"/>
          <w:sz w:val="22"/>
          <w:lang w:val="ru-RU"/>
        </w:rPr>
        <w:t>е допускает либо допускает единичные ошибки в решении проблем</w:t>
      </w: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Не зачтено: не способен излагать материал последовательно, допускает существенные ошибки, неуверенно, с большими затруднениями выполняет практические задания</w:t>
      </w:r>
      <w:r w:rsidR="005840CA" w:rsidRPr="001E24F9">
        <w:rPr>
          <w:rFonts w:ascii="Times New Roman" w:hAnsi="Times New Roman" w:cs="Times New Roman"/>
          <w:sz w:val="22"/>
          <w:lang w:val="ru-RU"/>
        </w:rPr>
        <w:t>; не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способен продолжить обучение без дополнительных занятий.</w:t>
      </w:r>
    </w:p>
    <w:p w:rsidR="00031030" w:rsidRPr="001E24F9" w:rsidRDefault="00031030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031030" w:rsidRPr="001E24F9" w:rsidRDefault="00031030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Положение №Ип-02-12 "О проведении текущего контроля успеваемости и промежуточной аттестации обучающихся КузГТУ" от 14.11.2016 г.</w:t>
      </w:r>
    </w:p>
    <w:p w:rsidR="00031030" w:rsidRPr="001E24F9" w:rsidRDefault="00031030" w:rsidP="00A35A8C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5C6D48" w:rsidP="00A35A8C">
      <w:pPr>
        <w:spacing w:after="0" w:line="240" w:lineRule="auto"/>
        <w:ind w:left="0" w:right="0" w:firstLine="425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0501F5" w:rsidRPr="001E24F9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031030" w:rsidRPr="001E24F9" w:rsidRDefault="00031030" w:rsidP="00A35A8C">
      <w:pPr>
        <w:spacing w:after="0" w:line="240" w:lineRule="auto"/>
        <w:ind w:left="0" w:right="0" w:firstLine="425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031030" w:rsidRPr="001E24F9" w:rsidRDefault="00031030" w:rsidP="00A35A8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6.1 Основная литература</w:t>
      </w:r>
    </w:p>
    <w:p w:rsidR="00A35A8C" w:rsidRPr="001E24F9" w:rsidRDefault="00A35A8C" w:rsidP="00A35A8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67619F" w:rsidRPr="0067619F" w:rsidRDefault="0067619F" w:rsidP="0067619F">
      <w:pPr>
        <w:numPr>
          <w:ilvl w:val="0"/>
          <w:numId w:val="30"/>
        </w:numPr>
        <w:spacing w:after="0" w:line="240" w:lineRule="auto"/>
        <w:ind w:left="34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67619F">
        <w:rPr>
          <w:rFonts w:ascii="Times New Roman" w:hAnsi="Times New Roman" w:cs="Times New Roman"/>
          <w:sz w:val="22"/>
          <w:lang w:val="ru-RU"/>
        </w:rPr>
        <w:t xml:space="preserve">Казанцева, И. Г. Экономика и менеджмент горного производства : учебное пособие / И. Г. Казанцева, Л. А. Гущина. — Пермь : ПНИПУ, 2013. — 106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 978-5-398-01163-0.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67619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67619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67619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67619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67619F">
        <w:rPr>
          <w:rFonts w:ascii="Times New Roman" w:hAnsi="Times New Roman" w:cs="Times New Roman"/>
          <w:sz w:val="22"/>
          <w:lang w:val="ru-RU"/>
        </w:rPr>
        <w:t>/161082. — Режим доступа: для авториз. пользователей.</w:t>
      </w:r>
    </w:p>
    <w:p w:rsidR="0067619F" w:rsidRPr="0067619F" w:rsidRDefault="0067619F" w:rsidP="0067619F">
      <w:pPr>
        <w:numPr>
          <w:ilvl w:val="0"/>
          <w:numId w:val="30"/>
        </w:numPr>
        <w:spacing w:after="0" w:line="240" w:lineRule="auto"/>
        <w:ind w:left="34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67619F">
        <w:rPr>
          <w:rFonts w:ascii="Times New Roman" w:hAnsi="Times New Roman" w:cs="Times New Roman"/>
          <w:sz w:val="22"/>
          <w:lang w:val="ru-RU"/>
        </w:rPr>
        <w:t xml:space="preserve">Скукин, В. А. Организация горного производства : практикум для бакалавров "Экономика и управление на предприятиях горной промышленности и геологоразведки" для изучения и выполнения практических занятий по дисциплинам: "Экономика и менеджмент горного производства" специальности 130404 "Подземная разработка месторождений полезных ископаемых", "Экономика горного производства" специальности 130403 "Открытые горные работы", "Организация производства и менеджмент" специальности 170100 "Горные машины и оборудование" / В. А. Скукин, А. Н. Супруненко ; ФГБОУ ВПО «Кузбас. гос. техн. ун-т им. Т. Ф. Горбачева», Каф. производств. менеджмента. – Кемерово : КузГТУ, 2013. – 265 с. – </w:t>
      </w:r>
      <w:r w:rsidRPr="00D17E71">
        <w:rPr>
          <w:rFonts w:ascii="Times New Roman" w:hAnsi="Times New Roman" w:cs="Times New Roman"/>
          <w:sz w:val="22"/>
        </w:rPr>
        <w:t>URL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67619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67619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67619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67619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67619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67619F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67619F">
        <w:rPr>
          <w:rFonts w:ascii="Times New Roman" w:hAnsi="Times New Roman" w:cs="Times New Roman"/>
          <w:sz w:val="22"/>
          <w:lang w:val="ru-RU"/>
        </w:rPr>
        <w:t>=91196&amp;</w:t>
      </w:r>
      <w:r w:rsidRPr="00D17E71">
        <w:rPr>
          <w:rFonts w:ascii="Times New Roman" w:hAnsi="Times New Roman" w:cs="Times New Roman"/>
          <w:sz w:val="22"/>
        </w:rPr>
        <w:t>type</w:t>
      </w:r>
      <w:r w:rsidRPr="0067619F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67619F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67619F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A35A8C" w:rsidRPr="0067619F" w:rsidRDefault="00E5411E" w:rsidP="0067619F">
      <w:pPr>
        <w:numPr>
          <w:ilvl w:val="0"/>
          <w:numId w:val="30"/>
        </w:numPr>
        <w:spacing w:after="0" w:line="240" w:lineRule="auto"/>
        <w:ind w:left="34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hyperlink r:id="rId8" w:tgtFrame="_blank" w:history="1"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Скукин,В.А. Экономика горного производства и менеджмент : учебное пособие для студентов специальностей 080502 «Экономика и управление на предприятиях (по отраслям)», 130404 «Подземная разработка месторождений полезных ископаемых», 130406 «Шахтное и подземное строительство», 130402 «Маркшейдерское дело», 150402 «Горные машины и оборудование» по дисциплине «Экономика и менеджмент» / В. А. Скукин, Л. С. Скрынник, В. С. Дороганов; ФГБОУ ВПО «Кузбас. гос. техн. ун-т им. Т. Ф. Горбачева», Каф. отраслевой экономики . - Кемерово, 2012. - 336 с.</w:t>
        </w:r>
      </w:hyperlink>
      <w:r w:rsidR="0067619F" w:rsidRPr="0067619F">
        <w:rPr>
          <w:rFonts w:ascii="Times New Roman" w:hAnsi="Times New Roman" w:cs="Times New Roman"/>
          <w:sz w:val="22"/>
          <w:lang w:val="ru-RU"/>
        </w:rPr>
        <w:t xml:space="preserve"> </w:t>
      </w:r>
      <w:hyperlink r:id="rId9" w:history="1"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=90825&amp;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r w:rsidR="0067619F"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="0067619F" w:rsidRPr="00D17E71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="0067619F" w:rsidRPr="0067619F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A35A8C" w:rsidRPr="001E24F9" w:rsidRDefault="00A35A8C" w:rsidP="00A35A8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35A8C" w:rsidRPr="001E24F9" w:rsidRDefault="00A35A8C" w:rsidP="00A35A8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A35A8C" w:rsidRPr="001E24F9" w:rsidRDefault="00A35A8C" w:rsidP="00A35A8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67619F" w:rsidRPr="0067619F" w:rsidRDefault="0067619F" w:rsidP="0067619F">
      <w:pPr>
        <w:numPr>
          <w:ilvl w:val="0"/>
          <w:numId w:val="32"/>
        </w:numPr>
        <w:spacing w:after="0" w:line="240" w:lineRule="auto"/>
        <w:ind w:left="34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67619F">
        <w:rPr>
          <w:rFonts w:ascii="Times New Roman" w:hAnsi="Times New Roman" w:cs="Times New Roman"/>
          <w:sz w:val="22"/>
          <w:lang w:val="ru-RU"/>
        </w:rPr>
        <w:t>Чалдаева, Л.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 Экономика предприятия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/ Л.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Чалдаева.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5-е изд., перераб. и доп.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Москва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435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— </w:t>
      </w:r>
      <w:r w:rsidRPr="00D17E71">
        <w:rPr>
          <w:rFonts w:ascii="Times New Roman" w:hAnsi="Times New Roman" w:cs="Times New Roman"/>
          <w:sz w:val="22"/>
        </w:rPr>
        <w:t>ISBN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978-5-534-10521-6. — Текст : электронный // Образовательная платформа Юрайт [сайт]. — </w:t>
      </w:r>
      <w:r w:rsidRPr="00D17E71">
        <w:rPr>
          <w:rFonts w:ascii="Times New Roman" w:hAnsi="Times New Roman" w:cs="Times New Roman"/>
          <w:sz w:val="22"/>
        </w:rPr>
        <w:t>URL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67619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urait</w:t>
      </w:r>
      <w:r w:rsidRPr="0067619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67619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bcode</w:t>
      </w:r>
      <w:r w:rsidRPr="0067619F">
        <w:rPr>
          <w:rFonts w:ascii="Times New Roman" w:hAnsi="Times New Roman" w:cs="Times New Roman"/>
          <w:sz w:val="22"/>
          <w:lang w:val="ru-RU"/>
        </w:rPr>
        <w:t>/535544.</w:t>
      </w:r>
    </w:p>
    <w:p w:rsidR="0067619F" w:rsidRPr="0067619F" w:rsidRDefault="0067619F" w:rsidP="0067619F">
      <w:pPr>
        <w:numPr>
          <w:ilvl w:val="0"/>
          <w:numId w:val="32"/>
        </w:numPr>
        <w:spacing w:after="0" w:line="240" w:lineRule="auto"/>
        <w:ind w:left="34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67619F">
        <w:rPr>
          <w:rFonts w:ascii="Times New Roman" w:hAnsi="Times New Roman" w:cs="Times New Roman"/>
          <w:sz w:val="22"/>
          <w:lang w:val="ru-RU"/>
        </w:rPr>
        <w:t>Сычева, И.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В.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 Экономика промышленного предприятия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/ И.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В.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Сычева, Н.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Г.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Абрамкина, Н.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Сычева.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Москва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289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— </w:t>
      </w:r>
      <w:r w:rsidRPr="00D17E71">
        <w:rPr>
          <w:rFonts w:ascii="Times New Roman" w:hAnsi="Times New Roman" w:cs="Times New Roman"/>
          <w:sz w:val="22"/>
        </w:rPr>
        <w:t>ISBN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978-5-534-14464-2. — Текст : электронный // Образовательная платформа Юрайт [сайт]. — </w:t>
      </w:r>
      <w:r w:rsidRPr="00D17E71">
        <w:rPr>
          <w:rFonts w:ascii="Times New Roman" w:hAnsi="Times New Roman" w:cs="Times New Roman"/>
          <w:sz w:val="22"/>
        </w:rPr>
        <w:t>URL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67619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urait</w:t>
      </w:r>
      <w:r w:rsidRPr="0067619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67619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bcode</w:t>
      </w:r>
      <w:r w:rsidRPr="0067619F">
        <w:rPr>
          <w:rFonts w:ascii="Times New Roman" w:hAnsi="Times New Roman" w:cs="Times New Roman"/>
          <w:sz w:val="22"/>
          <w:lang w:val="ru-RU"/>
        </w:rPr>
        <w:t>/544343.</w:t>
      </w:r>
    </w:p>
    <w:p w:rsidR="0067619F" w:rsidRPr="0067619F" w:rsidRDefault="0067619F" w:rsidP="0067619F">
      <w:pPr>
        <w:numPr>
          <w:ilvl w:val="0"/>
          <w:numId w:val="32"/>
        </w:numPr>
        <w:spacing w:after="0" w:line="240" w:lineRule="auto"/>
        <w:ind w:left="34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67619F">
        <w:rPr>
          <w:rFonts w:ascii="Times New Roman" w:hAnsi="Times New Roman" w:cs="Times New Roman"/>
          <w:sz w:val="22"/>
          <w:lang w:val="ru-RU"/>
        </w:rPr>
        <w:t xml:space="preserve">Организация производства и менеджмент [Электронный ресурс] : учебное пособие для студентов специальности 150402 «Горные машины и оборудование» / Л. М. Осипова, Е. И. Моисеева; ФГБОУ ВПО «Кузбас. гос. техн. ун-т им. Т. Ф. Горбачева», Кемерово, 2012. </w:t>
      </w:r>
      <w:hyperlink r:id="rId10" w:history="1"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=90846&amp;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r w:rsidRPr="0067619F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Pr="0067619F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67619F" w:rsidRPr="0067619F" w:rsidRDefault="0067619F" w:rsidP="0067619F">
      <w:pPr>
        <w:numPr>
          <w:ilvl w:val="0"/>
          <w:numId w:val="32"/>
        </w:numPr>
        <w:spacing w:after="0" w:line="240" w:lineRule="auto"/>
        <w:ind w:left="34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67619F">
        <w:rPr>
          <w:rFonts w:ascii="Times New Roman" w:hAnsi="Times New Roman" w:cs="Times New Roman"/>
          <w:sz w:val="22"/>
          <w:lang w:val="ru-RU"/>
        </w:rPr>
        <w:t>Экономика предприятия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/ 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В.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Колышкин [и др.]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; под редакцией 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В.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Колышкина, С.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Смирнова.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2-е изд.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Москва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508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17E71">
        <w:rPr>
          <w:rFonts w:ascii="Times New Roman" w:hAnsi="Times New Roman" w:cs="Times New Roman"/>
          <w:sz w:val="22"/>
        </w:rPr>
        <w:t>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— </w:t>
      </w:r>
      <w:r w:rsidRPr="00D17E71">
        <w:rPr>
          <w:rFonts w:ascii="Times New Roman" w:hAnsi="Times New Roman" w:cs="Times New Roman"/>
          <w:sz w:val="22"/>
        </w:rPr>
        <w:t>ISBN 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978-5-534-16698-9. — Текст : электронный // Образовательная платформа Юрайт [сайт]. — </w:t>
      </w:r>
      <w:r w:rsidRPr="00D17E71">
        <w:rPr>
          <w:rFonts w:ascii="Times New Roman" w:hAnsi="Times New Roman" w:cs="Times New Roman"/>
          <w:sz w:val="22"/>
        </w:rPr>
        <w:t>URL</w:t>
      </w:r>
      <w:r w:rsidRPr="0067619F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67619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urait</w:t>
      </w:r>
      <w:r w:rsidRPr="0067619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67619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bcode</w:t>
      </w:r>
      <w:r w:rsidRPr="0067619F">
        <w:rPr>
          <w:rFonts w:ascii="Times New Roman" w:hAnsi="Times New Roman" w:cs="Times New Roman"/>
          <w:sz w:val="22"/>
          <w:lang w:val="ru-RU"/>
        </w:rPr>
        <w:t>/531542.</w:t>
      </w:r>
    </w:p>
    <w:p w:rsidR="0067619F" w:rsidRPr="006C37ED" w:rsidRDefault="0067619F" w:rsidP="0067619F">
      <w:pPr>
        <w:numPr>
          <w:ilvl w:val="0"/>
          <w:numId w:val="32"/>
        </w:numPr>
        <w:spacing w:after="0" w:line="240" w:lineRule="auto"/>
        <w:ind w:left="34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67619F">
        <w:rPr>
          <w:rFonts w:ascii="Times New Roman" w:hAnsi="Times New Roman" w:cs="Times New Roman"/>
          <w:sz w:val="22"/>
          <w:lang w:val="ru-RU"/>
        </w:rPr>
        <w:lastRenderedPageBreak/>
        <w:t xml:space="preserve">Осипова, Л.М. Экономика и менеджмент горного производства [Электронный ресурс] : учебное пособие / Л.М. Осипова, Т.А. Казимирская; ГУ КузГТУ. – Кемерово, 2009. – 136 с. </w:t>
      </w:r>
      <w:hyperlink r:id="rId11" w:history="1"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=90374&amp;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r w:rsidRPr="006C37E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D17E71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Pr="006C37ED">
        <w:rPr>
          <w:rFonts w:ascii="Times New Roman" w:hAnsi="Times New Roman" w:cs="Times New Roman"/>
          <w:sz w:val="22"/>
          <w:lang w:val="ru-RU"/>
        </w:rPr>
        <w:t>. Текст: непосредственный + электронный.</w:t>
      </w:r>
    </w:p>
    <w:p w:rsidR="0067619F" w:rsidRPr="00D17E71" w:rsidRDefault="0067619F" w:rsidP="0067619F">
      <w:pPr>
        <w:pStyle w:val="a5"/>
        <w:numPr>
          <w:ilvl w:val="0"/>
          <w:numId w:val="32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Моссаковский, Я.В. Экономика горной промышленности: учебник для вузов / Я.В. Моссаковский. – 3-е изд., стер. – М.: Горная книга, 2014. – 525 с. – Текст: непосредственный.</w:t>
      </w:r>
    </w:p>
    <w:p w:rsidR="00A35A8C" w:rsidRPr="001E24F9" w:rsidRDefault="0067619F" w:rsidP="0067619F">
      <w:pPr>
        <w:pStyle w:val="a5"/>
        <w:numPr>
          <w:ilvl w:val="0"/>
          <w:numId w:val="32"/>
        </w:numPr>
        <w:ind w:left="0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Моссаковский, Я.В. Экономика горной промышленности: учебник для вузов / Я.Б. Моссаковский. – 2-е изд., стер. – М.: МГГУ, 2006. – 525 с. – Текст: непосредственный.</w:t>
      </w:r>
    </w:p>
    <w:p w:rsidR="00A35A8C" w:rsidRPr="001E24F9" w:rsidRDefault="00A35A8C" w:rsidP="00A35A8C">
      <w:pPr>
        <w:spacing w:after="0" w:line="240" w:lineRule="auto"/>
        <w:ind w:left="0" w:right="0" w:firstLine="425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5A3270" w:rsidRPr="001E24F9" w:rsidRDefault="005A3270" w:rsidP="00A35A8C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6.3</w:t>
      </w:r>
      <w:r w:rsidR="00102D19" w:rsidRPr="001E24F9">
        <w:rPr>
          <w:rFonts w:ascii="Times New Roman" w:hAnsi="Times New Roman" w:cs="Times New Roman"/>
          <w:b/>
          <w:sz w:val="22"/>
          <w:lang w:val="ru-RU"/>
        </w:rPr>
        <w:t>.</w:t>
      </w: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5A3270" w:rsidRPr="001E24F9" w:rsidRDefault="005A3270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5A3270" w:rsidRPr="001E24F9" w:rsidRDefault="005A3270" w:rsidP="00A12F56">
      <w:pPr>
        <w:tabs>
          <w:tab w:val="left" w:pos="17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1. Экономика и менеджмент горного производства: программа курса и методические указания по самостоятельной работе для студентов очно-заочной формы обучения по дисциплине «Экономика и менеджмент горного производства» специальности </w:t>
      </w:r>
      <w:smartTag w:uri="urn:schemas-microsoft-com:office:smarttags" w:element="date">
        <w:smartTagPr>
          <w:attr w:name="Year" w:val="04"/>
          <w:attr w:name="Day" w:val="21"/>
          <w:attr w:name="Month" w:val="05"/>
          <w:attr w:name="ls" w:val="trans"/>
        </w:smartTagPr>
        <w:r w:rsidRPr="001E24F9">
          <w:rPr>
            <w:rFonts w:ascii="Times New Roman" w:hAnsi="Times New Roman" w:cs="Times New Roman"/>
            <w:sz w:val="22"/>
            <w:lang w:val="ru-RU"/>
          </w:rPr>
          <w:t>21.05.04</w:t>
        </w:r>
      </w:smartTag>
      <w:r w:rsidRPr="001E24F9">
        <w:rPr>
          <w:rFonts w:ascii="Times New Roman" w:hAnsi="Times New Roman" w:cs="Times New Roman"/>
          <w:sz w:val="22"/>
          <w:lang w:val="ru-RU"/>
        </w:rPr>
        <w:t xml:space="preserve"> «Горное дело» / Е.В. Лейбутина, филиал КузГТУ в г. Белово, Кафедра экономической безопасности и менеджмента. – Белово, 2020. – 15с. Доступна электронная версия: </w:t>
      </w:r>
      <w:hyperlink r:id="rId12" w:history="1">
        <w:r w:rsidR="00092132" w:rsidRPr="001E24F9">
          <w:rPr>
            <w:rStyle w:val="a4"/>
            <w:rFonts w:ascii="Times New Roman" w:hAnsi="Times New Roman" w:cs="Times New Roman"/>
            <w:sz w:val="22"/>
          </w:rPr>
          <w:t>https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eos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belovokyzgty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ru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course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view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php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id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5A3270" w:rsidRPr="001E24F9" w:rsidRDefault="005A3270" w:rsidP="00092132">
      <w:pPr>
        <w:tabs>
          <w:tab w:val="left" w:pos="17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2. Экономика и менеджмент горного производства: программа курса и методические указания по самостоятельной работе для студентов очной формы обучения по дисциплине «Экономика и менеджмент горного производства» специальности </w:t>
      </w:r>
      <w:smartTag w:uri="urn:schemas-microsoft-com:office:smarttags" w:element="date">
        <w:smartTagPr>
          <w:attr w:name="ls" w:val="trans"/>
          <w:attr w:name="Month" w:val="05"/>
          <w:attr w:name="Day" w:val="21"/>
          <w:attr w:name="Year" w:val="04"/>
        </w:smartTagPr>
        <w:r w:rsidRPr="001E24F9">
          <w:rPr>
            <w:rFonts w:ascii="Times New Roman" w:hAnsi="Times New Roman" w:cs="Times New Roman"/>
            <w:sz w:val="22"/>
            <w:lang w:val="ru-RU"/>
          </w:rPr>
          <w:t>21.05.04</w:t>
        </w:r>
      </w:smartTag>
      <w:r w:rsidRPr="001E24F9">
        <w:rPr>
          <w:rFonts w:ascii="Times New Roman" w:hAnsi="Times New Roman" w:cs="Times New Roman"/>
          <w:sz w:val="22"/>
          <w:lang w:val="ru-RU"/>
        </w:rPr>
        <w:t xml:space="preserve"> «Горное дело» / Е.В. Лейбутина, филиал КузГТУ в г. Белово, Кафедра экономической безопасности и менеджмента. – Белово, 2020. – 8 с. Доступна электронная версия: </w:t>
      </w:r>
      <w:hyperlink r:id="rId13" w:history="1">
        <w:r w:rsidR="00092132" w:rsidRPr="001E24F9">
          <w:rPr>
            <w:rStyle w:val="a4"/>
            <w:rFonts w:ascii="Times New Roman" w:hAnsi="Times New Roman" w:cs="Times New Roman"/>
            <w:sz w:val="22"/>
          </w:rPr>
          <w:t>https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eos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belovokyzgty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ru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course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view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php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092132" w:rsidRPr="001E24F9">
          <w:rPr>
            <w:rStyle w:val="a4"/>
            <w:rFonts w:ascii="Times New Roman" w:hAnsi="Times New Roman" w:cs="Times New Roman"/>
            <w:sz w:val="22"/>
          </w:rPr>
          <w:t>id</w:t>
        </w:r>
        <w:r w:rsidR="00092132" w:rsidRPr="001E24F9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5A3270" w:rsidRPr="001E24F9" w:rsidRDefault="005A3270" w:rsidP="00A12F5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6.4</w:t>
      </w:r>
      <w:r w:rsidR="00102D19" w:rsidRPr="001E24F9">
        <w:rPr>
          <w:rFonts w:ascii="Times New Roman" w:hAnsi="Times New Roman" w:cs="Times New Roman"/>
          <w:b/>
          <w:sz w:val="22"/>
          <w:lang w:val="ru-RU"/>
        </w:rPr>
        <w:t>.</w:t>
      </w: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A3270" w:rsidRPr="001E24F9" w:rsidRDefault="005A3270" w:rsidP="00A12F5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A3270" w:rsidRPr="001E24F9" w:rsidRDefault="005A3270" w:rsidP="00A12F56">
      <w:pPr>
        <w:pStyle w:val="a3"/>
        <w:numPr>
          <w:ilvl w:val="0"/>
          <w:numId w:val="21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4" w:history="1">
        <w:r w:rsidRPr="001E24F9">
          <w:rPr>
            <w:rStyle w:val="a4"/>
            <w:rFonts w:ascii="Times New Roman" w:hAnsi="Times New Roman" w:cs="Times New Roman"/>
            <w:sz w:val="22"/>
          </w:rPr>
          <w:t>https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E24F9">
          <w:rPr>
            <w:rStyle w:val="a4"/>
            <w:rFonts w:ascii="Times New Roman" w:hAnsi="Times New Roman" w:cs="Times New Roman"/>
            <w:sz w:val="22"/>
          </w:rPr>
          <w:t>elib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kuzstu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ru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A3270" w:rsidRPr="001E24F9" w:rsidRDefault="005A3270" w:rsidP="00A12F56">
      <w:pPr>
        <w:pStyle w:val="a3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5" w:history="1">
        <w:r w:rsidRPr="001E24F9">
          <w:rPr>
            <w:rStyle w:val="a4"/>
            <w:rFonts w:ascii="Times New Roman" w:hAnsi="Times New Roman" w:cs="Times New Roman"/>
            <w:sz w:val="22"/>
          </w:rPr>
          <w:t>http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E24F9">
          <w:rPr>
            <w:rStyle w:val="a4"/>
            <w:rFonts w:ascii="Times New Roman" w:hAnsi="Times New Roman" w:cs="Times New Roman"/>
            <w:sz w:val="22"/>
          </w:rPr>
          <w:t>e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lanbook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5A3270" w:rsidRPr="001E24F9" w:rsidRDefault="005A3270" w:rsidP="00A12F56">
      <w:pPr>
        <w:pStyle w:val="a3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6" w:history="1">
        <w:r w:rsidRPr="001E24F9">
          <w:rPr>
            <w:rStyle w:val="a4"/>
            <w:rFonts w:ascii="Times New Roman" w:hAnsi="Times New Roman" w:cs="Times New Roman"/>
            <w:sz w:val="22"/>
          </w:rPr>
          <w:t>https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E24F9">
          <w:rPr>
            <w:rStyle w:val="a4"/>
            <w:rFonts w:ascii="Times New Roman" w:hAnsi="Times New Roman" w:cs="Times New Roman"/>
            <w:sz w:val="22"/>
          </w:rPr>
          <w:t>urait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ru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A3270" w:rsidRPr="001E24F9" w:rsidRDefault="005A3270" w:rsidP="00A12F5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A3270" w:rsidRPr="001E24F9" w:rsidRDefault="005A3270" w:rsidP="00A12F5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6.5</w:t>
      </w:r>
      <w:r w:rsidR="00102D19" w:rsidRPr="001E24F9">
        <w:rPr>
          <w:rFonts w:ascii="Times New Roman" w:hAnsi="Times New Roman" w:cs="Times New Roman"/>
          <w:b/>
          <w:sz w:val="22"/>
          <w:lang w:val="ru-RU"/>
        </w:rPr>
        <w:t>.</w:t>
      </w: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A3270" w:rsidRPr="00E75924" w:rsidRDefault="005A3270" w:rsidP="00E7592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5924" w:rsidRPr="00E75924" w:rsidRDefault="00E75924" w:rsidP="00E75924">
      <w:pPr>
        <w:pStyle w:val="a3"/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E75924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E75924">
        <w:rPr>
          <w:sz w:val="22"/>
          <w:lang w:val="ru-RU"/>
        </w:rPr>
        <w:t xml:space="preserve"> </w:t>
      </w:r>
      <w:hyperlink r:id="rId17" w:history="1">
        <w:r w:rsidRPr="00E75924">
          <w:rPr>
            <w:rStyle w:val="a4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E75924" w:rsidRPr="00E75924" w:rsidRDefault="00E75924" w:rsidP="00E75924">
      <w:pPr>
        <w:pStyle w:val="a3"/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E75924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8" w:history="1">
        <w:r w:rsidRPr="00E75924">
          <w:rPr>
            <w:rStyle w:val="a4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E75924" w:rsidRPr="00E75924" w:rsidRDefault="00E75924" w:rsidP="00E7592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1" w:firstLine="426"/>
        <w:contextualSpacing w:val="0"/>
        <w:jc w:val="left"/>
        <w:rPr>
          <w:rFonts w:ascii="Times New Roman" w:hAnsi="Times New Roman"/>
          <w:sz w:val="22"/>
          <w:lang w:val="ru-RU"/>
        </w:rPr>
      </w:pPr>
      <w:r w:rsidRPr="00E75924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E75924">
          <w:rPr>
            <w:rStyle w:val="a4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E75924" w:rsidRPr="00E75924" w:rsidRDefault="00E75924" w:rsidP="00E75924">
      <w:pPr>
        <w:pStyle w:val="a3"/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E75924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20" w:history="1">
        <w:r w:rsidRPr="00E75924">
          <w:rPr>
            <w:rStyle w:val="a4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5A3270" w:rsidRPr="00E75924" w:rsidRDefault="005A3270" w:rsidP="00E7592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75924">
        <w:rPr>
          <w:rFonts w:ascii="Times New Roman" w:hAnsi="Times New Roman" w:cs="Times New Roman"/>
          <w:sz w:val="22"/>
          <w:lang w:val="ru-RU"/>
        </w:rPr>
        <w:t xml:space="preserve">Экономика и управление инновациями: научно-практический журнал (электронный) </w:t>
      </w:r>
      <w:hyperlink r:id="rId21">
        <w:r w:rsidRPr="00E75924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https://economics.kuzstu.ru/</w:t>
        </w:r>
      </w:hyperlink>
    </w:p>
    <w:p w:rsidR="005A3270" w:rsidRPr="00E75924" w:rsidRDefault="005A3270" w:rsidP="00E75924">
      <w:pPr>
        <w:pStyle w:val="a3"/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75924">
        <w:rPr>
          <w:rFonts w:ascii="Times New Roman" w:hAnsi="Times New Roman" w:cs="Times New Roman"/>
          <w:sz w:val="22"/>
          <w:lang w:val="ru-RU"/>
        </w:rPr>
        <w:t xml:space="preserve">Вопросы экономики: журнал (электронный) </w:t>
      </w:r>
      <w:hyperlink r:id="rId22" w:history="1">
        <w:r w:rsidRPr="00E75924">
          <w:rPr>
            <w:rStyle w:val="a4"/>
            <w:rFonts w:ascii="Times New Roman" w:hAnsi="Times New Roman" w:cs="Times New Roman"/>
            <w:sz w:val="22"/>
          </w:rPr>
          <w:t>https</w:t>
        </w:r>
        <w:r w:rsidRPr="00E75924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E75924">
          <w:rPr>
            <w:rStyle w:val="a4"/>
            <w:rFonts w:ascii="Times New Roman" w:hAnsi="Times New Roman" w:cs="Times New Roman"/>
            <w:sz w:val="22"/>
          </w:rPr>
          <w:t>elibrary</w:t>
        </w:r>
        <w:r w:rsidRPr="00E75924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75924">
          <w:rPr>
            <w:rStyle w:val="a4"/>
            <w:rFonts w:ascii="Times New Roman" w:hAnsi="Times New Roman" w:cs="Times New Roman"/>
            <w:sz w:val="22"/>
          </w:rPr>
          <w:t>ru</w:t>
        </w:r>
        <w:r w:rsidRPr="00E75924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E75924">
          <w:rPr>
            <w:rStyle w:val="a4"/>
            <w:rFonts w:ascii="Times New Roman" w:hAnsi="Times New Roman" w:cs="Times New Roman"/>
            <w:sz w:val="22"/>
          </w:rPr>
          <w:t>contents</w:t>
        </w:r>
        <w:r w:rsidRPr="00E75924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75924">
          <w:rPr>
            <w:rStyle w:val="a4"/>
            <w:rFonts w:ascii="Times New Roman" w:hAnsi="Times New Roman" w:cs="Times New Roman"/>
            <w:sz w:val="22"/>
          </w:rPr>
          <w:t>asp</w:t>
        </w:r>
        <w:r w:rsidRPr="00E75924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E75924">
          <w:rPr>
            <w:rStyle w:val="a4"/>
            <w:rFonts w:ascii="Times New Roman" w:hAnsi="Times New Roman" w:cs="Times New Roman"/>
            <w:sz w:val="22"/>
          </w:rPr>
          <w:t>titleid</w:t>
        </w:r>
        <w:r w:rsidRPr="00E75924">
          <w:rPr>
            <w:rStyle w:val="a4"/>
            <w:rFonts w:ascii="Times New Roman" w:hAnsi="Times New Roman" w:cs="Times New Roman"/>
            <w:sz w:val="22"/>
            <w:lang w:val="ru-RU"/>
          </w:rPr>
          <w:t>=7715</w:t>
        </w:r>
      </w:hyperlink>
    </w:p>
    <w:p w:rsidR="005A3270" w:rsidRPr="00E75924" w:rsidRDefault="005A3270" w:rsidP="00E75924">
      <w:pPr>
        <w:pStyle w:val="a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A3270" w:rsidRPr="001E24F9" w:rsidRDefault="005A3270" w:rsidP="00A12F5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7</w:t>
      </w:r>
      <w:r w:rsidR="00102D19" w:rsidRPr="001E24F9">
        <w:rPr>
          <w:rFonts w:ascii="Times New Roman" w:hAnsi="Times New Roman" w:cs="Times New Roman"/>
          <w:b/>
          <w:sz w:val="22"/>
          <w:lang w:val="ru-RU"/>
        </w:rPr>
        <w:t>.</w:t>
      </w: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A3270" w:rsidRPr="001E24F9" w:rsidRDefault="005A3270" w:rsidP="00A12F5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A3270" w:rsidRPr="001E24F9" w:rsidRDefault="005A3270" w:rsidP="00102D19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1E24F9">
          <w:rPr>
            <w:rStyle w:val="a4"/>
            <w:rFonts w:ascii="Times New Roman" w:hAnsi="Times New Roman" w:cs="Times New Roman"/>
            <w:sz w:val="22"/>
          </w:rPr>
          <w:t>https://kuzstu.ru/</w:t>
        </w:r>
      </w:hyperlink>
      <w:r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5A3270" w:rsidRPr="001E24F9" w:rsidRDefault="005A3270" w:rsidP="00102D19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4" w:history="1">
        <w:r w:rsidRPr="001E24F9">
          <w:rPr>
            <w:rStyle w:val="a4"/>
            <w:rFonts w:ascii="Times New Roman" w:hAnsi="Times New Roman" w:cs="Times New Roman"/>
            <w:sz w:val="22"/>
          </w:rPr>
          <w:t>http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E24F9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ru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  <w:r w:rsidRPr="001E24F9">
        <w:rPr>
          <w:rFonts w:ascii="Times New Roman" w:hAnsi="Times New Roman" w:cs="Times New Roman"/>
          <w:sz w:val="22"/>
          <w:lang w:val="ru-RU"/>
        </w:rPr>
        <w:t>.</w:t>
      </w:r>
    </w:p>
    <w:p w:rsidR="005A3270" w:rsidRPr="001E24F9" w:rsidRDefault="005A3270" w:rsidP="00102D19">
      <w:pPr>
        <w:pStyle w:val="a3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5" w:history="1">
        <w:r w:rsidRPr="001E24F9">
          <w:rPr>
            <w:rStyle w:val="a4"/>
            <w:rFonts w:ascii="Times New Roman" w:hAnsi="Times New Roman" w:cs="Times New Roman"/>
            <w:sz w:val="22"/>
          </w:rPr>
          <w:t>http://eоs.belovokyzgty.ru/</w:t>
        </w:r>
      </w:hyperlink>
    </w:p>
    <w:p w:rsidR="005A3270" w:rsidRPr="001E24F9" w:rsidRDefault="005A3270" w:rsidP="00102D19">
      <w:pPr>
        <w:pStyle w:val="a3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1E24F9">
        <w:rPr>
          <w:rFonts w:ascii="Times New Roman" w:hAnsi="Times New Roman" w:cs="Times New Roman"/>
          <w:sz w:val="22"/>
        </w:rPr>
        <w:t>eLIBRARY</w:t>
      </w:r>
      <w:r w:rsidRPr="001E24F9">
        <w:rPr>
          <w:rFonts w:ascii="Times New Roman" w:hAnsi="Times New Roman" w:cs="Times New Roman"/>
          <w:sz w:val="22"/>
          <w:lang w:val="ru-RU"/>
        </w:rPr>
        <w:t>.</w:t>
      </w:r>
      <w:r w:rsidRPr="001E24F9">
        <w:rPr>
          <w:rFonts w:ascii="Times New Roman" w:hAnsi="Times New Roman" w:cs="Times New Roman"/>
          <w:sz w:val="22"/>
        </w:rPr>
        <w:t>RU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6" w:history="1">
        <w:r w:rsidRPr="001E24F9">
          <w:rPr>
            <w:rStyle w:val="a4"/>
            <w:rFonts w:ascii="Times New Roman" w:hAnsi="Times New Roman" w:cs="Times New Roman"/>
            <w:sz w:val="22"/>
          </w:rPr>
          <w:t>https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E24F9">
          <w:rPr>
            <w:rStyle w:val="a4"/>
            <w:rFonts w:ascii="Times New Roman" w:hAnsi="Times New Roman" w:cs="Times New Roman"/>
            <w:sz w:val="22"/>
          </w:rPr>
          <w:t>elibrary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ru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1E24F9">
          <w:rPr>
            <w:rStyle w:val="a4"/>
            <w:rFonts w:ascii="Times New Roman" w:hAnsi="Times New Roman" w:cs="Times New Roman"/>
            <w:sz w:val="22"/>
          </w:rPr>
          <w:t>defaultx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asp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A3270" w:rsidRPr="001E24F9" w:rsidRDefault="005A3270" w:rsidP="00102D19">
      <w:pPr>
        <w:pStyle w:val="a3"/>
        <w:numPr>
          <w:ilvl w:val="0"/>
          <w:numId w:val="33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7" w:history="1">
        <w:r w:rsidRPr="001E24F9">
          <w:rPr>
            <w:rStyle w:val="a4"/>
            <w:rFonts w:ascii="Times New Roman" w:hAnsi="Times New Roman" w:cs="Times New Roman"/>
            <w:sz w:val="22"/>
          </w:rPr>
          <w:t>http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E24F9">
          <w:rPr>
            <w:rStyle w:val="a4"/>
            <w:rFonts w:ascii="Times New Roman" w:hAnsi="Times New Roman" w:cs="Times New Roman"/>
            <w:sz w:val="22"/>
          </w:rPr>
          <w:t>www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consultant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E24F9">
          <w:rPr>
            <w:rStyle w:val="a4"/>
            <w:rFonts w:ascii="Times New Roman" w:hAnsi="Times New Roman" w:cs="Times New Roman"/>
            <w:sz w:val="22"/>
          </w:rPr>
          <w:t>ru</w:t>
        </w:r>
        <w:r w:rsidRPr="001E24F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A3270" w:rsidRPr="001E24F9" w:rsidRDefault="005A3270" w:rsidP="00102D19">
      <w:pPr>
        <w:pStyle w:val="a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AB7103" w:rsidP="00102D1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8</w:t>
      </w:r>
      <w:r w:rsidR="00102D19" w:rsidRPr="001E24F9">
        <w:rPr>
          <w:rFonts w:ascii="Times New Roman" w:hAnsi="Times New Roman" w:cs="Times New Roman"/>
          <w:b/>
          <w:sz w:val="22"/>
          <w:lang w:val="ru-RU"/>
        </w:rPr>
        <w:t>.</w:t>
      </w: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501F5" w:rsidRPr="001E24F9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"Экономика и</w:t>
      </w:r>
      <w:r w:rsidR="00031030" w:rsidRPr="001E24F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501F5" w:rsidRPr="001E24F9">
        <w:rPr>
          <w:rFonts w:ascii="Times New Roman" w:hAnsi="Times New Roman" w:cs="Times New Roman"/>
          <w:b/>
          <w:sz w:val="22"/>
          <w:lang w:val="ru-RU"/>
        </w:rPr>
        <w:t>менеджмент горного производства"</w:t>
      </w:r>
    </w:p>
    <w:p w:rsidR="00C76A22" w:rsidRPr="001E24F9" w:rsidRDefault="00C76A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Учебная дисциплина отражает систему приобретения жизненно важных и необходимых в будущей профессиональной деятельности качеств, знаний, умений и навыков.</w:t>
      </w: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lastRenderedPageBreak/>
        <w:t>Большую роль в освоении дисциплины играет самостоятельная работа обучающихся. Начинать изучение дисциплины необходимо с ознакомления с целями дисциплины и знаниями и умениями, приобретаемыми в процессе изучения. Далее следует</w:t>
      </w:r>
      <w:r w:rsidR="00C76A22" w:rsidRPr="001E24F9">
        <w:rPr>
          <w:rFonts w:ascii="Times New Roman" w:hAnsi="Times New Roman" w:cs="Times New Roman"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sz w:val="22"/>
          <w:lang w:val="ru-RU"/>
        </w:rPr>
        <w:t>работать над приобретением умений и навыков по предлагаемым в рабочей программе различным видам заданий. Все неясные вопросы по дисциплине студент может разрешить в течение практических занятий, проводимых по расписанию.</w:t>
      </w:r>
    </w:p>
    <w:p w:rsidR="00C76A22" w:rsidRPr="001E24F9" w:rsidRDefault="00C76A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9</w:t>
      </w:r>
      <w:r w:rsidR="00102D19" w:rsidRPr="001E24F9">
        <w:rPr>
          <w:rFonts w:ascii="Times New Roman" w:hAnsi="Times New Roman" w:cs="Times New Roman"/>
          <w:b/>
          <w:sz w:val="22"/>
          <w:lang w:val="ru-RU"/>
        </w:rPr>
        <w:t>.</w:t>
      </w: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"Экономика и менеджмент горного производства", включая перечень программного обеспечения и информационных справочных систем</w:t>
      </w:r>
    </w:p>
    <w:p w:rsidR="00C76A22" w:rsidRPr="001E24F9" w:rsidRDefault="00C76A22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0501F5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95742" w:rsidRPr="001E24F9" w:rsidRDefault="00D95742" w:rsidP="00A12F56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</w:rPr>
        <w:t>Mozilla Firefox</w:t>
      </w:r>
    </w:p>
    <w:p w:rsidR="00D95742" w:rsidRPr="001E24F9" w:rsidRDefault="00D95742" w:rsidP="00A12F56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</w:rPr>
        <w:t>Google Chrome</w:t>
      </w:r>
    </w:p>
    <w:p w:rsidR="00D95742" w:rsidRPr="001E24F9" w:rsidRDefault="00D95742" w:rsidP="00A12F56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</w:rPr>
        <w:t>Opera</w:t>
      </w:r>
    </w:p>
    <w:p w:rsidR="00D95742" w:rsidRPr="001E24F9" w:rsidRDefault="00D95742" w:rsidP="00A12F56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</w:rPr>
        <w:t>7-zip</w:t>
      </w:r>
    </w:p>
    <w:p w:rsidR="00D95742" w:rsidRPr="001E24F9" w:rsidRDefault="00D95742" w:rsidP="00A12F56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</w:rPr>
        <w:t>Microsoft Windows</w:t>
      </w:r>
    </w:p>
    <w:p w:rsidR="00D95742" w:rsidRPr="001E24F9" w:rsidRDefault="00E75924" w:rsidP="00A12F56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A823A8" w:rsidRPr="001E24F9" w:rsidRDefault="00D95742" w:rsidP="00A12F56">
      <w:pPr>
        <w:numPr>
          <w:ilvl w:val="0"/>
          <w:numId w:val="11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Спутник</w:t>
      </w:r>
    </w:p>
    <w:p w:rsidR="00C76A22" w:rsidRPr="001E24F9" w:rsidRDefault="00C76A22" w:rsidP="00102D1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1E24F9" w:rsidRDefault="00102D19" w:rsidP="00102D1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0501F5" w:rsidRPr="001E24F9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C76A22" w:rsidRPr="001E24F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501F5" w:rsidRPr="001E24F9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"Экономика и менеджмент горного производства"</w:t>
      </w:r>
    </w:p>
    <w:p w:rsidR="00C76A22" w:rsidRPr="001E24F9" w:rsidRDefault="00C76A22" w:rsidP="00102D1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1. Учебная аудитория № 310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- посадочные места – 36.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- переносная кафедра; 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1E24F9">
        <w:rPr>
          <w:rFonts w:ascii="Times New Roman" w:hAnsi="Times New Roman" w:cs="Times New Roman"/>
          <w:sz w:val="22"/>
        </w:rPr>
        <w:t>Mitsubishi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sz w:val="22"/>
        </w:rPr>
        <w:t>XD</w:t>
      </w:r>
      <w:r w:rsidRPr="001E24F9">
        <w:rPr>
          <w:rFonts w:ascii="Times New Roman" w:hAnsi="Times New Roman" w:cs="Times New Roman"/>
          <w:sz w:val="22"/>
          <w:lang w:val="ru-RU"/>
        </w:rPr>
        <w:t>250</w:t>
      </w:r>
      <w:r w:rsidRPr="001E24F9">
        <w:rPr>
          <w:rFonts w:ascii="Times New Roman" w:hAnsi="Times New Roman" w:cs="Times New Roman"/>
          <w:sz w:val="22"/>
        </w:rPr>
        <w:t>U</w:t>
      </w:r>
      <w:r w:rsidRPr="001E24F9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1E24F9">
        <w:rPr>
          <w:rFonts w:ascii="Times New Roman" w:hAnsi="Times New Roman" w:cs="Times New Roman"/>
          <w:sz w:val="22"/>
        </w:rPr>
        <w:t>x</w:t>
      </w:r>
      <w:r w:rsidRPr="001E24F9">
        <w:rPr>
          <w:rFonts w:ascii="Times New Roman" w:hAnsi="Times New Roman" w:cs="Times New Roman"/>
          <w:sz w:val="22"/>
          <w:lang w:val="ru-RU"/>
        </w:rPr>
        <w:t>768;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- переносной ноутбук;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- интерактивная доска </w:t>
      </w:r>
      <w:r w:rsidRPr="001E24F9">
        <w:rPr>
          <w:rFonts w:ascii="Times New Roman" w:hAnsi="Times New Roman" w:cs="Times New Roman"/>
          <w:sz w:val="22"/>
        </w:rPr>
        <w:t>Smart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sz w:val="22"/>
        </w:rPr>
        <w:t>Board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sz w:val="22"/>
        </w:rPr>
        <w:t>SB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680.</w:t>
      </w:r>
      <w:r w:rsidRPr="001E24F9">
        <w:rPr>
          <w:rFonts w:ascii="Times New Roman" w:hAnsi="Times New Roman" w:cs="Times New Roman"/>
          <w:sz w:val="22"/>
        </w:rPr>
        <w:t> 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Style w:val="11"/>
          <w:sz w:val="22"/>
          <w:szCs w:val="22"/>
        </w:rPr>
      </w:pPr>
      <w:r w:rsidRPr="001E24F9">
        <w:rPr>
          <w:rStyle w:val="11"/>
          <w:sz w:val="22"/>
          <w:szCs w:val="22"/>
        </w:rPr>
        <w:t>- общая локальная компьютерная сеть Интернет.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1E24F9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1E24F9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sz w:val="22"/>
        </w:rPr>
        <w:t>Windows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1E24F9">
        <w:rPr>
          <w:rFonts w:ascii="Times New Roman" w:hAnsi="Times New Roman" w:cs="Times New Roman"/>
          <w:sz w:val="22"/>
        </w:rPr>
        <w:t>Office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2007 и 2010, средство антивирусной защиты </w:t>
      </w:r>
      <w:r w:rsidRPr="001E24F9">
        <w:rPr>
          <w:rFonts w:ascii="Times New Roman" w:hAnsi="Times New Roman" w:cs="Times New Roman"/>
          <w:sz w:val="22"/>
        </w:rPr>
        <w:t>ESET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sz w:val="22"/>
        </w:rPr>
        <w:t>Endpoint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</w:t>
      </w:r>
      <w:r w:rsidRPr="001E24F9">
        <w:rPr>
          <w:rFonts w:ascii="Times New Roman" w:hAnsi="Times New Roman" w:cs="Times New Roman"/>
          <w:sz w:val="22"/>
        </w:rPr>
        <w:t>Antivirus</w:t>
      </w:r>
      <w:r w:rsidRPr="001E24F9">
        <w:rPr>
          <w:rFonts w:ascii="Times New Roman" w:hAnsi="Times New Roman" w:cs="Times New Roman"/>
          <w:sz w:val="22"/>
          <w:lang w:val="ru-RU"/>
        </w:rPr>
        <w:t>;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 xml:space="preserve">- программный комплекс </w:t>
      </w:r>
      <w:r w:rsidRPr="001E24F9">
        <w:rPr>
          <w:rFonts w:ascii="Times New Roman" w:hAnsi="Times New Roman" w:cs="Times New Roman"/>
          <w:sz w:val="22"/>
        </w:rPr>
        <w:t>Smart</w:t>
      </w:r>
      <w:r w:rsidRPr="001E24F9">
        <w:rPr>
          <w:rFonts w:ascii="Times New Roman" w:hAnsi="Times New Roman" w:cs="Times New Roman"/>
          <w:sz w:val="22"/>
          <w:lang w:val="ru-RU"/>
        </w:rPr>
        <w:t xml:space="preserve">  для интерактивных комплектов. </w:t>
      </w:r>
    </w:p>
    <w:p w:rsidR="00C76A22" w:rsidRPr="001E24F9" w:rsidRDefault="00C76A22" w:rsidP="00A12F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A823A8" w:rsidRPr="001E24F9" w:rsidRDefault="00A823A8" w:rsidP="00A12F5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9466AB" w:rsidRPr="001E24F9" w:rsidRDefault="009466AB" w:rsidP="00A12F56">
      <w:pPr>
        <w:spacing w:after="0" w:line="240" w:lineRule="auto"/>
        <w:ind w:left="542" w:right="-14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E24F9">
        <w:rPr>
          <w:rFonts w:ascii="Times New Roman" w:hAnsi="Times New Roman" w:cs="Times New Roman"/>
          <w:b/>
          <w:sz w:val="22"/>
          <w:lang w:val="ru-RU"/>
        </w:rPr>
        <w:t>11</w:t>
      </w:r>
      <w:r w:rsidR="00102D19" w:rsidRPr="001E24F9">
        <w:rPr>
          <w:rFonts w:ascii="Times New Roman" w:hAnsi="Times New Roman" w:cs="Times New Roman"/>
          <w:b/>
          <w:sz w:val="22"/>
          <w:lang w:val="ru-RU"/>
        </w:rPr>
        <w:t>.</w:t>
      </w:r>
      <w:r w:rsidRPr="001E24F9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02D19" w:rsidRPr="001E24F9" w:rsidRDefault="00102D19" w:rsidP="00A12F56">
      <w:pPr>
        <w:spacing w:after="0" w:line="240" w:lineRule="auto"/>
        <w:ind w:left="542" w:right="-14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9466AB" w:rsidRPr="00A12F56" w:rsidRDefault="009466AB" w:rsidP="00A12F56">
      <w:pPr>
        <w:spacing w:after="0" w:line="240" w:lineRule="auto"/>
        <w:ind w:left="0" w:right="-14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E24F9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как традиционные технологии с использованием современных технических средств, так и интерактивные методы.</w:t>
      </w:r>
    </w:p>
    <w:p w:rsidR="009466AB" w:rsidRPr="00A12F56" w:rsidRDefault="009466AB" w:rsidP="00A12F56">
      <w:pPr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sectPr w:rsidR="009466AB" w:rsidRPr="00A12F56" w:rsidSect="00C61B2E">
      <w:footerReference w:type="even" r:id="rId28"/>
      <w:footerReference w:type="default" r:id="rId29"/>
      <w:footerReference w:type="first" r:id="rId30"/>
      <w:pgSz w:w="11906" w:h="16838"/>
      <w:pgMar w:top="1141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1E" w:rsidRDefault="00E5411E">
      <w:pPr>
        <w:spacing w:after="0" w:line="240" w:lineRule="auto"/>
      </w:pPr>
      <w:r>
        <w:separator/>
      </w:r>
    </w:p>
  </w:endnote>
  <w:endnote w:type="continuationSeparator" w:id="0">
    <w:p w:rsidR="00E5411E" w:rsidRDefault="00E5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24" w:rsidRDefault="00E7592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6145" name="Group 16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7180" name="Shape 1718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1" name="Shape 1718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2" name="Shape 1718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3" name="Shape 1718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4" name="Shape 1718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5" name="Shape 1718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6" name="Shape 1718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7" name="Shape 1718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8" name="Shape 1718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9" name="Shape 1718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0" name="Shape 17190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1" name="Shape 1719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2" name="Shape 17192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3" name="Shape 17193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4" name="Shape 1719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5" name="Shape 1719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6" name="Shape 17196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7" name="Shape 17197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8" name="Shape 17198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9" name="Shape 17199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0" name="Shape 17200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1" name="Shape 1720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2" name="Shape 17202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3" name="Shape 17203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4" name="Shape 1720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5" name="Shape 1720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6" name="Shape 1720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7" name="Shape 1720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74" name="Shape 161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75" name="Shape 161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E7C17" id="Group 1614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TkqQUAAA5aAAAOAAAAZHJzL2Uyb0RvYy54bWzsnF9zmzgQwN9v5r4Dw/vFSPyVJ04frte8&#10;dO460/YDEIxt5gAxQOzk299K/HMQblGStmRu8+CAEEJa/bSsdoWu3z1kqXGMyyrh+cYkV5ZpxHnE&#10;t0m+35hfv3z4IzCNqg7zbZjyPN6Yj3Flvrv5/bfrU7GOKT/wdBuXBhSSV+tTsTEPdV2sV6sqOsRZ&#10;WF3xIs7h4o6XWVjDablfbcvwBKVn6Ypalrc68XJblDyKqwpS3zcXzRtZ/m4XR/U/u10V10a6MaFu&#10;tfwt5e+d+F3dXIfrfRkWhyRqqxE+oxZZmOTw0L6o92EdGvdlohSVJVHJK76rryKerfhul0SxbAO0&#10;hlij1tyW/L6QbdmvT/uiFxOIdiSnZxcb/X38VBrJFvrOI45rGnmYQTfJJxtNEojoVOzXkPO2LD4X&#10;n8qmnXD4kUf/VnB5Nb4uzvdD5oddmYmboLnGg5T9Yy/7+KE2IkgkduC6PnRRBNdsz7KgMrJzogP0&#10;oHJbdPjr7EabeO2NLmPMETeuwnXzWFm5vjKnAjirBlFWLxPl50NYxLKHKiGgTpQ+CaAljShlFoPI&#10;JClKmVPIsT2rWpHOkRL1HZtebGq4ju6r+jbmUtrh8WNVSxHut91ReOiOooe8OyxhlHxzfBRhLe4T&#10;XSgOjdPGbCtygL5qRC4uZvwYf+EyWz3qMeiO4Wqan+dqi+qQgJzd9e5/IUsb8rWPhLZdzAziFxyd&#10;49CV1v1vSm0ySkXQFwYHop2y+L7tkHgu3YqnyfZDkqaiuVW5v/szLY1jKNSM/GsZfJItzYXoBOMh&#10;qLpdGtZSZ+RclCN7KktqUIdpksGAoD4U1BaT5uIxsVRoTbcB1tW6QUcc3fHtoyRKpgPhYtD+JNSJ&#10;ijoR9RYVgEHxfdQdQhx4T3QEQEP7se1/Y2Q/7ZAfijuxZUVeA/e2qK6xPXQD9g2YQ77ZFM/OOGAl&#10;BiLiPvHuvazZQf+ONTvVwj2glMH7qiNgwL0dB/INeK65ujfDuf75obi3FXkN3Edj+yLuQ77ZFM/O&#10;iLh/19S8jLut4m5r4U5cK/AneXedwHOWYM20FXkN3tuiusF9kfch32yMZ2dE3l/AOwA5Vu9yQjHb&#10;mqGEOe4k7+0r/dfrdzRn0HqXc36YlfZz/mGiKmfe83l3vCCYNN/RntGahKJ+/xmOGdDMY/3uadkz&#10;tkV8FyYB3St+sN9RvyPvi/PO+Crvvh7vlJEArCKVd9TvyPvieAdLZKzfAz3eme+LaanKO3rfkffF&#10;8c5U3pkW745LPTppvyPvyPvSeGdqYBWStKJNzAYFP6Xf0R+JvC+OdzW6yvSiq65H7Wl/JOp35H1x&#10;vKvhVaYXXvUs27Um7XecryLvi+Ndja8yvfiq51Nr2j+D+h15Xxzvany1WbA5O97kU4/hcjFcLvY2&#10;VkcyNb4KSTrzVd91bLGcGP2R06uGZ4dNZ2fE9TPPXz8jVjaO/O+QpMU7c130R471e2vLgRKYjfHs&#10;jMj7C3hX46tML74KayCJhf73/qsP/NpjyV97MDW+Ckk6+p1ZLkV/JOr3N2K/q/FVphdfZZ5F6KT9&#10;juvF0D+zMP8MfFM9tt9Fko5+JxZx2LRDEoFH4BcHvBJgha8BNYF3PSI+y1Y9NAg8Ar844JUIK7X0&#10;IqzEYj5FlySa8G/ChKeWEmIVSVomDXEpcXBNwchHg99sL3JHDipWvzz1wYskLeCpBbuPoFNyBDw6&#10;4RcKvBJkpZZekBV223Fd/Ip1bNKghl8o8EqUlVp6UVZi27DFGk5aRxq+nbBjmFVuHbeYTcbAHFFN&#10;Gr0wK7FdP5h2S+I6SfTSLMtL4xF/bMPLJC0bHnbUlBtjqm5J8PH/4k1o5my19GT9yqXdI88Ca2d7&#10;LUUpr2IQFm5tN39rOwBsbEbLJGRubBX/H5iT2+bCpsNyDLUbJItdjc/P4fh8G+eb/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MpexOSpBQAADloAAA4AAAAAAAAAAAAAAAAALgIAAGRycy9lMm9Eb2MueG1sUEsB&#10;Ai0AFAAGAAgAAAAhAGQj3G7jAAAADQEAAA8AAAAAAAAAAAAAAAAAAwgAAGRycy9kb3ducmV2Lnht&#10;bFBLBQYAAAAABAAEAPMAAAATCQAAAAA=&#10;">
              <v:shape id="Shape 1718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PQcIA&#10;AADeAAAADwAAAGRycy9kb3ducmV2LnhtbESPwY7CMAxE70j8Q+SVuEEKhy0qBIRWQux1gQ+wGtNW&#10;NE7VhNDy9esDEjdbHs/M2+4H16pEfWg8G1guMlDEpbcNVwaul+N8DSpEZIutZzIwUoD9bjrZYmH9&#10;k/8onWOlxIRDgQbqGLtC61DW5DAsfEcst5vvHUZZ+0rbHp9i7lq9yrJv7bBhSaixo5+ayvv54Qzo&#10;q85Pq9TxMXuldIpV88rH0ZjZ13DYgIo0xI/4/f1rpX6+XAuA4MgM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Q9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8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bj8UA&#10;AADeAAAADwAAAGRycy9kb3ducmV2LnhtbERP32vCMBB+H/g/hBvsbaat4LQaRQrFwRA2N8HHsznb&#10;suZSkkzrf28Gg73dx/fzluvBdOJCzreWFaTjBARxZXXLtYKvz/J5BsIHZI2dZVJwIw/r1ehhibm2&#10;V/6gyz7UIoawz1FBE0KfS+mrhgz6se2JI3e2zmCI0NVSO7zGcNPJLEmm0mDLsaHBnoqGqu/9j1FQ&#10;TA6Z273N59np6Mp3vy0Ltgelnh6HzQJEoCH8i//crzrOf0lnK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Nu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18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iucEA&#10;AADeAAAADwAAAGRycy9kb3ducmV2LnhtbERPzYrCMBC+C75DGMGbpnpwpRqLuiwueNrqAwzN2JY2&#10;k9DEWn36jbCwt/n4fmebDaYVPXW+tqxgMU9AEBdW11wquF6+ZmsQPiBrbC2Tgid5yHbj0RZTbR/8&#10;Q30eShFD2KeooArBpVL6oiKDfm4dceRutjMYIuxKqTt8xHDTymWSrKTBmmNDhY6OFRVNfjcKbF/i&#10;+fV5ayQNh+LknrnjQ67UdDLsNyACDeFf/Of+1nH+x2K9hPc78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Yrn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18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wBMMA&#10;AADeAAAADwAAAGRycy9kb3ducmV2LnhtbERPS4vCMBC+C/6HMII3Tav42K5RfCAI60Xdy96GZmyL&#10;zaQ0Uau/3ggL3ubje85s0ZhS3Kh2hWUFcT8CQZxaXXCm4Pe07U1BOI+ssbRMCh7kYDFvt2aYaHvn&#10;A92OPhMhhF2CCnLvq0RKl+Zk0PVtRRy4s60N+gDrTOoa7yHclHIQRWNpsODQkGNF65zSy/FqFDSr&#10;bbb38iva/Iyef3wdP+O9OynV7TTLbxCeGv8R/7t3OsyfxNMhvN8JN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ZwBM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718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4F8UA&#10;AADeAAAADwAAAGRycy9kb3ducmV2LnhtbERP32vCMBB+H+x/CDfwTVOrTO2MIoUyQQbqJuzx1tza&#10;YnMpSab1v18Gwt7u4/t5y3VvWnEh5xvLCsajBARxaXXDlYKP92I4B+EDssbWMim4kYf16vFhiZm2&#10;Vz7Q5RgqEUPYZ6igDqHLpPRlTQb9yHbEkfu2zmCI0FVSO7zGcNPKNEmepcGGY0ONHeU1lefjj1GQ&#10;T06pe9stFunXpyv2/rXI2Z6UGjz1mxcQgfrwL767tzrOn43nU/h7J9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3g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18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6zcIA&#10;AADeAAAADwAAAGRycy9kb3ducmV2LnhtbERP22oCMRB9L/QfwhR8q1kFq2yNUi3SQp+MfsCwGXcX&#10;N5OwSffi1zeC0Lc5nOust4NtREdtqB0rmE0zEMSFMzWXCs6nw+sKRIjIBhvHpGCkANvN89Mac+N6&#10;PlKnYylSCIccFVQx+lzKUFRkMUydJ07cxbUWY4JtKU2LfQq3jZxn2Zu0WHNqqNDTvqLiqn+tAteV&#10;+HP7vFwlDbviy4/a804rNXkZPt5BRBriv/jh/jZp/nK2WsD9nXS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frN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18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D+8QA&#10;AADeAAAADwAAAGRycy9kb3ducmV2LnhtbERP22rCQBB9F/oPyxT6phtTsBpdRQLBQil4BR/H7DQJ&#10;zc6G3a2mf98VCr7N4VxnsepNK67kfGNZwXiUgCAurW64UnA8FMMpCB+QNbaWScEveVgtnwYLzLS9&#10;8Y6u+1CJGMI+QwV1CF0mpS9rMuhHtiOO3Jd1BkOErpLa4S2Gm1amSTKRBhuODTV2lNdUfu9/jIL8&#10;9ZS6z4/ZLL2cXbH1myJne1Lq5blfz0EE6sND/O9+13H+23g6gfs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Q/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18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BIcAA&#10;AADeAAAADwAAAGRycy9kb3ducmV2LnhtbERPzYrCMBC+C75DGGFvmrqHVapR1EUUPFl9gKEZ22Iz&#10;CU2s1ac3guBtPr7fmS87U4uWGl9ZVjAeJSCIc6srLhScT9vhFIQPyBpry6TgQR6Wi35vjqm2dz5S&#10;m4VCxBD2KSooQ3CplD4vyaAfWUccuYttDIYIm0LqBu8x3NTyN0n+pMGKY0OJjjYl5dfsZhTYtsDD&#10;8/9yldSt8517ZI7XmVI/g241AxGoC1/xx73Xcf5kPJ3A+514g1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fBI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18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DR8IA&#10;AADeAAAADwAAAGRycy9kb3ducmV2LnhtbESPwY7CMAxE70j8Q+SVuEEKhy0qBIRWQux1gQ+wGtNW&#10;NE7VhNDy9esDEjdbM5553u4H16pEfWg8G1guMlDEpbcNVwaul+N8DSpEZIutZzIwUoD9bjrZYmH9&#10;k/8onWOlJIRDgQbqGLtC61DW5DAsfEcs2s33DqOsfaVtj08Jd61eZdm3dtiwNNTY0U9N5f38cAb0&#10;VeenVer4mL1SOsWqeeXjaMzsazhsQEUa4sf8vv61gp8v18Ir78gM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wN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8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m3MEA&#10;AADeAAAADwAAAGRycy9kb3ducmV2LnhtbERPzYrCMBC+L/gOYQRva6oH261GkQXR67p9gKGZTYvN&#10;pDQxtj79RljY23x8v7M7jLYTkQbfOlawWmYgiGunWzYKqu/TewHCB2SNnWNSMJGHw372tsNSuwd/&#10;UbwGI1II+xIVNCH0pZS+bsiiX7qeOHE/brAYEhyM1AM+Urjt5DrLNtJiy6mhwZ4+G6pv17tVICuZ&#10;n9ex51P2jPEcTPvMp0mpxXw8bkEEGsO/+M990Wl+vio+4PVOu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bptz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0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14rscA&#10;AADeAAAADwAAAGRycy9kb3ducmV2LnhtbESPT2vCQBDF7wW/wzJCb3WTglZTV9GKIOjFP5fehuyY&#10;BLOzIbtq6qd3DkJvM8yb995vOu9crW7UhsqzgXSQgCLOva24MHA6rj/GoEJEtlh7JgN/FGA+671N&#10;MbP+znu6HWKhxIRDhgbKGJtM65CX5DAMfEMst7NvHUZZ20LbFu9i7mr9mSQj7bBiSSixoZ+S8svh&#10;6gx0y3Wxi3qSrLbDxy9fR490F47GvPe7xTeoSF38F7++N1bqf6UTARAcmUHP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9eK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719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8B8EA&#10;AADeAAAADwAAAGRycy9kb3ducmV2LnhtbERPzWqDQBC+F/IOywR6q6s51Ma6CSUg5po0DzC4U5W6&#10;s+JuNpqnzwYKvc3H9zvlfjaDCDS53rKCLElBEDdW99wquHxXbx8gnEfWOFgmBQs52O9WLyUW2t74&#10;ROHsWxFD2BWooPN+LKR0TUcGXWJH4sj92Mmgj3BqpZ7wFsPNIDdp+i4N9hwbOhzp0FHze74aBfIi&#10;83oTRq7Sewi1b/t7vixKva7nr08Qnmb/L/5zH3Wcn2fbDJ7vxB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0PA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2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0ZMIA&#10;AADeAAAADwAAAGRycy9kb3ducmV2LnhtbERPzYrCMBC+C75DGGFvNtXDqtUo/rAo7MnqAwzN2Bab&#10;SWhirfv0ZmFhb/Px/c5q05tGdNT62rKCSZKCIC6srrlUcL18jecgfEDW2FgmBS/ysFkPByvMtH3y&#10;mbo8lCKGsM9QQRWCy6T0RUUGfWIdceRutjUYImxLqVt8xnDTyGmafkqDNceGCh3tKyru+cMosF2J&#10;3z+H211SvyuO7pU73uVKfYz67RJEoD78i//cJx3nzyaLKfy+E2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fRk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193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H68IA&#10;AADeAAAADwAAAGRycy9kb3ducmV2LnhtbERPzWrCQBC+C77DMkJvZqOFpo2uIgWJ16Z5gCE7JsHs&#10;bMhu18SndwuF3ubj+539cTK9CDS6zrKCTZKCIK6t7rhRUH2f1+8gnEfW2FsmBTM5OB6Wiz3m2t75&#10;i0LpGxFD2OWooPV+yKV0dUsGXWIH4shd7WjQRzg2Uo94j+Gml9s0fZMGO44NLQ702VJ9K3+MAlnJ&#10;rNiGgc/pI4TCN90jm2elXlbTaQfC0+T/xX/ui47zs83HK/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f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uysUA&#10;AADeAAAADwAAAGRycy9kb3ducmV2LnhtbERP32vCMBB+H/g/hBN809Qq29oZRQplggw2N2GPt+bW&#10;FptLSTKt//0yEPZ2H9/PW20G04kzOd9aVjCfJSCIK6tbrhV8vJfTRxA+IGvsLJOCK3nYrEd3K8y1&#10;vfAbnQ+hFjGEfY4KmhD6XEpfNWTQz2xPHLlv6wyGCF0ttcNLDDedTJPkXhpsOTY02FPRUHU6/BgF&#10;xeKYupd9lqVfn6589c9lwfao1GQ8bJ9ABBrCv/jm3uk4/2GeLeH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u7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19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6BMIA&#10;AADeAAAADwAAAGRycy9kb3ducmV2LnhtbERPzWrCQBC+C77DMkJvZqPQpo2uIgWJ16Z5gCE7JsHs&#10;bMhu18SndwuF3ubj+539cTK9CDS6zrKCTZKCIK6t7rhRUH2f1+8gnEfW2FsmBTM5OB6Wiz3m2t75&#10;i0LpGxFD2OWooPV+yKV0dUsGXWIH4shd7WjQRzg2Uo94j+Gml9s0fZMGO44NLQ702VJ9K3+MAlnJ&#10;rNiGgc/pI4TCN90jm2elXlbTaQfC0+T/xX/ui47zs83HK/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zo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6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kc8EA&#10;AADeAAAADwAAAGRycy9kb3ducmV2LnhtbERPzYrCMBC+L/gOYQRva6oHu1uNIgulXnV9gKGZTYvN&#10;pDQxtj79RljY23x8v7M7jLYTkQbfOlawWmYgiGunWzYKrt/l+wcIH5A1do5JwUQeDvvZ2w4L7R58&#10;pngJRqQQ9gUqaELoCyl93ZBFv3Q9ceJ+3GAxJDgYqQd8pHDbyXWWbaTFllNDgz19NVTfLnerQF5l&#10;Xq1jz2X2jLEKpn3m06TUYj4etyACjeFf/Oc+6TQ/X31u4PVOu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pH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7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B6MEA&#10;AADeAAAADwAAAGRycy9kb3ducmV2LnhtbERPzWqDQBC+B/oOyxRyi2tyiI3NJoSC2GtTH2Bwpypx&#10;Z8XdbtSn7xYCuc3H9zvH82R6EWh0nWUF2yQFQVxb3XGjoPouNm8gnEfW2FsmBTM5OJ9eVkfMtb3z&#10;F4Wrb0QMYZejgtb7IZfS1S0ZdIkdiCP3Y0eDPsKxkXrEeww3vdyl6V4a7Dg2tDjQR0v17fprFMhK&#10;ZuUuDFykSwilb7olm2el1q/T5R2Ep8k/xQ/3p47zs+0hg/934g3y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RAe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8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VmsMA&#10;AADeAAAADwAAAGRycy9kb3ducmV2LnhtbESPwY7CMAxE7yvxD5GRuC0pHOhuISC0EoIrLB9gNd62&#10;onGqJoSWr18fkLjZmvHM82Y3uFYl6kPj2cBinoEiLr1tuDJw/T18foEKEdli65kMjBRgt518bLCw&#10;/sFnSpdYKQnhUKCBOsau0DqUNTkMc98Ri/bne4dR1r7StseHhLtWL7NspR02LA01dvRTU3m73J0B&#10;fdX5cZk6PmTPlI6xap75OBozmw77NahIQ3ybX9cnK/j54lt45R2ZQW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6Vm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9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BVMQA&#10;AADeAAAADwAAAGRycy9kb3ducmV2LnhtbERP32vCMBB+H/g/hBP2pqkdbLYzihSKwhhMnbDHW3O2&#10;xeZSkqjdf78MhL3dx/fzFqvBdOJKzreWFcymCQjiyuqWawWfh3IyB+EDssbOMin4IQ+r5ehhgbm2&#10;N97RdR9qEUPY56igCaHPpfRVQwb91PbEkTtZZzBE6GqpHd5iuOlkmiTP0mDLsaHBnoqGqvP+YhQU&#10;T8fUvb9lWfr95coPvykLtkelHsfD+hVEoCH8i+/urY7zX2ZZB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QV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200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MscA&#10;AADeAAAADwAAAGRycy9kb3ducmV2LnhtbESP3WrCQBCF7wt9h2UKvdONKbQ1ukoJhApFaP0BL8fs&#10;mASzs2F31fj2riD0boZzzjdnpvPetOJMzjeWFYyGCQji0uqGKwWbdTH4BOEDssbWMim4kof57Plp&#10;ipm2F/6j8ypUIkLYZ6igDqHLpPRlTQb90HbEUTtYZzDE1VVSO7xEuGllmiTv0mDD8UKNHeU1lcfV&#10;ySjI37apW/6Mx+l+54pf/13kbLdKvb70XxMQgfrwb36kFzrW/4hMuL8TZ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CHD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20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qcQA&#10;AADeAAAADwAAAGRycy9kb3ducmV2LnhtbERP32vCMBB+H/g/hBN809QKm1ajSKEojMHUCXs8m1tb&#10;1lxKErX775eBsLf7+H7eatObVtzI+caygukkAUFcWt1wpeDjVIznIHxA1thaJgU/5GGzHjytMNP2&#10;zge6HUMlYgj7DBXUIXSZlL6syaCf2I44cl/WGQwRukpqh/cYblqZJsmzNNhwbKixo7ym8vt4NQry&#10;2Tl1b6+LRXr5dMW73xU527NSo2G/XYII1Id/8cO913H+S5pM4e+de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ua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202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Wi78A&#10;AADeAAAADwAAAGRycy9kb3ducmV2LnhtbERPzYrCMBC+L/gOYQRva2IPdqlGEUHcq64PMDRjW2wm&#10;pYmx9ek3guBtPr7fWW8H24pIvW8ca1jMFQji0pmGKw2Xv8P3DwgfkA22jknDSB62m8nXGgvjHnyi&#10;eA6VSCHsC9RQh9AVUvqyJot+7jrixF1dbzEk2FfS9PhI4baVmVJLabHh1FBjR/uaytv5bjXIi8yP&#10;Wez4oJ4xHkPVPPNx1Ho2HXYrEIGG8BG/3b8mzc8zlcHrnXSD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VaL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203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lBMIA&#10;AADeAAAADwAAAGRycy9kb3ducmV2LnhtbERP22rCQBB9L/gPyxT6VjdNwUqaVaqlKPjU6AcM2ckF&#10;s7NLdpvEfr0rCL7N4VwnX0+mEwP1vrWs4G2egCAurW65VnA6/rwuQfiArLGzTAou5GG9mj3lmGk7&#10;8i8NRahFDGGfoYImBJdJ6cuGDPq5dcSRq2xvMETY11L3OMZw08k0SRbSYMuxoUFH24bKc/FnFNih&#10;xsP/d3WWNG3KnbsUjjeFUi/P09cniEBTeIjv7r2O8z/S5B1u78Qb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qUE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20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rZMAA&#10;AADeAAAADwAAAGRycy9kb3ducmV2LnhtbERP24rCMBB9F/yHMMK+aWJZ7FKNIguir14+YGhm22Iz&#10;KU02tn69ERb2bQ7nOpvdYFsRqfeNYw3LhQJBXDrTcKXhdj3Mv0D4gGywdUwaRvKw204nGyyMe/CZ&#10;4iVUIoWwL1BDHUJXSOnLmiz6heuIE/fjeoshwb6SpsdHCretzJRaSYsNp4YaO/quqbxffq0GeZP5&#10;MYsdH9QzxmOommc+jlp/zIb9GkSgIfyL/9wnk+bnmfqE9zvpB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xrZ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20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Y68IA&#10;AADeAAAADwAAAGRycy9kb3ducmV2LnhtbERP22rCQBB9L/gPyxT6VjcN1EqaVaqlKPjU6AcM2ckF&#10;s7NLdpvEfr0rCL7N4VwnX0+mEwP1vrWs4G2egCAurW65VnA6/rwuQfiArLGzTAou5GG9mj3lmGk7&#10;8i8NRahFDGGfoYImBJdJ6cuGDPq5dcSRq2xvMETY11L3OMZw08k0SRbSYMuxoUFH24bKc/FnFNih&#10;xsP/d3WWNG3KnbsUjjeFUi/P09cniEBTeIjv7r2O8z/S5B1u78Qb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jr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20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h3cQA&#10;AADeAAAADwAAAGRycy9kb3ducmV2LnhtbERP22rCQBB9L/QflhF8qxtTsBpdpQRCC0WoN/BxzI5J&#10;MDsbdldN/74rFPo2h3Odxao3rbiR841lBeNRAoK4tLrhSsF+V7xMQfiArLG1TAp+yMNq+fy0wEzb&#10;O2/otg2ViCHsM1RQh9BlUvqyJoN+ZDviyJ2tMxgidJXUDu8x3LQyTZKJNNhwbKixo7ym8rK9GgX5&#10;6yF166/ZLD0dXfHtP4qc7UGp4aB/n4MI1Id/8Z/7U8f5b2kygcc78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Id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20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1E78A&#10;AADeAAAADwAAAGRycy9kb3ducmV2LnhtbERPzYrCMBC+L/gOYQRva2IPdqlGEUHcq64PMDRjW2wm&#10;pYmx9ek3guBtPr7fWW8H24pIvW8ca1jMFQji0pmGKw2Xv8P3DwgfkA22jknDSB62m8nXGgvjHnyi&#10;eA6VSCHsC9RQh9AVUvqyJot+7jrixF1dbzEk2FfS9PhI4baVmVJLabHh1FBjR/uaytv5bjXIi8yP&#10;Wez4oJ4xHkPVPPNx1Ho2HXYrEIGG8BG/3b8mzc8zlcPrnXSD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vUT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17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01MQA&#10;AADeAAAADwAAAGRycy9kb3ducmV2LnhtbERPzWrCQBC+F3yHZQQv0myUEiV1FS1EesnB6ANMs5Mf&#10;mp0Nu1tN375bKPQ2H9/v7A6TGcSdnO8tK1glKQji2uqeWwW3a/G8BeEDssbBMin4Jg+H/exph7m2&#10;D77QvQqtiCHsc1TQhTDmUvq6I4M+sSNx5BrrDIYIXSu1w0cMN4Ncp2kmDfYcGzoc6a2j+rP6MgqK&#10;8/Kk6221LD8uaVM4px2fS6UW8+n4CiLQFP7Ff+53Hednq80L/L4Tb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tN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1617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RT8QA&#10;AADeAAAADwAAAGRycy9kb3ducmV2LnhtbERPzWrCQBC+F3yHZQQv0mwUGiV1FS1EesnB6ANMs5Mf&#10;mp0Nu1tN375bKPQ2H9/v7A6TGcSdnO8tK1glKQji2uqeWwW3a/G8BeEDssbBMin4Jg+H/exph7m2&#10;D77QvQqtiCHsc1TQhTDmUvq6I4M+sSNx5BrrDIYIXSu1w0cMN4Ncp2kmDfYcGzoc6a2j+rP6MgqK&#10;8/Kk6221LD8uaVM4px2fS6UW8+n4CiLQFP7Ff+53Hednq80L/L4Tb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0EU/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1590293110</w:t>
    </w:r>
  </w:p>
  <w:p w:rsidR="00E75924" w:rsidRDefault="00E7592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24" w:rsidRDefault="00E7592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7E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24" w:rsidRDefault="00E7592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6065" name="Group 16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7068" name="Shape 1706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69" name="Shape 1706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0" name="Shape 1707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1" name="Shape 1707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2" name="Shape 1707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3" name="Shape 1707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4" name="Shape 1707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5" name="Shape 1707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6" name="Shape 1707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7" name="Shape 1707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8" name="Shape 17078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9" name="Shape 17079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0" name="Shape 17080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1" name="Shape 17081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2" name="Shape 17082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3" name="Shape 17083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4" name="Shape 17084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5" name="Shape 17085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6" name="Shape 17086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7" name="Shape 17087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8" name="Shape 17088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9" name="Shape 17089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0" name="Shape 17090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1" name="Shape 17091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2" name="Shape 1709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3" name="Shape 1709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4" name="Shape 1709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5" name="Shape 1709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94" name="Shape 160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95" name="Shape 1609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B47DE" id="Group 1606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JRowUAAA5aAAAOAAAAZHJzL2Uyb0RvYy54bWzsnF9zmzgQwN9v5r4Dw/vFCBACT5w+XK95&#10;6dx1pu0HIBjbzAFigNjJt7+V+Ocg3KIkbcnc5sEBIYS0+mlZ7Qpdv3vIUuMYl1XC841JrizTiPOI&#10;b5N8vzG/fvnwh28aVR3m2zDlebwxH+PKfHfz+2/Xp2Id2/zA021cGlBIXq1PxcY81HWxXq2q6BBn&#10;YXXFiziHizteZmENp+V+tS3DE5SepSvbsrzViZfbouRRXFWQ+r65aN7I8ne7OKr/2e2quDbSjQl1&#10;q+VvKX/vxO/q5jpc78uwOCRRW43wGbXIwiSHh/ZFvQ/r0LgvE6WoLIlKXvFdfRXxbMV3uySKZRug&#10;NcQatea25PeFbMt+fdoXvZhAtCM5PbvY6O/jp9JIttB3nuVR08jDDLpJPtlokkBEp2K/hpy3ZfG5&#10;+FQ27YTDjzz6t4LLq/F1cb4fMj/sykzcBM01HqTsH3vZxw+1EUEicXxKGXRRBNccz7Jc2nROdIAe&#10;VG6LDn+d3egQr72RBkHgihtX4bp5rKxcX5lTAZxVgyirl4ny8yEsYtlDlRBQJ0pmecB9I0qZxSAy&#10;SYpS5hRybM+qVqRzpGQz17EvNjVcR/dVfRtzKe3w+LGq4RkA5bY7Cg/dUfSQd4cljJJvjo8irMV9&#10;oihxaJw2ZluRA/RVI3JxMePH+AuX2epRj0F3DFfT/DxXW1SHBOTsrnf/C1nakK99JLTtYmYASXB0&#10;jkNXWve/KbXJKBVBXxgciHbK4vu2Q+K5dCueJtsPSZqK5lbl/u7PtDSOoVAz8q9l8Em2NBeiE4yH&#10;oOp2aVhLnZFzUY7sqSypQR2mSQYDwmZQUFtMmovHxFKhNd0GWFfrBh1xdMe3j5IomQ6Ei0H7k1AP&#10;VNQDUW9RARgU30fdJcSF8dIRAA3txzb7xsh+2iE/FHfiyIq8Bu5tUV1je+gG7Bswh3yzKZ6dccBK&#10;DETEfeLde1Gzi3fUSLNDkg7uvm0H8L7qCBhwb8eBfAOea67uzXCuf34o7m1FXgP30di+iPuQbzbF&#10;szMi7t81NS/jTlTciRbuhFo+m+Sdur7nLsGaaSvyGry3RXWD+yLvQ77ZGM/OiLy/gHcwr8fq3dbi&#10;3SaBSyd5b1/pv16/ozmD1ruc8zOLOSrvjh7vruf7k+Y72jNak1DU7z/BMcPA4Bjrd+kwmj1bdSzC&#10;KLwlulf8YL+jfkfel+adYb1Pt3dEQpLOdNWxA+LDqFF5R/2OvC+Od7C8x/rd0+M9YExMS1Xe0fuO&#10;vC+Od6byzrR4d6nt2ZP2O/KOvC+OdzWwynw93gMHFPyUfkd/JPK+ON7V6CrTi65Sz3am/ZGo35H3&#10;pfHuq+FVSNKZr3qWQ61J+x3nq8j74nhX46u+XnzVY7Y17Z9B/Y68L453Nb7q68VXme0FuFwMl4u9&#10;jdWRvhpfhSQde4ZR1xFWEfojp1cNzw6bzs6I62eev35GWCIj/zskafEeUIr+yLF+b205UAKzMZ6d&#10;EXl/Ae9qfNXXi6/CGkhiof+9/+oDv/ZY8tcevhpfhSQd/R5Y1EZ/JOr3N2K/q/FVXy++GngWsSft&#10;d1wvhv6Zxfln1PgqLO7V0e/EIm4w7ZBE4BH4xQGvBlh9vQArsahHxGfZqocGgUfglwZ8oEZYIUlP&#10;wwfMRpckmvBvw4QP1BArJGkBT6hNXFxTMPLR4Dfby9yRI1BjrJCkBbxtwe4j6JQcAY9O+IUCrwZZ&#10;A70gK+y2Qyl+xTo2aVDDLxR4NcrabHs2+ytW4jiwxRpOWkcavp2wY5hVbh23nE3GAjXMCklaJo1D&#10;mT/tlsR1kuilWZaXxrNAnT9dRyOT9ID3qdwYU3VLggfoF29CM2erpSfrVy7tHnkWWDvbaylKeRWD&#10;sHBru/lb2wFgYyUrk5C5sVX8f2BObpsLmw7LMdRukCx2NT4/h+PzbZxv/gM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ObMMlGjBQAADloAAA4AAAAAAAAAAAAAAAAALgIAAGRycy9lMm9Eb2MueG1sUEsBAi0AFAAG&#10;AAgAAAAhAGQj3G7jAAAADQEAAA8AAAAAAAAAAAAAAAAA/QcAAGRycy9kb3ducmV2LnhtbFBLBQYA&#10;AAAABAAEAPMAAAANCQAAAAA=&#10;">
              <v:shape id="Shape 1706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qIMMA&#10;AADeAAAADwAAAGRycy9kb3ducmV2LnhtbESPzWrDMBCE74W+g9hCbrXUHOLgRgkhENJrfh5gsTa2&#10;qbUylqrYefruodDbLjM78+1mN/leZRpjF9jCR2FAEdfBddxYuF2P72tQMSE77AOThZki7LavLxus&#10;XHjwmfIlNUpCOFZooU1pqLSOdUseYxEGYtHuYfSYZB0b7UZ8SLjv9dKYlfbYsTS0ONChpfr78uMt&#10;6JsuT8s88NE8cz6lpnuW82zt4m3af4JKNKV/89/1lxP80qyEV96RG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rq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6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+7sQA&#10;AADeAAAADwAAAGRycy9kb3ducmV2LnhtbERP32vCMBB+H/g/hBP2pqkdONsZRQplgyFMnbDHW3O2&#10;xeZSkky7/34RhL3dx/fzluvBdOJCzreWFcymCQjiyuqWawWfh3KyAOEDssbOMin4JQ/r1ehhibm2&#10;V97RZR9qEUPY56igCaHPpfRVQwb91PbEkTtZZzBE6GqpHV5juOlkmiRzabDl2NBgT0VD1Xn/YxQU&#10;T8fUbd+zLP3+cuWHfy0LtkelHsfD5gVEoCH8i+/uNx3nPyfzDG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Pu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7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m78QA&#10;AADeAAAADwAAAGRycy9kb3ducmV2LnhtbESPzW7CQAyE75V4h5WReisbOJQqsCB+hKjEqYEHsLIm&#10;ich6V9klhD59fajEzZbHM/Mt14NrVU9dbDwbmE4yUMSltw1XBi7nw8cXqJiQLbaeycCTIqxXo7cl&#10;5tY/+If6IlVKTDjmaKBOKeRax7Imh3HiA7Hcrr5zmGTtKm07fIi5a/Usyz61w4YlocZAu5rKW3F3&#10;Bnxf4el3f71pGrblMTyLwNvCmPfxsFmASjSkl/j/+9tK/Xk2FwDBkR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Ju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7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0UsMA&#10;AADeAAAADwAAAGRycy9kb3ducmV2LnhtbERPS4vCMBC+C/sfwix406SCj61G2VWEBb2oe/E2NGNb&#10;bCaliVr99RtB8DYf33Nmi9ZW4kqNLx1rSPoKBHHmTMm5hr/DujcB4QOywcoxabiTh8X8ozPD1Lgb&#10;7+i6D7mIIexT1FCEUKdS+qwgi77vauLInVxjMUTY5NI0eIvhtpIDpUbSYsmxocCalgVl5/3Famh/&#10;1vk2yC+12gwfR76MHsnWH7TufrbfUxCB2vAWv9y/Js4fq3ECz3fi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0Us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707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6QsQA&#10;AADeAAAADwAAAGRycy9kb3ducmV2LnhtbERP32vCMBB+H/g/hBN8m6kdTK1GkUKZIMLUCXs8m1tb&#10;1lxKErX7781gsLf7+H7ect2bVtzI+caygsk4AUFcWt1wpeDjVDzPQPiArLG1TAp+yMN6NXhaYqbt&#10;nQ90O4ZKxBD2GSqoQ+gyKX1Zk0E/th1x5L6sMxgidJXUDu8x3LQyTZJXabDh2FBjR3lN5ffxahTk&#10;L+fU7XfzeXr5dMW7fytytmelRsN+swARqA//4j/3Vsf502Sawu878Qa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Ok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7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4mMEA&#10;AADeAAAADwAAAGRycy9kb3ducmV2LnhtbERP24rCMBB9F/yHMMK+2dRdWKUaxQuisE9WP2BoxrbY&#10;TEKTrdWvNwsLvs3hXGex6k0jOmp9bVnBJElBEBdW11wquJz34xkIH5A1NpZJwYM8rJbDwQIzbe98&#10;oi4PpYgh7DNUUIXgMil9UZFBn1hHHLmrbQ2GCNtS6hbvMdw08jNNv6XBmmNDhY62FRW3/NcosF2J&#10;P8/d9Sap3xQH98gdb3KlPkb9eg4iUB/e4n/3Ucf503T6BX/vxB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YuJ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7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HrcUA&#10;AADeAAAADwAAAGRycy9kb3ducmV2LnhtbERP22rCQBB9L/QflhH6VjfGUjW6igRCC1KoN/BxzI5J&#10;aHY27G41/Xu3UOjbHM51FqvetOJKzjeWFYyGCQji0uqGKwWHffE8BeEDssbWMin4IQ+r5ePDAjNt&#10;b7yl6y5UIoawz1BBHUKXSenLmgz6oe2II3exzmCI0FVSO7zFcNPKNElepcGGY0ONHeU1lV+7b6Mg&#10;Hx9T97GZzdLzyRWf/q3I2R6Vehr06zmIQH34F/+533WcP0kmL/D7Tr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we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7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d8EA&#10;AADeAAAADwAAAGRycy9kb3ducmV2LnhtbERP24rCMBB9F/yHMMK+2dSFXaUaxQuisE9WP2BoxrbY&#10;TEKTrdWvNwsLvs3hXGex6k0jOmp9bVnBJElBEBdW11wquJz34xkIH5A1NpZJwYM8rJbDwQIzbe98&#10;oi4PpYgh7DNUUIXgMil9UZFBn1hHHLmrbQ2GCNtS6hbvMdw08jNNv6XBmmNDhY62FRW3/NcosF2J&#10;P8/d9Sap3xQH98gdb3KlPkb9eg4iUB/e4n/3Ucf503T6BX/vxB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9hX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7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NFMEA&#10;AADeAAAADwAAAGRycy9kb3ducmV2LnhtbERPS2rDMBDdF3IHMYHuGqle2MWNEkIhJNu4OcBgTW0T&#10;a2QsRbZz+qhQ6G4e7zvb/Wx7EWn0nWMN7xsFgrh2puNGw/X7+PYBwgdkg71j0rCQh/1u9bLF0riJ&#10;LxSr0IgUwr5EDW0IQymlr1uy6DduIE7cjxsthgTHRpoRpxRue5kplUuLHaeGFgf6aqm+VXerQV5l&#10;ccriwEf1iPEUmu5RLIvWr+v58Aki0Bz+xX/us0nzC1Xk8PtOukH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TRT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7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oj78A&#10;AADeAAAADwAAAGRycy9kb3ducmV2LnhtbERPzYrCMBC+C/sOYYS9aaKHjVSjLAui11UfYGjGtthM&#10;SpONrU9vFgRv8/H9zmY3uFYk6kPj2cBirkAQl942XBm4nPezFYgQkS22nsnASAF224/JBgvr7/xL&#10;6RQrkUM4FGigjrErpAxlTQ7D3HfEmbv63mHMsK+k7fGew10rl0p9SYcN54YaO/qpqbyd/pwBeZH6&#10;sEwd79UjpUOsmoceR2M+p8P3GkSkIb7FL/fR5vlaaQ3/7+Qb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vOiP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78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dz8YA&#10;AADeAAAADwAAAGRycy9kb3ducmV2LnhtbESPQWsCQQyF74L/YYjQm84oVNuto2iLUNCL2ktvYSfd&#10;XdzJLDujbv315iB4S3gv732ZLztfqwu1sQpsYTwyoIjz4CouLPwcN8M3UDEhO6wDk4V/irBc9Htz&#10;zFy48p4uh1QoCeGYoYUypSbTOuYleYyj0BCL9hdaj0nWttCuxauE+1pPjJlqjxVLQ4kNfZaUnw5n&#10;b6Fbb4pd0u/ma/t6++Xz9DbexaO1L4Nu9QEqUZee5sf1txP8mZkJr7wjM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adz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7079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ZZsAA&#10;AADeAAAADwAAAGRycy9kb3ducmV2LnhtbERPzYrCMBC+C75DGMGbTdaDXbtGWQTR67o+wNCMbdlm&#10;UpoYW5/eLAje5uP7nc1usK2I1PvGsYaPTIEgLp1puNJw+T0sPkH4gGywdUwaRvKw204nGyyMu/MP&#10;xXOoRAphX6CGOoSukNKXNVn0meuIE3d1vcWQYF9J0+M9hdtWLpVaSYsNp4YaO9rXVP6db1aDvMj8&#10;uIwdH9QjxmOomkc+jlrPZ8P3F4hAQ3iLX+6TSfNzla/h/510g9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/ZZ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0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WyMQA&#10;AADeAAAADwAAAGRycy9kb3ducmV2LnhtbESPzW7CQAyE75V4h5WReisbOBQUWBA/QlTi1MADWFmT&#10;RGS9q+wSQp++PlTqzZbHM/OtNoNrVU9dbDwbmE4yUMSltw1XBq6X48cCVEzIFlvPZOBFETbr0dsK&#10;c+uf/E19kSolJhxzNFCnFHKtY1mTwzjxgVhuN985TLJ2lbYdPsXctXqWZZ/aYcOSUGOgfU3lvXg4&#10;A76v8PxzuN01DbvyFF5F4F1hzPt42C5BJRrSv/jv+8tK/Xm2EADBkR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Vs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81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lR78A&#10;AADeAAAADwAAAGRycy9kb3ducmV2LnhtbERPzYrCMBC+C75DGMGbJnqwUo0iguh11QcYmrEtNpPS&#10;xNj69JuFBW/z8f3Odt/bRkTqfO1Yw2KuQBAXztRcarjfTrM1CB+QDTaOScNAHva78WiLuXFv/qF4&#10;DaVIIexz1FCF0OZS+qIii37uWuLEPVxnMSTYldJ0+E7htpFLpVbSYs2pocKWjhUVz+vLapB3mZ2X&#10;seWT+sR4DmX9yYZB6+mkP2xABOrDV/zvvpg0P1PrBfy9k26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zKVH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2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KZcQA&#10;AADeAAAADwAAAGRycy9kb3ducmV2LnhtbERP32vCMBB+H/g/hBN8m6kdbFqNIoUyQYSpE/Z4Nre2&#10;rLmUJGr335vBwLf7+H7eYtWbVlzJ+caygsk4AUFcWt1wpeDzWDxPQfiArLG1TAp+ycNqOXhaYKbt&#10;jfd0PYRKxBD2GSqoQ+gyKX1Zk0E/th1x5L6tMxgidJXUDm8x3LQyTZJXabDh2FBjR3lN5c/hYhTk&#10;L6fU7bazWXr+csWHfy9ytielRsN+PQcRqA8P8b97o+P8t2Sawt878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Sm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83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eq78A&#10;AADeAAAADwAAAGRycy9kb3ducmV2LnhtbERPzYrCMBC+C75DGGFvmujCVqpRRBC9rusDDM3YFptJ&#10;aWJsfXqzIHibj+931tveNiJS52vHGuYzBYK4cKbmUsPl7zBdgvAB2WDjmDQM5GG7GY/WmBv34F+K&#10;51CKFMI+Rw1VCG0upS8qsuhnriVO3NV1FkOCXSlNh48Ubhu5UOpHWqw5NVTY0r6i4na+Ww3yIrPj&#10;IrZ8UM8Yj6Gsn9kwaP016XcrEIH68BG/3SeT5mdq+Q3/76Qb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p6r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4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G378A&#10;AADeAAAADwAAAGRycy9kb3ducmV2LnhtbERPzYrCMBC+C75DGGFvmijLVqpRRBC9rusDDM3YFptJ&#10;aWJsfXqzIHibj+931tveNiJS52vHGuYzBYK4cKbmUsPl7zBdgvAB2WDjmDQM5GG7GY/WmBv34F+K&#10;51CKFMI+Rw1VCG0upS8qsuhnriVO3NV1FkOCXSlNh48Ubhu5UOpHWqw5NVTY0r6i4na+Ww3yIrPj&#10;IrZ8UM8Yj6Gsn9kwaP016XcrEIH68BG/3SeT5mdq+Q3/76Qb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wbf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5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jRL8A&#10;AADeAAAADwAAAGRycy9kb3ducmV2LnhtbERPzYrCMBC+C75DGGFvmijsVqpRRBC9rusDDM3YFptJ&#10;aWJsfXqzIHibj+931tveNiJS52vHGuYzBYK4cKbmUsPl7zBdgvAB2WDjmDQM5GG7GY/WmBv34F+K&#10;51CKFMI+Rw1VCG0upS8qsuhnriVO3NV1FkOCXSlNh48Ubhu5UOpHWqw5NVTY0r6i4na+Ww3yIrPj&#10;IrZ8UM8Yj6Gsn9kwaP016XcrEIH68BG/3SeT5mdq+Q3/76Qb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6NE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6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9M8AA&#10;AADeAAAADwAAAGRycy9kb3ducmV2LnhtbERPzYrCMBC+L/gOYRb2tibbg5VqFBFEr6s+wNCMbbGZ&#10;lCamrU9vFha8zcf3O+vtaFsRqfeNYw0/cwWCuHSm4UrD9XL4XoLwAdlg65g0TORhu5l9rLEwbuBf&#10;iudQiRTCvkANdQhdIaUva7Lo564jTtzN9RZDgn0lTY9DCretzJRaSIsNp4YaO9rXVN7PD6tBXmV+&#10;zGLHB/WM8Riq5plPk9Zfn+NuBSLQGN7if/fJpPm5Wi7g7510g9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U9M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7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p/cUA&#10;AADeAAAADwAAAGRycy9kb3ducmV2LnhtbERP22rCQBB9L/gPywh9qxtT8BJdpQRCC1KwXsDHMTsm&#10;wexs2N1q+vfdgtC3OZzrLNe9acWNnG8sKxiPEhDEpdUNVwoO++JlBsIHZI2tZVLwQx7Wq8HTEjNt&#10;7/xFt12oRAxhn6GCOoQuk9KXNRn0I9sRR+5incEQoaukdniP4aaVaZJMpMGGY0ONHeU1ldfdt1GQ&#10;vx5T97mZz9PzyRVb/17kbI9KPQ/7twWIQH34Fz/cHzrOnyazKfy9E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On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88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9j8cA&#10;AADeAAAADwAAAGRycy9kb3ducmV2LnhtbESPQUvDQBCF74L/YRmhN7sxBW1jt0UCQUEKtlrwOGbH&#10;JJidDbtrm/77zqHQ2wzvzXvfLNej69WBQuw8G3iYZqCIa287bgx8fVb3c1AxIVvsPZOBE0VYr25v&#10;llhYf+QtHXapURLCsUADbUpDoXWsW3IYp34gFu3XB4dJ1tBoG/Ao4a7XeZY9aocdS0OLA5Ut1X+7&#10;f2egnO3zsHlfLPKf71B9xNeqZL83ZnI3vjyDSjSmq/ly/WYF/ymbC6+8IzPo1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jfY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89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YFMQA&#10;AADeAAAADwAAAGRycy9kb3ducmV2LnhtbERP32vCMBB+H/g/hBN8m6kdbLYzihTKBkOYOmGPt+Zs&#10;i82lJFG7/94MBr7dx/fzFqvBdOJCzreWFcymCQjiyuqWawVf+/JxDsIHZI2dZVLwSx5Wy9HDAnNt&#10;r7ylyy7UIoawz1FBE0KfS+mrhgz6qe2JI3e0zmCI0NVSO7zGcNPJNEmepcGWY0ODPRUNVafd2Sgo&#10;ng6p23xkWfrz7cpP/1YWbA9KTcbD+hVEoCHcxf/udx3nvyTzDP7e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2B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90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WAcMA&#10;AADeAAAADwAAAGRycy9kb3ducmV2LnhtbESPQW/CMAyF75P4D5GRdhsJHNbRERCahNgVxg+wGq+t&#10;aJyqCaHl18+HSdxs+fm99212o+9UpiG2gS0sFwYUcRVcy7WFy8/h7QNUTMgOu8BkYaIIu+3sZYOl&#10;C3c+UT6nWokJxxItNCn1pdaxashjXISeWG6/YfCYZB1q7Qa8i7nv9MqYd+2xZUlosKevhqrr+eYt&#10;6Isujqvc88E8cj6mun0U02Tt63zcf4JKNKan+P/720n9wqwFQHBkBr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mWA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91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ljsMA&#10;AADeAAAADwAAAGRycy9kb3ducmV2LnhtbERPzWrCQBC+F/oOyxR6q5t4qDV1DY1SFDw1+gBDdkyC&#10;2dkluyaxT+8WCt7m4/udVT6ZTgzU+9aygnSWgCCurG65VnA6fr99gPABWWNnmRTcyEO+fn5aYabt&#10;yD80lKEWMYR9hgqaEFwmpa8aMuhn1hFH7mx7gyHCvpa6xzGGm07Ok+RdGmw5NjToaNNQdSmvRoEd&#10;ajz8bs8XSVNR7dytdFyUSr2+TF+fIAJN4SH+d+91nL9Ilin8vRN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lj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9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t7cAA&#10;AADeAAAADwAAAGRycy9kb3ducmV2LnhtbERPzYrCMBC+C75DGGFvmtjD1q1GkQXRqz8PMDSzbbGZ&#10;lCYbW5/eCAt7m4/vdza7wbYiUu8bxxqWCwWCuHSm4UrD7XqYr0D4gGywdUwaRvKw204nGyyMe/CZ&#10;4iVUIoWwL1BDHUJXSOnLmiz6heuIE/fjeoshwb6SpsdHCretzJT6lBYbTg01dvRdU3m//FoN8ibz&#10;YxY7PqhnjMdQNc98HLX+mA37NYhAQ/gX/7lPJs3P1VcG73fSD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et7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9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eYsMA&#10;AADeAAAADwAAAGRycy9kb3ducmV2LnhtbERPzWrCQBC+C32HZQq96aYWqk2zirGUFjwZ+wBDdkxC&#10;srNLdk2iT+8WCr3Nx/c72XYynRio941lBc+LBARxaXXDlYKf0+d8DcIHZI2dZVJwJQ/bzcMsw1Tb&#10;kY80FKESMYR9igrqEFwqpS9rMugX1hFH7mx7gyHCvpK6xzGGm04uk+RVGmw4NtToaF9T2RYXo8AO&#10;FR5uH+dW0pSXX+5aOM4LpZ4ep907iEBT+Bf/ub91nL9K3l7g9514g9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eY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9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hV8UA&#10;AADeAAAADwAAAGRycy9kb3ducmV2LnhtbERP32vCMBB+H+x/CDfwbaarMtfOKFIoE0RQN2GPt+bW&#10;FptLSTKt/70ZDPZ2H9/Pmy8H04kzOd9aVvA0TkAQV1a3XCv4eC8fX0D4gKyxs0wKruRhubi/m2Ou&#10;7YX3dD6EWsQQ9jkqaELocyl91ZBBP7Y9ceS+rTMYInS11A4vMdx0Mk2SZ2mw5djQYE9FQ9Xp8GMU&#10;FJNj6rabLEu/Pl25829lwfao1OhhWL2CCDSEf/Gfe63j/FmSTeH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+F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9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1mcAA&#10;AADeAAAADwAAAGRycy9kb3ducmV2LnhtbERPzYrCMBC+C75DGMGbJgputRpFFkSv6/oAQzO2xWZS&#10;mmxsfXqzsLC3+fh+Z3fobSMidb52rGExVyCIC2dqLjXcvk+zNQgfkA02jknDQB4O+/Foh7lxT/6i&#10;eA2lSCHsc9RQhdDmUvqiIot+7lrixN1dZzEk2JXSdPhM4baRS6U+pMWaU0OFLX1WVDyuP1aDvMns&#10;vIwtn9QrxnMo61c2DFpPJ/1xCyJQH/7Ff+6LSfMztVnB7zvpBr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41m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09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ds8MA&#10;AADeAAAADwAAAGRycy9kb3ducmV2LnhtbERPzWoCMRC+F3yHMIVepCYWke1qFC2sePHg6gOMm3F3&#10;6WayJKlu374RhN7m4/ud5XqwnbiRD61jDdOJAkFcOdNyreF8Kt4zECEiG+wck4ZfCrBejV6WmBt3&#10;5yPdyliLFMIhRw1NjH0uZagashgmridO3NV5izFBX0vj8Z7CbSc/lJpLiy2nhgZ7+mqo+i5/rIZi&#10;N96aKivHh8tRXQvvjefdQeu312GzABFpiP/ip3tv0vy5+pzB4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Vds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609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4KMMA&#10;AADeAAAADwAAAGRycy9kb3ducmV2LnhtbERPzWoCMRC+F3yHMIVepCYWlO1qFC2sePHg6gOMm3F3&#10;6WayJKlu374RhN7m4/ud5XqwnbiRD61jDdOJAkFcOdNyreF8Kt4zECEiG+wck4ZfCrBejV6WmBt3&#10;5yPdyliLFMIhRw1NjH0uZagashgmridO3NV5izFBX0vj8Z7CbSc/lJpLiy2nhgZ7+mqo+i5/rIZi&#10;N96aKivHh8tRXQvvjefdQeu312GzABFpiP/ip3tv0vy5+pzB4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4KM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1590293110</w:t>
    </w:r>
  </w:p>
  <w:p w:rsidR="00E75924" w:rsidRDefault="00E7592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1E" w:rsidRDefault="00E5411E">
      <w:pPr>
        <w:spacing w:after="0" w:line="240" w:lineRule="auto"/>
      </w:pPr>
      <w:r>
        <w:separator/>
      </w:r>
    </w:p>
  </w:footnote>
  <w:footnote w:type="continuationSeparator" w:id="0">
    <w:p w:rsidR="00E5411E" w:rsidRDefault="00E5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8CA"/>
    <w:multiLevelType w:val="hybridMultilevel"/>
    <w:tmpl w:val="1FD8175C"/>
    <w:lvl w:ilvl="0" w:tplc="7228049E">
      <w:start w:val="1"/>
      <w:numFmt w:val="decimal"/>
      <w:lvlText w:val="%1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EFC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C0E8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C1A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1EE1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008B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ACB0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E5D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203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32291"/>
    <w:multiLevelType w:val="hybridMultilevel"/>
    <w:tmpl w:val="C0286362"/>
    <w:lvl w:ilvl="0" w:tplc="2A2054EE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F0490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4F3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4824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14DA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D2CF9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E15C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816E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AAF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527"/>
    <w:multiLevelType w:val="hybridMultilevel"/>
    <w:tmpl w:val="A2C6FF08"/>
    <w:lvl w:ilvl="0" w:tplc="599880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C6D92"/>
    <w:multiLevelType w:val="hybridMultilevel"/>
    <w:tmpl w:val="898E9328"/>
    <w:lvl w:ilvl="0" w:tplc="F02C813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B62AE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D48FF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80FA0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4EE41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4A1D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88E3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522E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5E03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674568"/>
    <w:multiLevelType w:val="hybridMultilevel"/>
    <w:tmpl w:val="F476065E"/>
    <w:lvl w:ilvl="0" w:tplc="8CC270FA">
      <w:start w:val="7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7881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9C8F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C630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6C2A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AC4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AE19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A446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47E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502"/>
    <w:multiLevelType w:val="hybridMultilevel"/>
    <w:tmpl w:val="32D451D6"/>
    <w:lvl w:ilvl="0" w:tplc="9CB8BFC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0A18"/>
    <w:multiLevelType w:val="hybridMultilevel"/>
    <w:tmpl w:val="0D6EBA1A"/>
    <w:lvl w:ilvl="0" w:tplc="F38E392A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E7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6ED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183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AE5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CAA4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466D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AF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3C39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6B7871"/>
    <w:multiLevelType w:val="hybridMultilevel"/>
    <w:tmpl w:val="AC0858A8"/>
    <w:lvl w:ilvl="0" w:tplc="97424996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06CA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F0C8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2A9C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C266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F8FD4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8261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06D1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1C7F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25572"/>
    <w:multiLevelType w:val="hybridMultilevel"/>
    <w:tmpl w:val="6D78F9F8"/>
    <w:lvl w:ilvl="0" w:tplc="6B06213C">
      <w:start w:val="10"/>
      <w:numFmt w:val="decimal"/>
      <w:lvlText w:val="%1"/>
      <w:lvlJc w:val="left"/>
      <w:pPr>
        <w:ind w:left="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F0AE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3838B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EAE2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03F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666E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14AE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04A0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6220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40E9C"/>
    <w:multiLevelType w:val="hybridMultilevel"/>
    <w:tmpl w:val="38C68540"/>
    <w:lvl w:ilvl="0" w:tplc="5452483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06C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8E57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3C5C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D699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014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D658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B03A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062B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5C179E"/>
    <w:multiLevelType w:val="hybridMultilevel"/>
    <w:tmpl w:val="CFE890C2"/>
    <w:lvl w:ilvl="0" w:tplc="D4A66548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632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E8AF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CD8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E80A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C881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EA08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1464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56FF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3F4F3B"/>
    <w:multiLevelType w:val="hybridMultilevel"/>
    <w:tmpl w:val="7F34835A"/>
    <w:lvl w:ilvl="0" w:tplc="F3BC25D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87947"/>
    <w:multiLevelType w:val="hybridMultilevel"/>
    <w:tmpl w:val="B9F0CF10"/>
    <w:lvl w:ilvl="0" w:tplc="96E44BFC">
      <w:start w:val="1"/>
      <w:numFmt w:val="decimal"/>
      <w:lvlText w:val="%1."/>
      <w:lvlJc w:val="left"/>
      <w:pPr>
        <w:ind w:left="27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0540"/>
    <w:multiLevelType w:val="hybridMultilevel"/>
    <w:tmpl w:val="C76615F0"/>
    <w:lvl w:ilvl="0" w:tplc="D9C2A00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D6FE5"/>
    <w:multiLevelType w:val="hybridMultilevel"/>
    <w:tmpl w:val="8040749A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2430F"/>
    <w:multiLevelType w:val="hybridMultilevel"/>
    <w:tmpl w:val="C760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E1778"/>
    <w:multiLevelType w:val="multilevel"/>
    <w:tmpl w:val="A20C100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0826C8"/>
    <w:multiLevelType w:val="hybridMultilevel"/>
    <w:tmpl w:val="724C2898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50C70"/>
    <w:multiLevelType w:val="hybridMultilevel"/>
    <w:tmpl w:val="BE625F7E"/>
    <w:lvl w:ilvl="0" w:tplc="CDE20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6F84"/>
    <w:multiLevelType w:val="hybridMultilevel"/>
    <w:tmpl w:val="F684CBE8"/>
    <w:lvl w:ilvl="0" w:tplc="40FE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8D7751"/>
    <w:multiLevelType w:val="hybridMultilevel"/>
    <w:tmpl w:val="90E291D0"/>
    <w:lvl w:ilvl="0" w:tplc="71206EC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F4AE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CE9A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D222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6250C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5247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722FC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7AFF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C20A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3E6A5A"/>
    <w:multiLevelType w:val="hybridMultilevel"/>
    <w:tmpl w:val="DD20C506"/>
    <w:lvl w:ilvl="0" w:tplc="EBA603A6">
      <w:start w:val="1"/>
      <w:numFmt w:val="decimal"/>
      <w:lvlText w:val="%1."/>
      <w:lvlJc w:val="left"/>
      <w:pPr>
        <w:ind w:left="393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559E639B"/>
    <w:multiLevelType w:val="hybridMultilevel"/>
    <w:tmpl w:val="FD38EBAC"/>
    <w:lvl w:ilvl="0" w:tplc="F3BC25D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9D4CAE"/>
    <w:multiLevelType w:val="hybridMultilevel"/>
    <w:tmpl w:val="D8887178"/>
    <w:lvl w:ilvl="0" w:tplc="A7C842C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39EEA80">
      <w:start w:val="1"/>
      <w:numFmt w:val="bullet"/>
      <w:lvlText w:val="o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B0C3760">
      <w:start w:val="1"/>
      <w:numFmt w:val="bullet"/>
      <w:lvlText w:val="▪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E0C1B8A">
      <w:start w:val="1"/>
      <w:numFmt w:val="bullet"/>
      <w:lvlText w:val="•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B4D992">
      <w:start w:val="1"/>
      <w:numFmt w:val="bullet"/>
      <w:lvlText w:val="o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AD28500">
      <w:start w:val="1"/>
      <w:numFmt w:val="bullet"/>
      <w:lvlText w:val="▪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2D46360">
      <w:start w:val="1"/>
      <w:numFmt w:val="bullet"/>
      <w:lvlText w:val="•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B6CA802">
      <w:start w:val="1"/>
      <w:numFmt w:val="bullet"/>
      <w:lvlText w:val="o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21C2248">
      <w:start w:val="1"/>
      <w:numFmt w:val="bullet"/>
      <w:lvlText w:val="▪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1A66730"/>
    <w:multiLevelType w:val="hybridMultilevel"/>
    <w:tmpl w:val="5E988948"/>
    <w:lvl w:ilvl="0" w:tplc="379247F4">
      <w:start w:val="10"/>
      <w:numFmt w:val="decimal"/>
      <w:lvlText w:val="%1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CBB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9E06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B619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7CE17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028BC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1ACC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483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45B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F043AA"/>
    <w:multiLevelType w:val="hybridMultilevel"/>
    <w:tmpl w:val="E5B02C48"/>
    <w:lvl w:ilvl="0" w:tplc="527CB1E6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A15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4C68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4E32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2F1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36D9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DC74F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84C4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8059C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0" w15:restartNumberingAfterBreak="0">
    <w:nsid w:val="656775CB"/>
    <w:multiLevelType w:val="hybridMultilevel"/>
    <w:tmpl w:val="6D64F3A2"/>
    <w:lvl w:ilvl="0" w:tplc="CE90E7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E831EC">
      <w:start w:val="1"/>
      <w:numFmt w:val="decimal"/>
      <w:lvlRestart w:val="0"/>
      <w:lvlText w:val="%2."/>
      <w:lvlJc w:val="left"/>
      <w:pPr>
        <w:ind w:left="76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6091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C65A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2A27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2F36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4035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A0B5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22CC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57470F"/>
    <w:multiLevelType w:val="hybridMultilevel"/>
    <w:tmpl w:val="9E28E51A"/>
    <w:lvl w:ilvl="0" w:tplc="BB461A2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8C58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745D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9470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C29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2A941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F2D6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700D6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821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B42009"/>
    <w:multiLevelType w:val="hybridMultilevel"/>
    <w:tmpl w:val="7A36D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3E0B44"/>
    <w:multiLevelType w:val="hybridMultilevel"/>
    <w:tmpl w:val="E4A4E422"/>
    <w:lvl w:ilvl="0" w:tplc="8F7E4528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E624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F648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8C8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82BF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84A1C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A12D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276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722E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1"/>
  </w:num>
  <w:num w:numId="5">
    <w:abstractNumId w:val="10"/>
  </w:num>
  <w:num w:numId="6">
    <w:abstractNumId w:val="31"/>
  </w:num>
  <w:num w:numId="7">
    <w:abstractNumId w:val="33"/>
  </w:num>
  <w:num w:numId="8">
    <w:abstractNumId w:val="8"/>
  </w:num>
  <w:num w:numId="9">
    <w:abstractNumId w:val="11"/>
  </w:num>
  <w:num w:numId="10">
    <w:abstractNumId w:val="5"/>
  </w:num>
  <w:num w:numId="11">
    <w:abstractNumId w:val="28"/>
  </w:num>
  <w:num w:numId="12">
    <w:abstractNumId w:val="27"/>
  </w:num>
  <w:num w:numId="13">
    <w:abstractNumId w:val="25"/>
  </w:num>
  <w:num w:numId="14">
    <w:abstractNumId w:val="29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13"/>
  </w:num>
  <w:num w:numId="19">
    <w:abstractNumId w:val="26"/>
  </w:num>
  <w:num w:numId="20">
    <w:abstractNumId w:val="9"/>
  </w:num>
  <w:num w:numId="21">
    <w:abstractNumId w:val="19"/>
  </w:num>
  <w:num w:numId="22">
    <w:abstractNumId w:val="14"/>
  </w:num>
  <w:num w:numId="23">
    <w:abstractNumId w:val="15"/>
  </w:num>
  <w:num w:numId="24">
    <w:abstractNumId w:val="32"/>
  </w:num>
  <w:num w:numId="25">
    <w:abstractNumId w:val="3"/>
  </w:num>
  <w:num w:numId="26">
    <w:abstractNumId w:val="30"/>
  </w:num>
  <w:num w:numId="27">
    <w:abstractNumId w:val="22"/>
  </w:num>
  <w:num w:numId="28">
    <w:abstractNumId w:val="0"/>
  </w:num>
  <w:num w:numId="29">
    <w:abstractNumId w:val="1"/>
  </w:num>
  <w:num w:numId="30">
    <w:abstractNumId w:val="12"/>
  </w:num>
  <w:num w:numId="31">
    <w:abstractNumId w:val="16"/>
  </w:num>
  <w:num w:numId="32">
    <w:abstractNumId w:val="24"/>
  </w:num>
  <w:num w:numId="33">
    <w:abstractNumId w:val="6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8"/>
    <w:rsid w:val="00031030"/>
    <w:rsid w:val="000501F5"/>
    <w:rsid w:val="00057153"/>
    <w:rsid w:val="00067F86"/>
    <w:rsid w:val="00092132"/>
    <w:rsid w:val="000B0E6A"/>
    <w:rsid w:val="000D6FB7"/>
    <w:rsid w:val="000E47D6"/>
    <w:rsid w:val="000F6D86"/>
    <w:rsid w:val="00102D19"/>
    <w:rsid w:val="0014357A"/>
    <w:rsid w:val="00145CD2"/>
    <w:rsid w:val="00191D44"/>
    <w:rsid w:val="001A2029"/>
    <w:rsid w:val="001B63D1"/>
    <w:rsid w:val="001C3E31"/>
    <w:rsid w:val="001E24F9"/>
    <w:rsid w:val="001E4596"/>
    <w:rsid w:val="001F395E"/>
    <w:rsid w:val="0025632C"/>
    <w:rsid w:val="00282D71"/>
    <w:rsid w:val="002B108C"/>
    <w:rsid w:val="002D6969"/>
    <w:rsid w:val="002E7815"/>
    <w:rsid w:val="002F0788"/>
    <w:rsid w:val="002F7C34"/>
    <w:rsid w:val="00372D99"/>
    <w:rsid w:val="003A4C28"/>
    <w:rsid w:val="003B09BF"/>
    <w:rsid w:val="004130B2"/>
    <w:rsid w:val="00424BC3"/>
    <w:rsid w:val="00446D6D"/>
    <w:rsid w:val="0046780B"/>
    <w:rsid w:val="00491927"/>
    <w:rsid w:val="00495E5D"/>
    <w:rsid w:val="004B5538"/>
    <w:rsid w:val="0052084B"/>
    <w:rsid w:val="005840CA"/>
    <w:rsid w:val="005A3270"/>
    <w:rsid w:val="005B7827"/>
    <w:rsid w:val="005C6D48"/>
    <w:rsid w:val="0060492E"/>
    <w:rsid w:val="00622F56"/>
    <w:rsid w:val="00667F19"/>
    <w:rsid w:val="0067619F"/>
    <w:rsid w:val="00680D2B"/>
    <w:rsid w:val="006970A0"/>
    <w:rsid w:val="006C37ED"/>
    <w:rsid w:val="006C6477"/>
    <w:rsid w:val="006D2C58"/>
    <w:rsid w:val="0072653F"/>
    <w:rsid w:val="00792CBC"/>
    <w:rsid w:val="007A1B06"/>
    <w:rsid w:val="007A3002"/>
    <w:rsid w:val="007A4253"/>
    <w:rsid w:val="007C25E4"/>
    <w:rsid w:val="007F35A7"/>
    <w:rsid w:val="0080567A"/>
    <w:rsid w:val="00832347"/>
    <w:rsid w:val="008469FF"/>
    <w:rsid w:val="008525F8"/>
    <w:rsid w:val="008D2374"/>
    <w:rsid w:val="008D5602"/>
    <w:rsid w:val="00941D8F"/>
    <w:rsid w:val="009466AB"/>
    <w:rsid w:val="009838F1"/>
    <w:rsid w:val="009853A8"/>
    <w:rsid w:val="009B4265"/>
    <w:rsid w:val="009C0E2D"/>
    <w:rsid w:val="00A12F56"/>
    <w:rsid w:val="00A35A8C"/>
    <w:rsid w:val="00A823A8"/>
    <w:rsid w:val="00A94C3B"/>
    <w:rsid w:val="00AA19F4"/>
    <w:rsid w:val="00AB7103"/>
    <w:rsid w:val="00AC5B98"/>
    <w:rsid w:val="00B03884"/>
    <w:rsid w:val="00B05482"/>
    <w:rsid w:val="00BA3206"/>
    <w:rsid w:val="00C031A1"/>
    <w:rsid w:val="00C142FF"/>
    <w:rsid w:val="00C325EE"/>
    <w:rsid w:val="00C4638E"/>
    <w:rsid w:val="00C61B2E"/>
    <w:rsid w:val="00C76A22"/>
    <w:rsid w:val="00CA2964"/>
    <w:rsid w:val="00D11511"/>
    <w:rsid w:val="00D117C7"/>
    <w:rsid w:val="00D1465F"/>
    <w:rsid w:val="00D43CEC"/>
    <w:rsid w:val="00D658D4"/>
    <w:rsid w:val="00D95742"/>
    <w:rsid w:val="00D95DBC"/>
    <w:rsid w:val="00D97C76"/>
    <w:rsid w:val="00DB6CE0"/>
    <w:rsid w:val="00DC1459"/>
    <w:rsid w:val="00DD1997"/>
    <w:rsid w:val="00DE3296"/>
    <w:rsid w:val="00E17CCC"/>
    <w:rsid w:val="00E30D82"/>
    <w:rsid w:val="00E5411E"/>
    <w:rsid w:val="00E75924"/>
    <w:rsid w:val="00E83E9D"/>
    <w:rsid w:val="00ED6775"/>
    <w:rsid w:val="00EE4768"/>
    <w:rsid w:val="00EF570C"/>
    <w:rsid w:val="00F24582"/>
    <w:rsid w:val="00F246E7"/>
    <w:rsid w:val="00F31DF6"/>
    <w:rsid w:val="00F4042C"/>
    <w:rsid w:val="00F46D22"/>
    <w:rsid w:val="00F76D13"/>
    <w:rsid w:val="00F8094B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2FFF23AB-B390-4121-AD8D-59546AD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8" w:hanging="10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5C6D48"/>
    <w:pPr>
      <w:keepNext/>
      <w:keepLines/>
      <w:spacing w:after="2" w:line="259" w:lineRule="auto"/>
      <w:ind w:left="577" w:hanging="10"/>
      <w:outlineLvl w:val="0"/>
    </w:pPr>
    <w:rPr>
      <w:rFonts w:eastAsia="Calibri" w:cs="Calibri"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3884"/>
    <w:pPr>
      <w:spacing w:after="3"/>
      <w:ind w:left="720" w:right="819"/>
      <w:contextualSpacing/>
      <w:jc w:val="both"/>
    </w:pPr>
  </w:style>
  <w:style w:type="character" w:styleId="a4">
    <w:name w:val="Hyperlink"/>
    <w:uiPriority w:val="99"/>
    <w:unhideWhenUsed/>
    <w:rsid w:val="00031030"/>
    <w:rPr>
      <w:color w:val="0000FF"/>
      <w:u w:val="single"/>
    </w:rPr>
  </w:style>
  <w:style w:type="paragraph" w:styleId="a5">
    <w:name w:val="No Spacing"/>
    <w:uiPriority w:val="1"/>
    <w:qFormat/>
    <w:rsid w:val="00031030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rsid w:val="00C76A2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C61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61B2E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9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C7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C6D48"/>
    <w:rPr>
      <w:rFonts w:eastAsia="Calibri" w:cs="Calibri"/>
      <w:i/>
      <w:color w:val="000000"/>
      <w:sz w:val="18"/>
      <w:szCs w:val="22"/>
      <w:lang w:val="en-US" w:eastAsia="en-US"/>
    </w:rPr>
  </w:style>
  <w:style w:type="paragraph" w:customStyle="1" w:styleId="Standard">
    <w:name w:val="Standard"/>
    <w:rsid w:val="006D2C5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E75924"/>
    <w:rPr>
      <w:rFonts w:cs="Times New Roman"/>
      <w:b/>
      <w:bCs/>
    </w:rPr>
  </w:style>
  <w:style w:type="paragraph" w:styleId="ab">
    <w:name w:val="footer"/>
    <w:basedOn w:val="a"/>
    <w:link w:val="ac"/>
    <w:rsid w:val="0067619F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7619F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825&amp;type=utchposob:common" TargetMode="External"/><Relationship Id="rId13" Type="http://schemas.openxmlformats.org/officeDocument/2006/relationships/hyperlink" Target="https://eos.belovokyzgty.ru/course/view.php?id=15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onomics.kuzst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os.belovokyzgty.ru/course/view.php?id=15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0374&amp;type=utchposob:common" TargetMode="External"/><Relationship Id="rId24" Type="http://schemas.openxmlformats.org/officeDocument/2006/relationships/hyperlink" Target="http://belovokyzgt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ibrary.kuzstu.ru/meto.php?n=90846&amp;type=utchposob:common" TargetMode="External"/><Relationship Id="rId19" Type="http://schemas.openxmlformats.org/officeDocument/2006/relationships/hyperlink" Target="https://elibrary.ru/contents.asp?titleid=862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825&amp;type=utchposob:common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s://elibrary.ru/contents.asp?titleid=7715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Hf0NKLyrR+8A0o405cvBvZ375yY=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BeBmBCDh6iowfd+9dR6r7V+CRFA=</DigestValue>
    </Reference>
  </SignedInfo>
  <SignatureValue>M72CABWYb4QmXGI8EpO1TQKnMY3jMkyuCD/bDfSxpZhVPVYHDc0RFp5TEckExQtJJm6GCMHMmSEP
BhRvcotuN2yb6EN6ccaGCHpoWCG1k8HA0Yag6h6unfTp6qw1anhsAcoYndhloP5xXxH6u+durcHL
cRqU2JZtKGyK7FAYL3LvG2ZGibUuSqZQ1272gqGL6xgqhVgAz54SDYOpzUdb3WHncL7oOgUMxBvb
XCbuD91SDFw00UsYypcqMQd/3F+pXGValSxm5j1T1VTpaYwG/7FT7bZoUq6KfX/+SO8TG2fsNYJL
nbdGnlf/ZpRwnBAU18yqgZbPsKEx0TZQqN+wSA==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BDWzccyDtN0ISgO/pjRw6WwYZxs=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pPifrXqzeNKIG1AbM8nhWHaMJRs=</DigestValue>
      </Reference>
      <Reference URI="/word/webSettings.xml?ContentType=application/vnd.openxmlformats-officedocument.wordprocessingml.webSettings+xml">
        <DigestMethod Algorithm="http://www.w3.org/2000/09/xmldsig#sha1"/>
        <DigestValue>UDeDe+d3ZnKLVB1pKRwmyCGsYuM=</DigestValue>
      </Reference>
      <Reference URI="/word/styles.xml?ContentType=application/vnd.openxmlformats-officedocument.wordprocessingml.styles+xml">
        <DigestMethod Algorithm="http://www.w3.org/2000/09/xmldsig#sha1"/>
        <DigestValue>W+X1IWMfORPA6RVIwo72cqDSdIU=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BIilD1+2Ibnt2bXAqtpzmm+Fb8c=</DigestValue>
      </Reference>
      <Reference URI="/word/endnotes.xml?ContentType=application/vnd.openxmlformats-officedocument.wordprocessingml.endnotes+xml">
        <DigestMethod Algorithm="http://www.w3.org/2000/09/xmldsig#sha1"/>
        <DigestValue>FJK+/pdB7h7FZz3TZvB4PhlRuRI=</DigestValue>
      </Reference>
      <Reference URI="/word/document.xml?ContentType=application/vnd.openxmlformats-officedocument.wordprocessingml.document.main+xml">
        <DigestMethod Algorithm="http://www.w3.org/2000/09/xmldsig#sha1"/>
        <DigestValue>4VeZdmk26qWQGCKJQKMHgWw6p/E=</DigestValue>
      </Reference>
      <Reference URI="/word/footnotes.xml?ContentType=application/vnd.openxmlformats-officedocument.wordprocessingml.footnotes+xml">
        <DigestMethod Algorithm="http://www.w3.org/2000/09/xmldsig#sha1"/>
        <DigestValue>HJCwMvjRrYsr73g3vH0o5OSZ5Ig=</DigestValue>
      </Reference>
      <Reference URI="/word/footer3.xml?ContentType=application/vnd.openxmlformats-officedocument.wordprocessingml.footer+xml">
        <DigestMethod Algorithm="http://www.w3.org/2000/09/xmldsig#sha1"/>
        <DigestValue>KsjD6cz8QukdPMrY0xhBGNVeSZw=</DigestValue>
      </Reference>
      <Reference URI="/word/footer1.xml?ContentType=application/vnd.openxmlformats-officedocument.wordprocessingml.footer+xml">
        <DigestMethod Algorithm="http://www.w3.org/2000/09/xmldsig#sha1"/>
        <DigestValue>1Q9H3r4yVCe3Cv9XQywyj2cEsxA=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zOMRm3ikaMdAMncdTbPib8lxb5k=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2024-05-23T05:48:43Z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2024-05-23T05:48:43Z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hq1DPKWpyI2QX1yQ7aFL1IcHWfw=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p2kMJ6gTGxTColxtgVeewc92SUw=</DigestValue>
    </Reference>
  </SignedInfo>
  <SignatureValue>u5c2fiBSdQemvR7bvCbh/xtnlkZC7a5WwKvEcQBf58h0rikU1ooWrogCI/4e2Xmde6SLx5HXNTJd
qOcxK0tns7wL175fbKDiNPjJ2i6C2mHAm2K8Q9oLL4QvLYCBnyTMs7MmnfIY/R8AR+1qpn7CYz4i
Pu1BwTtj54iDW/vhRus=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BDWzccyDtN0ISgO/pjRw6WwYZxs=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pPifrXqzeNKIG1AbM8nhWHaMJRs=</DigestValue>
      </Reference>
      <Reference URI="/word/webSettings.xml?ContentType=application/vnd.openxmlformats-officedocument.wordprocessingml.webSettings+xml">
        <DigestMethod Algorithm="http://www.w3.org/2000/09/xmldsig#sha1"/>
        <DigestValue>UDeDe+d3ZnKLVB1pKRwmyCGsYuM=</DigestValue>
      </Reference>
      <Reference URI="/word/styles.xml?ContentType=application/vnd.openxmlformats-officedocument.wordprocessingml.styles+xml">
        <DigestMethod Algorithm="http://www.w3.org/2000/09/xmldsig#sha1"/>
        <DigestValue>W+X1IWMfORPA6RVIwo72cqDSdIU=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BIilD1+2Ibnt2bXAqtpzmm+Fb8c=</DigestValue>
      </Reference>
      <Reference URI="/word/endnotes.xml?ContentType=application/vnd.openxmlformats-officedocument.wordprocessingml.endnotes+xml">
        <DigestMethod Algorithm="http://www.w3.org/2000/09/xmldsig#sha1"/>
        <DigestValue>FJK+/pdB7h7FZz3TZvB4PhlRuRI=</DigestValue>
      </Reference>
      <Reference URI="/word/document.xml?ContentType=application/vnd.openxmlformats-officedocument.wordprocessingml.document.main+xml">
        <DigestMethod Algorithm="http://www.w3.org/2000/09/xmldsig#sha1"/>
        <DigestValue>4VeZdmk26qWQGCKJQKMHgWw6p/E=</DigestValue>
      </Reference>
      <Reference URI="/word/footnotes.xml?ContentType=application/vnd.openxmlformats-officedocument.wordprocessingml.footnotes+xml">
        <DigestMethod Algorithm="http://www.w3.org/2000/09/xmldsig#sha1"/>
        <DigestValue>HJCwMvjRrYsr73g3vH0o5OSZ5Ig=</DigestValue>
      </Reference>
      <Reference URI="/word/footer3.xml?ContentType=application/vnd.openxmlformats-officedocument.wordprocessingml.footer+xml">
        <DigestMethod Algorithm="http://www.w3.org/2000/09/xmldsig#sha1"/>
        <DigestValue>KsjD6cz8QukdPMrY0xhBGNVeSZw=</DigestValue>
      </Reference>
      <Reference URI="/word/footer1.xml?ContentType=application/vnd.openxmlformats-officedocument.wordprocessingml.footer+xml">
        <DigestMethod Algorithm="http://www.w3.org/2000/09/xmldsig#sha1"/>
        <DigestValue>1Q9H3r4yVCe3Cv9XQywyj2cEsxA=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zOMRm3ikaMdAMncdTbPib8lxb5k=</DigestValue>
      </Reference>
    </Manifest>
    <SignatureProperties>
      <SignatureProperty Id="idSignatureTime" Target="#idPackageSignature">
        <mdssi:SignatureTime>
          <mdssi:Format>YYYY-MM-DDThh:mm:ssTZD</mdssi:Format>
          <mdssi:Value>2024-05-24T04:17:42Z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2024-05-24T04:17:42Z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U9uQ5v6yx/QTDw+R3PQUw4tBTTM=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NlweWTxlqfcG+OgUXtbjhGhgoUhfHJXGiG2iai1hsYmLdg1DupPZpRm9QWZQrnd2Oncy7sNT
    7txDk2dsPtUsBT7xx+aU1jg86jYfpwgnJpZl5QDNxnIpBkGnInPzEPBCnZdW0yva3M4YKERf
    biBdzjIioutGU9rFgn4z972mKpCpgrtAdzAoHobrhMGE9VS4puShbU/jPXmDq7+f6ag7CWRK
    k1ofv1UH8iGZjLnE8rCTzK9msL7Ii2VZIGSxjdrnsZ9Sp333xZCHz1Azfe69fblXUzSuUIEn
    wzCKkIbxL5F6ZqkGXUBPm/VFpa6p5OxczKzwhHxEsBcx9ADB83m3Xw==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0cq66S/XWBIWuoKsgVbA8sk8+tY=</DigestValue>
      </Reference>
      <Reference URI="/word/document.xml?ContentType=application/vnd.openxmlformats-officedocument.wordprocessingml.document.main+xml">
        <DigestMethod Algorithm="http://www.w3.org/2000/09/xmldsig#sha1"/>
        <DigestValue>4VeZdmk26qWQGCKJQKMHgWw6p/E=</DigestValue>
      </Reference>
      <Reference URI="/word/endnotes.xml?ContentType=application/vnd.openxmlformats-officedocument.wordprocessingml.endnotes+xml">
        <DigestMethod Algorithm="http://www.w3.org/2000/09/xmldsig#sha1"/>
        <DigestValue>FJK+/pdB7h7FZz3TZvB4PhlRuRI=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1Q9H3r4yVCe3Cv9XQywyj2cEsxA=</DigestValue>
      </Reference>
      <Reference URI="/word/footer2.xml?ContentType=application/vnd.openxmlformats-officedocument.wordprocessingml.footer+xml">
        <DigestMethod Algorithm="http://www.w3.org/2000/09/xmldsig#sha1"/>
        <DigestValue>BIilD1+2Ibnt2bXAqtpzmm+Fb8c=</DigestValue>
      </Reference>
      <Reference URI="/word/footer3.xml?ContentType=application/vnd.openxmlformats-officedocument.wordprocessingml.footer+xml">
        <DigestMethod Algorithm="http://www.w3.org/2000/09/xmldsig#sha1"/>
        <DigestValue>KsjD6cz8QukdPMrY0xhBGNVeSZw=</DigestValue>
      </Reference>
      <Reference URI="/word/footnotes.xml?ContentType=application/vnd.openxmlformats-officedocument.wordprocessingml.footnotes+xml">
        <DigestMethod Algorithm="http://www.w3.org/2000/09/xmldsig#sha1"/>
        <DigestValue>HJCwMvjRrYsr73g3vH0o5OSZ5Ig=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BDWzccyDtN0ISgO/pjRw6WwYZxs=</DigestValue>
      </Reference>
      <Reference URI="/word/settings.xml?ContentType=application/vnd.openxmlformats-officedocument.wordprocessingml.settings+xml">
        <DigestMethod Algorithm="http://www.w3.org/2000/09/xmldsig#sha1"/>
        <DigestValue>pPifrXqzeNKIG1AbM8nhWHaMJRs=</DigestValue>
      </Reference>
      <Reference URI="/word/styles.xml?ContentType=application/vnd.openxmlformats-officedocument.wordprocessingml.styles+xml">
        <DigestMethod Algorithm="http://www.w3.org/2000/09/xmldsig#sha1"/>
        <DigestValue>W+X1IWMfORPA6RVIwo72cqDSdIU=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UDeDe+d3ZnKLVB1pKRwmyCGsYuM=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2024-05-28T09:08:46Z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3558</Words>
  <Characters>20282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23793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4849679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https://elibrary.ru/contents.asp?titleid=7715</vt:lpwstr>
      </vt:variant>
      <vt:variant>
        <vt:lpwstr/>
      </vt:variant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https://economics.kuzstu.ru/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http://eso.belovokyzgty.ru/course/view.php?id=8</vt:lpwstr>
      </vt:variant>
      <vt:variant>
        <vt:lpwstr/>
      </vt:variant>
      <vt:variant>
        <vt:i4>6750333</vt:i4>
      </vt:variant>
      <vt:variant>
        <vt:i4>18</vt:i4>
      </vt:variant>
      <vt:variant>
        <vt:i4>0</vt:i4>
      </vt:variant>
      <vt:variant>
        <vt:i4>5</vt:i4>
      </vt:variant>
      <vt:variant>
        <vt:lpwstr>http://eso.belovokyzgty.ru/course/view.php?id=8</vt:lpwstr>
      </vt:variant>
      <vt:variant>
        <vt:lpwstr/>
      </vt:variant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https://urait.ru/bcode/468459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https://urait.ru/bcode/450347</vt:lpwstr>
      </vt:variant>
      <vt:variant>
        <vt:lpwstr/>
      </vt:variant>
      <vt:variant>
        <vt:i4>65545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https://e.lanbook.com/book/161082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http://library.kuzstu.ru/meto.php?n=90374&amp;type=utchposob:common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http://library.kuzstu.ru/meto.php?n=90846&amp;type=utchposob:common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http://library.kuzstu.ru/meto.php?n=90825&amp;type=utchposob:common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user</cp:lastModifiedBy>
  <cp:revision>27</cp:revision>
  <cp:lastPrinted>2023-06-14T02:59:00Z</cp:lastPrinted>
  <dcterms:created xsi:type="dcterms:W3CDTF">2021-11-08T06:34:00Z</dcterms:created>
  <dcterms:modified xsi:type="dcterms:W3CDTF">2024-05-03T06:29:00Z</dcterms:modified>
</cp:coreProperties>
</file>