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03" w:rsidRPr="00DA6BDB" w:rsidRDefault="00B42C03" w:rsidP="00B42C03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DA6BD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B42C03" w:rsidRPr="00DA6BDB" w:rsidRDefault="00B42C03" w:rsidP="00B42C03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DA6BD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42C03" w:rsidRPr="00DA6BDB" w:rsidRDefault="00B42C03" w:rsidP="00B42C03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DA6BD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443234" w:rsidRPr="00DA6BDB" w:rsidRDefault="00443234" w:rsidP="0044323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A6BD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43234" w:rsidRPr="00DA6BDB" w:rsidRDefault="00443234" w:rsidP="004432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43234" w:rsidRPr="00DA6BDB" w:rsidRDefault="00443234" w:rsidP="004432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43234" w:rsidRPr="00DA6BDB" w:rsidRDefault="00443234" w:rsidP="004432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43234" w:rsidRPr="00DA6BDB" w:rsidRDefault="00443234" w:rsidP="004432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735C232" wp14:editId="4467D753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715" w:rsidRPr="008469C4" w:rsidRDefault="00276715" w:rsidP="0027671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276715" w:rsidRPr="00276715" w:rsidRDefault="00276715" w:rsidP="00276715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276715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76715" w:rsidRPr="00276715" w:rsidRDefault="00276715" w:rsidP="00276715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276715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76715" w:rsidRPr="00276715" w:rsidRDefault="00276715" w:rsidP="00276715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276715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76715" w:rsidRPr="00276715" w:rsidRDefault="00276715" w:rsidP="00276715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276715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43234" w:rsidRPr="00276715" w:rsidRDefault="00276715" w:rsidP="0027671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6715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43234" w:rsidRPr="00DA6BDB" w:rsidRDefault="00443234" w:rsidP="0044323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DA6BD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43234" w:rsidRPr="00DA6BDB" w:rsidRDefault="00443234" w:rsidP="00443234">
      <w:pPr>
        <w:spacing w:after="565"/>
        <w:ind w:left="3116" w:right="-1"/>
        <w:rPr>
          <w:b/>
          <w:lang w:val="ru-RU"/>
        </w:rPr>
      </w:pPr>
    </w:p>
    <w:p w:rsidR="00443234" w:rsidRPr="00DA6BDB" w:rsidRDefault="00443234" w:rsidP="004432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234" w:rsidRPr="00DA6BDB" w:rsidRDefault="00443234" w:rsidP="004432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234" w:rsidRPr="00DA6BDB" w:rsidRDefault="00443234" w:rsidP="004432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234" w:rsidRPr="00DA6BDB" w:rsidRDefault="00443234" w:rsidP="004432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234" w:rsidRPr="00DA6BDB" w:rsidRDefault="00443234" w:rsidP="004432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1743" w:rsidRPr="00DA6BDB" w:rsidRDefault="00443234" w:rsidP="004432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6BD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Геология </w:t>
      </w: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821743" w:rsidRPr="00DA6BDB" w:rsidRDefault="00821743" w:rsidP="00821743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821743" w:rsidRPr="00DA6BDB" w:rsidRDefault="00821743" w:rsidP="008217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C099D" w:rsidRPr="00DA6BDB" w:rsidRDefault="00DC099D" w:rsidP="00DC099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099D" w:rsidRPr="00DA6BDB" w:rsidRDefault="00DC099D" w:rsidP="00DC099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7671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C03" w:rsidRPr="00DA6BDB" w:rsidRDefault="00B42C03" w:rsidP="00821743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821743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6BDB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7671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21743" w:rsidRPr="00DA6BDB" w:rsidRDefault="00821743" w:rsidP="0054019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A6BD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0F2337" w:rsidRPr="00DA6BD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A6BDB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Возная </w:t>
      </w:r>
      <w:r w:rsidR="00721FF6" w:rsidRPr="00DA6BDB">
        <w:rPr>
          <w:rFonts w:ascii="Times New Roman" w:hAnsi="Times New Roman" w:cs="Times New Roman"/>
          <w:sz w:val="24"/>
          <w:szCs w:val="24"/>
          <w:lang w:val="ru-RU"/>
        </w:rPr>
        <w:t>А.А.</w:t>
      </w:r>
    </w:p>
    <w:p w:rsidR="00821743" w:rsidRPr="00DA6BDB" w:rsidRDefault="00821743" w:rsidP="0044323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44323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21743" w:rsidRPr="00DA6BDB" w:rsidRDefault="00821743" w:rsidP="0044323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B31A71" w:rsidRDefault="00B31A71" w:rsidP="00B31A7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21743" w:rsidRPr="00DA6BDB" w:rsidRDefault="00B31A71" w:rsidP="00B31A7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821743" w:rsidRPr="00DA6BDB" w:rsidRDefault="00821743" w:rsidP="00443234">
      <w:pPr>
        <w:spacing w:after="0" w:line="240" w:lineRule="auto"/>
        <w:ind w:left="284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0F2337" w:rsidRPr="00DA6BDB" w:rsidRDefault="00821743" w:rsidP="00821743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85E67" w:rsidRPr="00DA6BD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7B0F06" w:rsidRPr="00DA6BDB" w:rsidRDefault="000251EA" w:rsidP="00821743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"Геология", соотнесенных с планируемыми результатами освоения образовательной программы</w:t>
      </w: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0D2D" w:rsidRPr="00DA6BDB" w:rsidRDefault="00A00D2D" w:rsidP="00AC7BBB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67A4F" w:rsidRPr="00DA6BDB" w:rsidRDefault="00B67A4F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B67A4F" w:rsidRPr="00DA6BDB" w:rsidRDefault="00B67A4F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ОПК-3 - Способен применять методы геолого-промышленной оценки месторождений твердых полезных ископаемых, горных отводов.</w:t>
      </w:r>
    </w:p>
    <w:p w:rsidR="00DA4A0A" w:rsidRPr="00DA6BDB" w:rsidRDefault="00B67A4F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ОПК-4 - 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недр.</w:t>
      </w:r>
    </w:p>
    <w:p w:rsidR="001142BC" w:rsidRPr="00DA6BDB" w:rsidRDefault="001142BC" w:rsidP="00AC7BBB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724D7" w:rsidRPr="00DA6BDB" w:rsidRDefault="008724D7" w:rsidP="00AC7BBB">
      <w:pPr>
        <w:pStyle w:val="1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724D7" w:rsidRPr="00DA6BDB" w:rsidRDefault="008724D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D739C" w:rsidRPr="00DA6BDB" w:rsidRDefault="006D739C" w:rsidP="006D73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Применяет методы геолого-промышленной оценки твердых полезных ископаемых при эксплуатационной разведке и разработке месторождений.</w:t>
      </w:r>
    </w:p>
    <w:p w:rsidR="006D739C" w:rsidRPr="00DA6BDB" w:rsidRDefault="006D739C" w:rsidP="006D73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Оценивает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недр.</w:t>
      </w:r>
    </w:p>
    <w:p w:rsidR="006D739C" w:rsidRPr="00DA6BDB" w:rsidRDefault="006D739C" w:rsidP="006D739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D739C" w:rsidRPr="00DA6BDB" w:rsidRDefault="00887DF2" w:rsidP="006D73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Знать:</w:t>
      </w:r>
      <w:r w:rsidR="006D739C"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D739C" w:rsidRPr="00DA6BDB" w:rsidRDefault="006D739C" w:rsidP="006D739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принципы разведки и геолого-промышленной оценки месторождений полезных ископаемых; </w:t>
      </w:r>
    </w:p>
    <w:p w:rsidR="006D739C" w:rsidRPr="00DA6BDB" w:rsidRDefault="006D739C" w:rsidP="006D739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строение и состав земной коры, её структурные элементы, основные геологические процессы и их продукты, основные понятия учения о месторождений полезных ископаемых, генетические и промышленные типы месторождений полезных ископаемых, гидрогеологические и инженерно-геологические факторы освоения месторождений полезных ископаемых.</w:t>
      </w:r>
    </w:p>
    <w:p w:rsidR="006D739C" w:rsidRPr="00DA6BDB" w:rsidRDefault="00887DF2" w:rsidP="006D73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Уметь:</w:t>
      </w:r>
      <w:r w:rsidR="006D739C"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D739C" w:rsidRPr="00DA6BDB" w:rsidRDefault="006D739C" w:rsidP="006D739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работать с материалами геологоразведочных работ; </w:t>
      </w:r>
    </w:p>
    <w:p w:rsidR="006D739C" w:rsidRPr="00DA6BDB" w:rsidRDefault="006D739C" w:rsidP="006D739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работать с геологической литературой; определять водно-физические и физико-механические характеристики горных пород.</w:t>
      </w:r>
    </w:p>
    <w:p w:rsidR="006D739C" w:rsidRPr="00DA6BDB" w:rsidRDefault="00887DF2" w:rsidP="006D73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Владеть:</w:t>
      </w:r>
      <w:r w:rsidR="006D739C"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D739C" w:rsidRPr="00DA6BDB" w:rsidRDefault="006D739C" w:rsidP="006D739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навыками анализа структурно-морфологических условий освоения месторождений полезных ископаемых.</w:t>
      </w:r>
    </w:p>
    <w:p w:rsidR="006D739C" w:rsidRPr="00DA6BDB" w:rsidRDefault="006D739C" w:rsidP="006D739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навыками диагностики и приёмами описания минералов, горных пород и руд; методами инженерно-геологической оценки горных пород.</w:t>
      </w:r>
    </w:p>
    <w:p w:rsidR="001142BC" w:rsidRPr="00DA6BDB" w:rsidRDefault="001142BC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0D2D" w:rsidRPr="00DA6BDB" w:rsidRDefault="00A00D2D" w:rsidP="00AC7BBB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Место дисциплины "Геология" в структуре ОПОП специалитета</w:t>
      </w: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Для освоения дисциплины необходимо владеть знаниями умениями, навыками, полученными в рамках среднего общего образования и (или) среднего специального и (или) дополнительного профессионального образования.</w:t>
      </w: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рабочей программе.</w:t>
      </w: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0D2D" w:rsidRPr="00DA6BDB" w:rsidRDefault="00A00D2D" w:rsidP="00AC7BBB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Объем дисциплины "Геология"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C237D" w:rsidRPr="00DA6BDB" w:rsidRDefault="00CC237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0D2D" w:rsidRPr="00DA6BDB" w:rsidRDefault="00CC237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Общая трудоемкость дисциплины "Геология" составляет 9 зачетных единиц, 324 часа.</w:t>
      </w:r>
    </w:p>
    <w:p w:rsidR="00CC237D" w:rsidRPr="00DA6BDB" w:rsidRDefault="00CC237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99"/>
        <w:gridCol w:w="1038"/>
        <w:gridCol w:w="937"/>
        <w:gridCol w:w="765"/>
      </w:tblGrid>
      <w:tr w:rsidR="007B0F06" w:rsidRPr="00DA6BDB" w:rsidTr="00721FF6">
        <w:trPr>
          <w:trHeight w:val="267"/>
        </w:trPr>
        <w:tc>
          <w:tcPr>
            <w:tcW w:w="65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B0F06" w:rsidRPr="00DA6BDB" w:rsidTr="00721FF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B0F0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Курс 1/Семестр 1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B0F0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A00D2D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7B0F06" w:rsidRPr="00540193" w:rsidTr="00721FF6">
        <w:trPr>
          <w:trHeight w:val="483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B0F0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0251EA" w:rsidP="00AC7BB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0F06" w:rsidRPr="00DA6BDB" w:rsidRDefault="007B0F0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540193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128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Курс 1/Семестр 2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721FF6" w:rsidRPr="00540193" w:rsidTr="00721FF6">
        <w:trPr>
          <w:trHeight w:val="483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540193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92</w:t>
            </w:r>
          </w:p>
        </w:tc>
      </w:tr>
      <w:tr w:rsidR="00721FF6" w:rsidRPr="00DA6BDB" w:rsidTr="00721FF6">
        <w:trPr>
          <w:trHeight w:val="267"/>
        </w:trPr>
        <w:tc>
          <w:tcPr>
            <w:tcW w:w="6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CC237D" w:rsidRPr="00DA6BDB" w:rsidRDefault="00CC237D" w:rsidP="00AC7BB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7B0F06" w:rsidRPr="00DA6BDB" w:rsidRDefault="000251EA" w:rsidP="00AC7BBB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Содержание дисциплины "Геология", структурированное по разделам (темам)</w:t>
      </w:r>
    </w:p>
    <w:p w:rsidR="00A00D2D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B0F06" w:rsidRPr="00DA6BDB" w:rsidRDefault="00A00D2D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4.1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0251EA" w:rsidRPr="00DA6BD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9E45C7" w:rsidRPr="00DA6BDB" w:rsidRDefault="009E45C7" w:rsidP="00AC7BB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929"/>
        <w:gridCol w:w="435"/>
        <w:gridCol w:w="434"/>
        <w:gridCol w:w="541"/>
      </w:tblGrid>
      <w:tr w:rsidR="009E45C7" w:rsidRPr="00DA6BDB" w:rsidTr="00347AD2">
        <w:trPr>
          <w:trHeight w:val="483"/>
        </w:trPr>
        <w:tc>
          <w:tcPr>
            <w:tcW w:w="79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E45C7" w:rsidRPr="00DA6BDB" w:rsidTr="00347AD2">
        <w:trPr>
          <w:trHeight w:val="2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E45C7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 семестр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45C7" w:rsidRPr="00540193" w:rsidTr="00347AD2">
        <w:trPr>
          <w:trHeight w:val="252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1. Основные сведения о Земле, геологические процессы и результаты их деятельности, геология месторождений полезных ископаемых.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347AD2">
        <w:trPr>
          <w:trHeight w:val="160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1.1. Земля в космическом пространстве, форма, размеры, физические характеристики</w:t>
            </w:r>
          </w:p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Земли, геофизические поля; строение Земли: внешние и внутренние оболочки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54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1.2. Земная кора, структурные элементы земной коры различных типов; химический и минеральный состав земной коры.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48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1.3. Строение и состав мантии и ядра, природа геодинамики недр, формирование земной коры с позиции фиксизма, пульсационная гипотеза с позиции плюм- и плейттектоники.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48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1.4. Абсолютный и относительный возраст горных пород, методы определения; геохронологическая и стратиграфическая шкалы Земли.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345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1.5. Классификация геологических процессов: эндогенные и экзогенные процессы. Магматизм: химический состав магм; плутонизм, гипабиссальный магматизм, вулканизм, формы залегания магматических тел; магматические горные породы.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455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1.6. Экзогенные геологические процессы: выветривание, деятельность ветра, поверхностных текучих вод, подземных вод, льда, морей и океанов, озёр и болот, гравитационные процессы на склонах. Виды деятельности экзогенных процессов: разрушение, перенос (денудация), отложение (аккумуляция) разрушенного материала.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67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1.7. Образование осадочных горных пород, стадии литогенеза, метагенез.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699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1.8. Фазы образования угля: торфообразование, углефикация; петрографический состав угля; физические и физико-механические свойства, технический анализ углей, промышленно-генетическая классификация углей ГОСТ 25543-2013.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299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1.9. Тектонические движения: колебательные и дислокационные; понятие о первичных и тектонически нарушенных формах залегания геологических тел; наклонное залегание слоёв осадочных пород, элементы залегания.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139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1.10. Складчатые (пликативные) формы залегания горных пород, морфологические элементы складок, классификации складок.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189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1.11. Разрывные (дизъюнктивные) формы залегания горных пород, морфологические элементы разрывных нарушений со смещением блоков (разломов), классификация разломов; трещиноватость горных пород. Землетрясения.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21FF6" w:rsidRPr="00DA6BDB" w:rsidTr="00347AD2">
        <w:trPr>
          <w:trHeight w:val="72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1.12. Метаморфизм, факторы и виды метаморфизма; метасоматоз; метаморфические и метасоматические горные породы.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774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1.13. Основные понятия учения о месторождениях полезных ископаемых: полезное ископаемое, месторождение полезных ископаемых; классификации полезных ископаемых по промышленному использованию; морфология и условия залегания тел полезных ископаемых; вещественный состав и качественные характеристики полезных ископаемых.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699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1.14. Факторы, определяющие условия образования и размещения месторождений в земной коре; генетическая классификация месторождений полезных ископаемых, Месторождения углей; Кузнецкий угленосный бассейн.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21FF6" w:rsidRPr="00DA6BDB" w:rsidTr="00347AD2">
        <w:trPr>
          <w:trHeight w:val="267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721FF6" w:rsidRPr="00DA6BDB" w:rsidTr="00347AD2">
        <w:trPr>
          <w:trHeight w:val="267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 семестр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540193" w:rsidTr="00347AD2">
        <w:trPr>
          <w:trHeight w:val="267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2. Разведка и геолого-промышленная оценка месторождений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347AD2">
        <w:trPr>
          <w:trHeight w:val="699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2.1. Стадийность геологоразведочных работ, принципы разведки, задачи стадий разведки; методы, технические средства и системы разведки, расположение разведочных выработок, оконтуривание тел полезных ископаемых, опробование.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344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2.2. Задачи геолого-промышленной оценки месторождений на разных этапах и стадиях геологического изучения недр, понятие о кондициях, запасы и прогнозные ресурсы полезных ископаемых, классификация запасов по промышленной значимости и степени изученности.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385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2.3. Подготовленность месторождений полезных ископаемых для промышленного освоения, подсчёт запасов; особенности разведки твёрдых горючих ископаемых; пространственно-морфологические факторы и показатели освоения угольных месторождений.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67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3. Гидрогеология и инженерная геология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3.1. Виды воды в горных породах; теории происхождения подземных вод; состав и свойства подземных вод, классификация подземных вод по химическому составу, степени минерализации, степени жёсткости, агрессивные свойства подземных вод.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3.2. Строение подземной гидросферы, классификация подземных вод по условиям геологического залегания, по характеру вмещающей среды, гидравлическому состоянию.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270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3.3. Движение подземных вод, режимы фильтрации, законы фильтрации; водопроницаемость горных пород, методы оценки водопроницаемости; описание движения подземных вод к вертикальным и горизонтальным дренам.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3.4. Факторы, влияющие на обводнённость горных предприятий, методы определения водопритоков в горные выработки, гидрогеологическая 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классификация месторождений, осушение шахтных и карьерных полей.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3.5. Изучение гидрогеологических условий освоения месторождений, гидрогеологические исследования при разведке и эксплуатации месторождений.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3.6. Инженерная петрография. Инженерно-геологические классификации горных пород; понятие о грунтах, принципы классифицирования грунтов по ГОСТ 25100-2011; инженерно-геологические особенности скальных горных пород (грунтов), физикомеханические свойства и горнотехнические характеристики.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3.7. Инженерно-геологические особенности дисперсных горных пород (грунтов), компонентный состав и его влияние на свойства дисперсных грунтов, связные (глинистые) и несвязные (раздельнозернистые) грунты, физико-механические свойства и горнотехнические характеристики; мёрзлые грунты; техногенные грунты, способы улучшения свойств грунтов.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3.8. Основы инженерной геологии массивов горных пород: понятие о массиве, различие свойств пород в образце и массиве, инженерно-геологическая типизация массивов горных пород.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3.9. Геодинамическая обстановка производства горных работ; опасные горно-геологические явления при разработке месторождений подземным и открытым способом.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21FF6" w:rsidRPr="00DA6BDB" w:rsidTr="00347AD2">
        <w:trPr>
          <w:trHeight w:val="23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3.10. Инженерно-геологические исследования на стадиях разведки и эксплуатации; особенности инженерно-геологических исследований при подземной и открытой разработке месторождений.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67"/>
        </w:trPr>
        <w:tc>
          <w:tcPr>
            <w:tcW w:w="7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E45C7" w:rsidRPr="00DA6BDB" w:rsidRDefault="009E45C7" w:rsidP="00AC7BB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E45C7" w:rsidRPr="00DA6BDB" w:rsidRDefault="00AC7BBB" w:rsidP="00AC7BBB">
      <w:pPr>
        <w:pStyle w:val="a4"/>
        <w:numPr>
          <w:ilvl w:val="1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E45C7" w:rsidRPr="00DA6BDB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9E45C7" w:rsidRPr="00DA6BDB" w:rsidRDefault="009E45C7" w:rsidP="00AC7BBB">
      <w:pPr>
        <w:spacing w:after="0" w:line="240" w:lineRule="auto"/>
        <w:ind w:left="1119" w:right="0" w:firstLine="0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84"/>
        <w:gridCol w:w="662"/>
        <w:gridCol w:w="492"/>
        <w:gridCol w:w="701"/>
      </w:tblGrid>
      <w:tr w:rsidR="009E45C7" w:rsidRPr="00DA6BDB" w:rsidTr="00347AD2">
        <w:trPr>
          <w:trHeight w:val="483"/>
        </w:trPr>
        <w:tc>
          <w:tcPr>
            <w:tcW w:w="74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Трудоемкость</w:t>
            </w:r>
          </w:p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 часах</w:t>
            </w:r>
          </w:p>
        </w:tc>
      </w:tr>
      <w:tr w:rsidR="009E45C7" w:rsidRPr="00DA6BDB" w:rsidTr="00347AD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E45C7" w:rsidRPr="00DA6BDB" w:rsidTr="00347AD2">
        <w:trPr>
          <w:trHeight w:val="41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 семестр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1 Диагностические свойства минералов.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2 Важнейшие породообразующие и рудные минералы.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3 Магматические горные породы.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101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4 Осадочные горные породы.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5 Метаморфические и метасоматические горные породы.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 семестр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21FF6" w:rsidRPr="00DA6BDB" w:rsidTr="00347AD2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6 Исследование гранулометрического состава дисперсных горных пород (грунтов).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7 Исследование водопроницаемости дисперсных горных пород (грунтов).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№ 8 Исследование плотности и пористости дисперсных горных пород (грунтов).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10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9 Исследование показателей влажности и консистенции глинистых горных пород (грунтов).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82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14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№ 10 Исследование механических (деформационных и прочностных) свойств дисперсных горных пород (грунтов).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11 Структурный анализ геологической карты и построение геологического разреза.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21FF6" w:rsidRPr="00DA6BDB" w:rsidTr="00347AD2">
        <w:trPr>
          <w:trHeight w:val="267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№ 12 Морфология угольных пластов и тектоника шахтных и карьерных полей.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76B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21FF6" w:rsidRPr="00DA6BDB" w:rsidTr="00347AD2">
        <w:trPr>
          <w:trHeight w:val="23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DA6BDB" w:rsidRDefault="00721FF6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1FF6" w:rsidRPr="00F076B3" w:rsidRDefault="00721FF6" w:rsidP="007E4A5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E45C7" w:rsidRPr="00DA6BDB" w:rsidRDefault="009E45C7" w:rsidP="00AC7BB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E45C7" w:rsidRPr="00DA6BDB" w:rsidRDefault="009E45C7" w:rsidP="00AC7BBB">
      <w:pPr>
        <w:pStyle w:val="a4"/>
        <w:numPr>
          <w:ilvl w:val="1"/>
          <w:numId w:val="40"/>
        </w:numPr>
        <w:tabs>
          <w:tab w:val="left" w:pos="0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 (модулю)</w:t>
      </w:r>
    </w:p>
    <w:p w:rsidR="009E45C7" w:rsidRPr="00DA6BDB" w:rsidRDefault="009E45C7" w:rsidP="00AC7BBB">
      <w:pPr>
        <w:tabs>
          <w:tab w:val="left" w:pos="0"/>
          <w:tab w:val="left" w:pos="851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39"/>
        <w:gridCol w:w="557"/>
        <w:gridCol w:w="630"/>
        <w:gridCol w:w="713"/>
      </w:tblGrid>
      <w:tr w:rsidR="009E45C7" w:rsidRPr="00DA6BDB" w:rsidTr="00347AD2">
        <w:trPr>
          <w:trHeight w:val="23"/>
        </w:trPr>
        <w:tc>
          <w:tcPr>
            <w:tcW w:w="74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Вид СРС</w:t>
            </w:r>
          </w:p>
        </w:tc>
        <w:tc>
          <w:tcPr>
            <w:tcW w:w="1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Трудоемкость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в часах</w:t>
            </w:r>
          </w:p>
        </w:tc>
      </w:tr>
      <w:tr w:rsidR="009E45C7" w:rsidRPr="00DA6BDB" w:rsidTr="00347AD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E45C7" w:rsidRPr="00DA6BDB" w:rsidTr="00347AD2">
        <w:trPr>
          <w:trHeight w:val="23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 семестр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45C7" w:rsidRPr="00DA6BDB" w:rsidTr="00347AD2">
        <w:trPr>
          <w:trHeight w:val="23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 Изучение раздела 1.Основные сведения о Земле, геологические процессы и результаты их деятельности, геология месторождений полезных ископаемых.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82</w:t>
            </w: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2. Оформление отчётов и подготовка к защите лабораторных работ.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 Выполнение контрольной работы № 1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  <w:tr w:rsidR="009E45C7" w:rsidRPr="00DA6BDB" w:rsidTr="00347AD2">
        <w:trPr>
          <w:trHeight w:val="23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128</w:t>
            </w: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 семестр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1. Изучение раздела 2. Разведка и геолого-промышленная оценка месторождений.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28</w:t>
            </w: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2. Изучение раздела 3. Гидрогеология и инженерная геология.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28</w:t>
            </w: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3. Оформление отчётов и подготовка к защите лабораторных работ.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9E45C7" w:rsidRPr="00DA6BDB" w:rsidTr="00347AD2">
        <w:trPr>
          <w:trHeight w:val="267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4. Выполнение контрольной работы № 2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9E45C7" w:rsidRPr="00DA6BDB" w:rsidTr="00347AD2">
        <w:trPr>
          <w:trHeight w:val="23"/>
        </w:trPr>
        <w:tc>
          <w:tcPr>
            <w:tcW w:w="7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92</w:t>
            </w:r>
          </w:p>
        </w:tc>
      </w:tr>
    </w:tbl>
    <w:p w:rsidR="009E45C7" w:rsidRPr="00DA6BDB" w:rsidRDefault="009E45C7" w:rsidP="00AC7BB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E45C7" w:rsidRPr="00DA6BDB" w:rsidRDefault="009E45C7" w:rsidP="00AC7BBB">
      <w:pPr>
        <w:pStyle w:val="a4"/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Фонд оценочных средств для проведения промежуточной аттестации обучающихся по дисциплине "Геология", структурированное по разделам (темам)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5.1. Паспорт фонда оценочных средств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582"/>
        <w:gridCol w:w="2091"/>
        <w:gridCol w:w="3011"/>
        <w:gridCol w:w="961"/>
      </w:tblGrid>
      <w:tr w:rsidR="009E45C7" w:rsidRPr="00DA6BDB" w:rsidTr="00347AD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E45C7" w:rsidRPr="00DA6BDB" w:rsidTr="00347AD2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</w:t>
            </w:r>
            <w:r w:rsidR="001142BC" w:rsidRPr="00DA6BDB">
              <w:rPr>
                <w:rFonts w:ascii="Times New Roman" w:hAnsi="Times New Roman" w:cs="Times New Roman"/>
                <w:sz w:val="22"/>
                <w:lang w:val="ru-RU"/>
              </w:rPr>
              <w:t>или отчет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по лабораторным работам.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ОПК-3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2047" w:rsidRPr="00DA6BDB" w:rsidRDefault="008B2047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Применяет методы геолого-промышленной оценки твердых полезных ископаемых при эксплуатационной разведке и разработке месторождений.</w:t>
            </w:r>
          </w:p>
          <w:p w:rsidR="009E45C7" w:rsidRPr="00DA6BDB" w:rsidRDefault="009E45C7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2047" w:rsidRPr="00DA6BDB" w:rsidRDefault="00887DF2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8B2047"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B2047" w:rsidRPr="00DA6BDB" w:rsidRDefault="008B2047" w:rsidP="008B2047">
            <w:pPr>
              <w:numPr>
                <w:ilvl w:val="0"/>
                <w:numId w:val="38"/>
              </w:numPr>
              <w:tabs>
                <w:tab w:val="left" w:pos="15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принципы разведки и геолого-промышленной оценки месторождений полезных ископаемых; </w:t>
            </w:r>
          </w:p>
          <w:p w:rsidR="008B2047" w:rsidRPr="00DA6BDB" w:rsidRDefault="00887DF2" w:rsidP="008B2047">
            <w:pPr>
              <w:tabs>
                <w:tab w:val="left" w:pos="15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8B2047"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B2047" w:rsidRPr="00DA6BDB" w:rsidRDefault="008B2047" w:rsidP="008B2047">
            <w:pPr>
              <w:numPr>
                <w:ilvl w:val="0"/>
                <w:numId w:val="38"/>
              </w:numPr>
              <w:tabs>
                <w:tab w:val="left" w:pos="15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работать с материалами геологоразведочных работ; </w:t>
            </w:r>
          </w:p>
          <w:p w:rsidR="008B2047" w:rsidRPr="00DA6BDB" w:rsidRDefault="00887DF2" w:rsidP="008B2047">
            <w:pPr>
              <w:tabs>
                <w:tab w:val="left" w:pos="15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8B2047"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9E45C7" w:rsidRPr="00DA6BDB" w:rsidRDefault="008B2047" w:rsidP="008B2047">
            <w:pPr>
              <w:numPr>
                <w:ilvl w:val="0"/>
                <w:numId w:val="38"/>
              </w:numPr>
              <w:tabs>
                <w:tab w:val="left" w:pos="154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навыками анализа структурно-морфологических условий освоения месторождений полезных ископаемых.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9E45C7" w:rsidRPr="00540193" w:rsidTr="00347AD2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ОПК-4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2047" w:rsidRPr="00DA6BDB" w:rsidRDefault="008B2047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Оценивает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рациональному и комплексному освоению георесурсного потенциала недр.</w:t>
            </w:r>
          </w:p>
          <w:p w:rsidR="009E45C7" w:rsidRPr="00DA6BDB" w:rsidRDefault="009E45C7" w:rsidP="008B2047">
            <w:pPr>
              <w:spacing w:after="0" w:line="240" w:lineRule="auto"/>
              <w:ind w:left="81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2047" w:rsidRPr="00DA6BDB" w:rsidRDefault="00887DF2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8B2047"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B2047" w:rsidRPr="00DA6BDB" w:rsidRDefault="008B2047" w:rsidP="008B2047">
            <w:pPr>
              <w:numPr>
                <w:ilvl w:val="0"/>
                <w:numId w:val="38"/>
              </w:num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строение и состав земной коры, её структурные элементы, основные геологические процессы и их продукты, основные понятия учения о месторождений полезных ископаемых, генетические и промышленные типы месторождений полезных ископаемых, 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гидрогеологические и инженерно-геологические факторы освоения месторождений полезных ископаемых.</w:t>
            </w:r>
          </w:p>
          <w:p w:rsidR="008B2047" w:rsidRPr="00DA6BDB" w:rsidRDefault="00887DF2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8B2047"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B2047" w:rsidRPr="00DA6BDB" w:rsidRDefault="008B2047" w:rsidP="008B2047">
            <w:pPr>
              <w:numPr>
                <w:ilvl w:val="0"/>
                <w:numId w:val="38"/>
              </w:num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работать с геологической литературой; определять водно-физические и физико-механические характеристики горных пород.</w:t>
            </w:r>
          </w:p>
          <w:p w:rsidR="008B2047" w:rsidRPr="00DA6BDB" w:rsidRDefault="00887DF2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8B2047"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9E45C7" w:rsidRPr="00DA6BDB" w:rsidRDefault="008B2047" w:rsidP="008B204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- навыками диагностики и приёмами описания минералов, горных пород и руд; методами инженерно-геологической оценки горных пород. 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45C7" w:rsidRPr="00540193" w:rsidTr="00347AD2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9E45C7" w:rsidRPr="00DA6BDB" w:rsidRDefault="009E45C7" w:rsidP="00AC7B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E45C7" w:rsidRPr="00DA6BDB" w:rsidRDefault="009E45C7" w:rsidP="00AC7BB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КузГТУ.</w:t>
      </w:r>
    </w:p>
    <w:p w:rsidR="007B0F06" w:rsidRPr="00DA6BDB" w:rsidRDefault="000251EA" w:rsidP="00AC7BB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5.2.1. Оценочные средства при текущей аттестации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(практических) занятиях в контрольные недели в виде ответов на вопросы при защите лабораторных (практических) работ и индивидуальных заданий.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При проведении опроса по контрольным вопросам обучающимся будет задано 5 вопросов, на которые они должны дать ответы. Например: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Раздел 1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Какие процессы приводят к образованию минералов?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Что такое горная порода?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3. Назовите диагностические признаки горных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4. Дайте определение осадочной горной породе.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5. Опишите стадии литогенеза, метагенез.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Раздел 2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Стадии и этапы геологоразведочных работ.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Технические средства и системы разведки.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3. Кондиции, запасы и прогнозные ресурсы.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4. Особенности разведки твёрдых горючих ископаемых.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5. Пространственно-морфологические факторы угольных месторождений.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Раздел 3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От чего зависят форма, крутизна интегральной кривой гранулометрического состава?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Методы определения коэффициента фильтрации, общие их достоинства и недостатки.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3. Физическая сущность плотности. От чего она зависит и чем отличается от плотности частиц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породы?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lastRenderedPageBreak/>
        <w:t>4. Почему число пластичности глинистых пород используется для классификации глинистых пород?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5. Как можно охарактеризовать деформационные свойства песчаных и глинистых пород по их компрессионным кривым?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20 баллов в зависимости от правильности и полноты данного ответа.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При проведении компьютерного тестирования обучающимся необходимо ответить на 20 тестовых вопросов. Например: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Раздел 1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Твердость минерала соответствует … по шкале Мооса, если он оставляет царапину на ногте, но гвоздь на нем следа не оставляет: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а) 1,5; б) 2,5; в) 3,5; г) 4,5.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Раздел 2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Пластовое залегание твердых полезных ископаемых характеризуется: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а) увеличенным размером по вертикальному измерению и уменьшенными размерами по двум горизонтальным измерениям;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б) увеличенным размером по вертикальному измерению и одному из горизонтальных измерений и уменьшенным размером по второму горизонтальному измерению;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в) увеличенными размерами по горизонтальным измерениям и уменьшенными размерами по вертикальному измерению.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Раздел 3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Линия, перпендикулярная к линии простирания, лежащая в плоскости пласта и направленная в сторону его падения, называется: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а) линия скрещения; б) линия простирания; в) линия падения; г) азимут падения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5 баллов.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При защите отчетов по практическим (лабораторным) работам, предусмотренным в разделе 4,  обучающиеся должны представить выполненные и оформленные отчеты по практическим (лабораторным)  работам и ответить на 5 вопросов по каждому отчету. Отчет по каждой практической (лабораторной)  работе должен иметь следующую структуру: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Титульный лист по образцу.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Цель практической (лабораторной) работы.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3. Приборы и принадлежности.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4. Схему или рисунок установки, а также рисунки, поясняющие вывод рабочих формул.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5. Основные расчетные формулы с обязательным пояснением величин, входящих в формулу.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6. Таблицы.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7. Примеры расчета.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8. Если требуется по заданию – графики и диаграммы.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9. Вывод по практической (лабораторной) работе.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Перечень вопросов, выносимых на защиту отчета по практическим (лабораторным) работам,  приведен в методических указаниях. Кроме того, обучающиеся должны владеть материалом,  представленным в отчетах по практическим (лабораторным) работам, и способны обосновать все принятые решения.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20 баллов в зависимости от правильности и полноты данного ответа.</w:t>
      </w:r>
    </w:p>
    <w:p w:rsidR="009E45C7" w:rsidRPr="00DA6BDB" w:rsidRDefault="009E45C7" w:rsidP="00AC7BB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800"/>
        <w:gridCol w:w="1801"/>
        <w:gridCol w:w="1801"/>
        <w:gridCol w:w="1802"/>
      </w:tblGrid>
      <w:tr w:rsidR="009E45C7" w:rsidRPr="00DA6BDB" w:rsidTr="00AC7BBB">
        <w:tc>
          <w:tcPr>
            <w:tcW w:w="2259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800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802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9E45C7" w:rsidRPr="00DA6BDB" w:rsidTr="00AC7BBB">
        <w:trPr>
          <w:trHeight w:val="56"/>
        </w:trPr>
        <w:tc>
          <w:tcPr>
            <w:tcW w:w="2259" w:type="dxa"/>
            <w:vMerge w:val="restart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800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Неудовл.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Удовл.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02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9E45C7" w:rsidRPr="00DA6BDB" w:rsidTr="00AC7BBB">
        <w:tc>
          <w:tcPr>
            <w:tcW w:w="2259" w:type="dxa"/>
            <w:vMerge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404" w:type="dxa"/>
            <w:gridSpan w:val="3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5.2.2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Обучающиеся, имеющие по результатам текущего контроля по дисциплине хотя бы один неудовлетворительный результат (не защищенные практические (лабораторные) работы или </w:t>
      </w:r>
      <w:r w:rsidRPr="00DA6BDB">
        <w:rPr>
          <w:rFonts w:ascii="Times New Roman" w:hAnsi="Times New Roman" w:cs="Times New Roman"/>
          <w:sz w:val="22"/>
          <w:lang w:val="ru-RU"/>
        </w:rPr>
        <w:lastRenderedPageBreak/>
        <w:t>типовые задачи), обязаны, не менее чем за 5 рабочих дней до дня аттестационного испытания, установленного в соответствии с расписанием аттестационных испытаний, предоставить педагогическому работнику выполненные работы и защитить их. Формой промежуточной аттестации является экзамен,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устный ответ обучающегося на 2 теоретических вопроса, выбранных случайным образом, и решение задачи.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Теоретические вопросы (1 семестр):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Геология как наука. Разделы геологии.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Земля в мировом пространстве. Возраст и гипотезы происхождения объектов Солнечной системы. Основные сведения о Земле: форма, радиус, плотность, масса.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3. Тепловое поле Земли.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4. Гравитационное поле Земли.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5. Магнитное поле Земли.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6. Давление в недрах планеты.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7. Строение и состав внутренних оболочек Земли. Ядро. Мантия.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8. Строение континентальной земной коры (вертикальная и горизонтальная неоднородность).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9. Строение океанической земной коры.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10. Вещественный состав земной коры.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11. Внешние оболочки Земли.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12. Понятие о минералах. Минералы как кристаллические вещества. Свойства кристаллических тел.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13. Минералы как химические соединения. Формулы минералов.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14. Вода в составе минералов.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15. Классификация минералов по химическому составу.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16. Парагенезис минералов.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17. Морфология минеральных зерен и минеральных агрегатов.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18. Физические свойства минералов.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19. Процессы минералообразования.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20. Геологическое летоисчисление. Геохронологическая и стратиграфическая шкалы.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21. Понятие об относительном и абсолютном возрасте. Методы определения относительного и абсолютного возраста горных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22. Геологические процессы и их роль в формировании земной коры. Классификация процессов.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23. Магматизм. Химический состав магм. Причины зарождения и движения магматических расплавов.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24. Интрузивный магматизм: плутонизм (абиссальный магматизм) и гипабиссальный магматизм.  Формы залегания плутонических и гипабиссальных магматических тел.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25. Вулканизм (эффузивный магматизм). Формы вулканических тел.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26. Горные породы. Диагностические признаки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27. Магматические горные породы. Классификация магматических горных пород. Критерии выделения таксонов классификации.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28. Классы магматических пород по фациальным условиям образования.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29. Структуры и текстуры магматических горных пород – индикаторы фациальных условий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образования.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30. Минеральный и химический состав магматических горных пород. Связь минерального состава с химизмом.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31. Особенности макроскопического определения семейства, подотряда и отряда магматических пород плутонического и гипабиссального классов.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32. Семейства плутонических магматических пород, минеральный состав и процентное соотношение минералов.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33. Особенности определения вида плутонических и гипабиссальных магматических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34. Особенности макроскопического определения семейства, вида, подотряда и отряда магматических пород вулканического класса.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35. Семейства вулканических магматических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lastRenderedPageBreak/>
        <w:t>36. Общая характеристика экзогенных процессов.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37. Выветривание.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38. Геологическая работа ветра.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39. Геологическая работа дождевых и талых вод, вод временных водотоков.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40. Геологическая работа рек.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41. Геологическая работа морей и океанов.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42. Геологическая работа озер.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43. Геологическая работа болот.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44. Геологическая работа ледников.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45. Гравитационные явления на склонах: осыпи, обвалы, оползни.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46. Образование осадочных горных пород. Литогенез. Метагенез.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47. Генетическая классификация осадочных горных пород по составу исходного разрушенного материала.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48. Обломочные осадочные горные породы: структурно-текстурные особенности, минеральный состав.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49. Классификация и основные представители обломочных горных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50. Глинистые осадочные горные породы: структурно-текстурные особенности, минеральный состав,  классификация и основные представители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51. Осадочные породы химического и биохимического происхождения: классификация, структурно-текстурные особенности, минеральный состав, важнейшие представители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52. Петрографический состав угленосных толщ Кузбасса.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53. Землетрясения.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54. Тектонические движения. Классификация тектонических движений.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55. Понятие о первичном и тектонически нарушенном залегании горных пород. Формы залегания осадочных пород.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56. Элементы залегания слоя горных пород (способы фиксирования положения наклонного слоя в пространстве).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57. Метаморфизм. Метаморфические превращения.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58. Факторы метаморфизма.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59. Виды метаморфизма.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60. Структурно-текстурные особенности метаморфических горных пород различных видов метаморфизма.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61. Важнейшие представители пород контактово-термального и динамо-термального метаморфизма.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62. Важнейшие представители пород динамического и метасоматического метаморфизма.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63. Моноклинальное залегание горных пород.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64. Складчатые формы залегания горных пород. Элементы строения складок Классификации складок.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65. Разрывные формы залегания горных пород. Элементы строения разломов. Классификация разрывных нарушений со смещением блоков.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66. Разрывные нарушения сложного характера.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67. Разрывные нарушения без смещения блоков (трещиноватость), морфологические типы трещин.  Роль трещиноватости в горном деле.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68. Геологические карты и приложения к ним.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69. Основные понятия учения о месторождениях полезных ископаемых: полезное ископаемое (ПИ),  месторождение полезного ископаемого (МПИ). Классификация полезных ископаемых по физическому состоянию.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70. Классификация ПИ по промышленному использованию.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71. Морфология тел твёрдых полезных ископаемых.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72. Условия залегания тел твёрдых полезных ископаемых.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73. Вещественный состав ПИ.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74. Факторы, определяющие условия образования и размещения МПИ в земной коре.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75. Генетическая классификация МПИ.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76. Месторождения эндогенной серии. Группа магматогенная.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77. Месторождения эндогенной серии. Группы магматогенно- и метаморфогенная.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78. Месторождения эндогенно-экзогенной серии.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79. Месторождения экзогенной серии.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lastRenderedPageBreak/>
        <w:t>80. Месторождения каустобиолитов угольного ряда. Процессы первичного угленакопления в торфяниках. Углефикация.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81. Микрокомпоненты и литотипы углей. 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Теоретические вопросы (2 семестр):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Система геологического изучения недр.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Геологическая съёмка и поиски МПИ.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3. Разведка, принципы разведки, задачи стадий разведки, эксплуатационная разведка МПИ.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4. Принципы разведки.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5. Технические средства разведки.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6. Системы разведки.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7. Кондиции на минеральное сырьё. Кондиции угольных МПИ.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8. Запасы и прогнозные ресурсы полезных ископаемых.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9. Классификация запасов по промышленной значимости и степени изученности.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10. Подготовленность месторождений полезных ископаемых для промышленного освоения.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11. Классификация запасов твёрдых ПИ: по промышленному значению, по степени изученности.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12. Особенности разведки твёрдых горючих ископаемых.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13. Классификации угольных пластов по мощности.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14. Строение угольных пластов и классификация по сложности строения.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15. Выдержанность угольного пласта, оценочные показатели выдержанности. Классификация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угольных пластов по степени выдержанности.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16. Категории тектонической сложности месторождений угля.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17. Группы сложности геологического строения месторождений угля.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18. Виды воды в горных породах.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19. Происхождение подземных вод (ПВ).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20. Классификация ПВ по условиям геологического залегания.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21. Физические свойства и химический состав ПВ.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22. Классификация подземных вод в зависимости от вмещающей среды.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23. Классификация ПВ по химическому составу. Агрессивные свойства ПВ.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24. Классификация ПВ по степени минерализации, температуре.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25. Законы движения ПВ. Закон Дарси.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26. Водопроницаемость горных пород. Коэффициент фильтрации и способы его определения.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27. Строение подземной гидросферы.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28. Движение подземных вод к вертикальным дренам.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29. Движение подземных вод к горизонтальным дренам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30. Естественные факторы обводнения горных выработок.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31. Искусственные факторы обводнения горных выработок.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32. Методы определения притока воды в горные выработки.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33. Осушение шахтных и карьерных полей.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34. Опасные явления, связанные с деятельностью подземных вод: механическая суффозия,  плывуны.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35. Гидрогеологические исследования при разведке и эксплуатации МПИ.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36. Понятие о грунтах. Принципы инженерно-геологического классифицирования горных пород по ГОСТ 25100-2011.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37. Класс природных скальных грунтов. Физико-механические свойства и горнотехнические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характеристики скальных грунтов.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38. Класс природных дисперсных (нескальных) грунтов. Инженерно-геологические особенности дисперсных горных пород.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39. Вещественный состав и его влияние на свойства дисперсных грунтов.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40. Водные и физические свойства – показатели дисперсных грунтов.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41. Гранулометрический состав дисперсных грунтов, способы его определения, направления использования данных гранулометрического анализа.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42. Плотность горных пород. Способы определения и направления использования характеристик плотности.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43. Пористость горных пород, направления использования характеристик пористости.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lastRenderedPageBreak/>
        <w:t>44. Влажность горных пород, полная влагоёмкость, коэффициент водонасыщения. Направления использования параметров.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45. Пластичность горных пород. Факторы, определяющие пластичность глинистых грунтов.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46. Число пластичности. Методика определения влажностей на границе текучести и на границе раскатывания. Направление использования числа пластичности.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47. Консистенция глинистых грунтов. Показатель текучести. Природа консистентных переходов.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48. Сжимаемость дисперсных грунтов и факторы, её определяющие. Оценка сжимаемости,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направления использования показателей компрессии.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49. Прочностные свойства дисперсных грунтов и их инженерно-геологическая оценка. Направления использования параметров прочности.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50. Понятие о массиве горных пород, типизация горных массивов.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51. Различие свойств горных пород в образце и массиве.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- два теоретических вопроса отвечены в полном объеме без замечаний или с незначительными замечаниями, задача решена правильно, на дополнительные вопросы даны правильные ответы – 85…100 баллов;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- один из теоретических вопросов отвечен в полном объеме, второй в неполном объеме, задача решена правильно, на дополнительные вопросы даны в основном правильные ответы – 75…84 балла;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- один из теоретических вопросов отвечен в полном объеме без замечаний или с незначительными замечаниями, ответа на второй вопрос не последовало или на два вопроса даны ответы не в полном объеме, задача решена правильно, на дополнительные вопросы даны в основном правильные ответы – 65…74 балла;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- в прочих случаях – 0…64 балла.</w:t>
      </w:r>
    </w:p>
    <w:p w:rsidR="009E45C7" w:rsidRPr="00DA6BDB" w:rsidRDefault="009E45C7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800"/>
        <w:gridCol w:w="1801"/>
        <w:gridCol w:w="1801"/>
        <w:gridCol w:w="1802"/>
      </w:tblGrid>
      <w:tr w:rsidR="009E45C7" w:rsidRPr="00DA6BDB" w:rsidTr="00AC7BBB">
        <w:tc>
          <w:tcPr>
            <w:tcW w:w="2259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800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802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9E45C7" w:rsidRPr="00DA6BDB" w:rsidTr="00AC7BBB">
        <w:trPr>
          <w:trHeight w:val="56"/>
        </w:trPr>
        <w:tc>
          <w:tcPr>
            <w:tcW w:w="2259" w:type="dxa"/>
            <w:vMerge w:val="restart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800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Неудовл.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Удовл.</w:t>
            </w:r>
          </w:p>
        </w:tc>
        <w:tc>
          <w:tcPr>
            <w:tcW w:w="1801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02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9E45C7" w:rsidRPr="00DA6BDB" w:rsidTr="00AC7BBB">
        <w:tc>
          <w:tcPr>
            <w:tcW w:w="2259" w:type="dxa"/>
            <w:vMerge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404" w:type="dxa"/>
            <w:gridSpan w:val="3"/>
            <w:shd w:val="clear" w:color="auto" w:fill="auto"/>
          </w:tcPr>
          <w:p w:rsidR="009E45C7" w:rsidRPr="00DA6BDB" w:rsidRDefault="009E45C7" w:rsidP="00AC7B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6BD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E45C7" w:rsidRPr="00DA6BDB" w:rsidRDefault="009E45C7" w:rsidP="00AC7BBB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опыта деятельности, характеризующие этапы формирования компетенций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При проведении текущего контроля обучающийся представляет преподавателю отчет по лабораторной работе на бумажном и (или) электронном носителе. Преподаватель после проведения оценочных процедур допускает обучающегося до защиты отчета по лабораторной работе либо возвращает обучающемуся отчет с указанием перечня несоответствий для последующей его корректировки.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Обучающийся обязан устранить все указанные несоответствия и направить повторно отчет преподавателю для проверки. Защита отчетов по лабораторным работам может проводиться как в письменной, так и в устной форме. При защите отчета по лабораторной работе обучающийся убирает с учебной мебели все личные вещи, электронные средства связи и печатные источники информации. Для подготовки ответов на вопросы обучающийся использует чистые листы бумаги и ручку. На листе бумаги обучающийся указывает свои фамилию, имя, отчество (при наличии), номер учебной группы и дату проведения текущего контроля успеваемости. Преподаватель задает два вопроса, которые обучающийся может записать на подготовленный для ответа лист бумаги. В течение установленного преподавателем времени обучающийся формулируют (устно или письменно) ответы на заданные контрольные вопросы. По истечении указанного времени листы бумаги с подготовленными ответами обучающийся передает преподавателю для последующего оценивания результатов текущего контроля успеваемости или дает устный ответ на заданные вопросы. При подготовке ответов на вопросы обучающимся запрещается использование любых электронных и печатных источников информации. В случае обнаружения преподавателем факта использования обучающимся при подготовке ответов на вопросы указанных источников информации – оценка результатов текущего контроля соответствует 0 баллов и назначается дата повторного прохождения текущего контроля успеваемости обучающегося. Результаты текущего </w:t>
      </w:r>
      <w:r w:rsidRPr="00DA6BDB">
        <w:rPr>
          <w:rFonts w:ascii="Times New Roman" w:hAnsi="Times New Roman" w:cs="Times New Roman"/>
          <w:sz w:val="22"/>
          <w:lang w:val="ru-RU"/>
        </w:rPr>
        <w:lastRenderedPageBreak/>
        <w:t>контроля по ответам на заданные вопросы доводятся преподавателем сразу до сведения обучающихся.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 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1) получить положительные результаты по всем предусмотренным рабочей программой формам текущего контроля успеваемости;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2) получить положительные результаты аттестационного испытания.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Для успешного прохождения аттестационного испытания обучающийся в течение времени,  установленного преподавателем, осуществляет подготовку ответов на два вопроса, выбранных случайным образом. Для подготовки ответов на заданные вопросы используется чистый лист бумаги и ручка. На листе бумаги обучающиеся указывают свои фамилию, имя, отчество (при наличии), номер учебной группы и дату проведения аттестационного испытания. При подготовке ответов на вопросы обучающимся запрещается использование любых электронных и печатных источников информации. В случае обнаружения преподавателем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 По истечении указанного преподавателем времени листы с подготовленными ответам на вопросы обучающиеся передают преподавателю для последующего оценивания результатов промежуточной аттестации.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 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меняются.</w:t>
      </w:r>
    </w:p>
    <w:p w:rsidR="009E45C7" w:rsidRPr="00DA6BDB" w:rsidRDefault="009E45C7" w:rsidP="00AC7BB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B0F06" w:rsidRPr="00DA6BDB" w:rsidRDefault="000251EA" w:rsidP="0016459A">
      <w:pPr>
        <w:pStyle w:val="a4"/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164F04" w:rsidRPr="00DA6BDB" w:rsidRDefault="00164F04" w:rsidP="0016459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4F04" w:rsidRPr="00577733" w:rsidRDefault="00164F04" w:rsidP="0057773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b/>
          <w:bCs/>
          <w:sz w:val="22"/>
          <w:lang w:val="ru-RU"/>
        </w:rPr>
        <w:t>6.1</w:t>
      </w:r>
      <w:r w:rsidR="00AC7BBB" w:rsidRPr="00577733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577733">
        <w:rPr>
          <w:rFonts w:ascii="Times New Roman" w:hAnsi="Times New Roman" w:cs="Times New Roman"/>
          <w:b/>
          <w:bCs/>
          <w:sz w:val="22"/>
          <w:lang w:val="ru-RU"/>
        </w:rPr>
        <w:t xml:space="preserve"> Основная литература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6459A" w:rsidRPr="00577733" w:rsidRDefault="0016459A" w:rsidP="0057773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77733" w:rsidRPr="00577733" w:rsidRDefault="00577733" w:rsidP="00577733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Короновский, Н.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В.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 Геология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/ Н.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В.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Короновский.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Москва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194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с.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— </w:t>
      </w:r>
      <w:r w:rsidRPr="00577733">
        <w:rPr>
          <w:rFonts w:ascii="Times New Roman" w:hAnsi="Times New Roman" w:cs="Times New Roman"/>
          <w:sz w:val="22"/>
        </w:rPr>
        <w:t>ISBN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978-5-534-07789-6. — Текст : электронный // Образовательная платформа Юрайт [сайт]. — </w:t>
      </w:r>
      <w:r w:rsidRPr="00577733">
        <w:rPr>
          <w:rFonts w:ascii="Times New Roman" w:hAnsi="Times New Roman" w:cs="Times New Roman"/>
          <w:sz w:val="22"/>
        </w:rPr>
        <w:t>URL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: </w:t>
      </w:r>
      <w:r w:rsidRPr="00577733">
        <w:rPr>
          <w:rFonts w:ascii="Times New Roman" w:hAnsi="Times New Roman" w:cs="Times New Roman"/>
          <w:sz w:val="22"/>
        </w:rPr>
        <w:t>https</w:t>
      </w:r>
      <w:r w:rsidRPr="00577733">
        <w:rPr>
          <w:rFonts w:ascii="Times New Roman" w:hAnsi="Times New Roman" w:cs="Times New Roman"/>
          <w:sz w:val="22"/>
          <w:lang w:val="ru-RU"/>
        </w:rPr>
        <w:t>://</w:t>
      </w:r>
      <w:r w:rsidRPr="00577733">
        <w:rPr>
          <w:rFonts w:ascii="Times New Roman" w:hAnsi="Times New Roman" w:cs="Times New Roman"/>
          <w:sz w:val="22"/>
        </w:rPr>
        <w:t>urait</w:t>
      </w:r>
      <w:r w:rsidRPr="00577733">
        <w:rPr>
          <w:rFonts w:ascii="Times New Roman" w:hAnsi="Times New Roman" w:cs="Times New Roman"/>
          <w:sz w:val="22"/>
          <w:lang w:val="ru-RU"/>
        </w:rPr>
        <w:t>.</w:t>
      </w:r>
      <w:r w:rsidRPr="00577733">
        <w:rPr>
          <w:rFonts w:ascii="Times New Roman" w:hAnsi="Times New Roman" w:cs="Times New Roman"/>
          <w:sz w:val="22"/>
        </w:rPr>
        <w:t>ru</w:t>
      </w:r>
      <w:r w:rsidRPr="00577733">
        <w:rPr>
          <w:rFonts w:ascii="Times New Roman" w:hAnsi="Times New Roman" w:cs="Times New Roman"/>
          <w:sz w:val="22"/>
          <w:lang w:val="ru-RU"/>
        </w:rPr>
        <w:t>/</w:t>
      </w:r>
      <w:r w:rsidRPr="00577733">
        <w:rPr>
          <w:rFonts w:ascii="Times New Roman" w:hAnsi="Times New Roman" w:cs="Times New Roman"/>
          <w:sz w:val="22"/>
        </w:rPr>
        <w:t>bcode</w:t>
      </w:r>
      <w:r w:rsidRPr="00577733">
        <w:rPr>
          <w:rFonts w:ascii="Times New Roman" w:hAnsi="Times New Roman" w:cs="Times New Roman"/>
          <w:sz w:val="22"/>
          <w:lang w:val="ru-RU"/>
        </w:rPr>
        <w:t>/539581.</w:t>
      </w:r>
    </w:p>
    <w:p w:rsidR="00577733" w:rsidRPr="00577733" w:rsidRDefault="00577733" w:rsidP="00577733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Коробейников, А.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Ф.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 Геология. Прогнозирование и поиск месторождений полезных ископаемых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/ А.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Ф.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Коробейников.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Москва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Издательство Юрайт, 2022.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254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с.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— </w:t>
      </w:r>
      <w:r w:rsidRPr="00577733">
        <w:rPr>
          <w:rFonts w:ascii="Times New Roman" w:hAnsi="Times New Roman" w:cs="Times New Roman"/>
          <w:sz w:val="22"/>
        </w:rPr>
        <w:t>ISBN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978-5-534-00747-3. — Текст : электронный // Образовательная платформа Юрайт [сайт]. — </w:t>
      </w:r>
      <w:r w:rsidRPr="00577733">
        <w:rPr>
          <w:rFonts w:ascii="Times New Roman" w:hAnsi="Times New Roman" w:cs="Times New Roman"/>
          <w:sz w:val="22"/>
        </w:rPr>
        <w:t>URL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: </w:t>
      </w:r>
      <w:r w:rsidRPr="00577733">
        <w:rPr>
          <w:rFonts w:ascii="Times New Roman" w:hAnsi="Times New Roman" w:cs="Times New Roman"/>
          <w:sz w:val="22"/>
        </w:rPr>
        <w:t>https</w:t>
      </w:r>
      <w:r w:rsidRPr="00577733">
        <w:rPr>
          <w:rFonts w:ascii="Times New Roman" w:hAnsi="Times New Roman" w:cs="Times New Roman"/>
          <w:sz w:val="22"/>
          <w:lang w:val="ru-RU"/>
        </w:rPr>
        <w:t>://</w:t>
      </w:r>
      <w:r w:rsidRPr="00577733">
        <w:rPr>
          <w:rFonts w:ascii="Times New Roman" w:hAnsi="Times New Roman" w:cs="Times New Roman"/>
          <w:sz w:val="22"/>
        </w:rPr>
        <w:t>urait</w:t>
      </w:r>
      <w:r w:rsidRPr="00577733">
        <w:rPr>
          <w:rFonts w:ascii="Times New Roman" w:hAnsi="Times New Roman" w:cs="Times New Roman"/>
          <w:sz w:val="22"/>
          <w:lang w:val="ru-RU"/>
        </w:rPr>
        <w:t>.</w:t>
      </w:r>
      <w:r w:rsidRPr="00577733">
        <w:rPr>
          <w:rFonts w:ascii="Times New Roman" w:hAnsi="Times New Roman" w:cs="Times New Roman"/>
          <w:sz w:val="22"/>
        </w:rPr>
        <w:t>ru</w:t>
      </w:r>
      <w:r w:rsidRPr="00577733">
        <w:rPr>
          <w:rFonts w:ascii="Times New Roman" w:hAnsi="Times New Roman" w:cs="Times New Roman"/>
          <w:sz w:val="22"/>
          <w:lang w:val="ru-RU"/>
        </w:rPr>
        <w:t>/</w:t>
      </w:r>
      <w:r w:rsidRPr="00577733">
        <w:rPr>
          <w:rFonts w:ascii="Times New Roman" w:hAnsi="Times New Roman" w:cs="Times New Roman"/>
          <w:sz w:val="22"/>
        </w:rPr>
        <w:t>bcode</w:t>
      </w:r>
      <w:r w:rsidRPr="00577733">
        <w:rPr>
          <w:rFonts w:ascii="Times New Roman" w:hAnsi="Times New Roman" w:cs="Times New Roman"/>
          <w:sz w:val="22"/>
          <w:lang w:val="ru-RU"/>
        </w:rPr>
        <w:t>/490260.</w:t>
      </w:r>
    </w:p>
    <w:p w:rsidR="00577733" w:rsidRPr="00577733" w:rsidRDefault="00577733" w:rsidP="00577733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0" w:right="0" w:firstLine="426"/>
        <w:rPr>
          <w:rStyle w:val="apple-converted-space"/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Милютин, А.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Г.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 Геология полезных ископаемых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/ А.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Г.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Милютин.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Москва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197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с.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— </w:t>
      </w:r>
      <w:r w:rsidRPr="00577733">
        <w:rPr>
          <w:rFonts w:ascii="Times New Roman" w:hAnsi="Times New Roman" w:cs="Times New Roman"/>
          <w:sz w:val="22"/>
        </w:rPr>
        <w:t>ISBN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978-5-534-00138-9. — Текст : электронный // Образовательная платформа Юрайт [сайт]. — </w:t>
      </w:r>
      <w:r w:rsidRPr="00577733">
        <w:rPr>
          <w:rFonts w:ascii="Times New Roman" w:hAnsi="Times New Roman" w:cs="Times New Roman"/>
          <w:sz w:val="22"/>
        </w:rPr>
        <w:t>URL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: </w:t>
      </w:r>
      <w:r w:rsidRPr="00577733">
        <w:rPr>
          <w:rFonts w:ascii="Times New Roman" w:hAnsi="Times New Roman" w:cs="Times New Roman"/>
          <w:sz w:val="22"/>
        </w:rPr>
        <w:t>https</w:t>
      </w:r>
      <w:r w:rsidRPr="00577733">
        <w:rPr>
          <w:rFonts w:ascii="Times New Roman" w:hAnsi="Times New Roman" w:cs="Times New Roman"/>
          <w:sz w:val="22"/>
          <w:lang w:val="ru-RU"/>
        </w:rPr>
        <w:t>://</w:t>
      </w:r>
      <w:r w:rsidRPr="00577733">
        <w:rPr>
          <w:rFonts w:ascii="Times New Roman" w:hAnsi="Times New Roman" w:cs="Times New Roman"/>
          <w:sz w:val="22"/>
        </w:rPr>
        <w:t>urait</w:t>
      </w:r>
      <w:r w:rsidRPr="00577733">
        <w:rPr>
          <w:rFonts w:ascii="Times New Roman" w:hAnsi="Times New Roman" w:cs="Times New Roman"/>
          <w:sz w:val="22"/>
          <w:lang w:val="ru-RU"/>
        </w:rPr>
        <w:t>.</w:t>
      </w:r>
      <w:r w:rsidRPr="00577733">
        <w:rPr>
          <w:rFonts w:ascii="Times New Roman" w:hAnsi="Times New Roman" w:cs="Times New Roman"/>
          <w:sz w:val="22"/>
        </w:rPr>
        <w:t>ru</w:t>
      </w:r>
      <w:r w:rsidRPr="00577733">
        <w:rPr>
          <w:rFonts w:ascii="Times New Roman" w:hAnsi="Times New Roman" w:cs="Times New Roman"/>
          <w:sz w:val="22"/>
          <w:lang w:val="ru-RU"/>
        </w:rPr>
        <w:t>/</w:t>
      </w:r>
      <w:r w:rsidRPr="00577733">
        <w:rPr>
          <w:rFonts w:ascii="Times New Roman" w:hAnsi="Times New Roman" w:cs="Times New Roman"/>
          <w:sz w:val="22"/>
        </w:rPr>
        <w:t>bcode</w:t>
      </w:r>
      <w:r w:rsidRPr="00577733">
        <w:rPr>
          <w:rFonts w:ascii="Times New Roman" w:hAnsi="Times New Roman" w:cs="Times New Roman"/>
          <w:sz w:val="22"/>
          <w:lang w:val="ru-RU"/>
        </w:rPr>
        <w:t>/539129.</w:t>
      </w:r>
    </w:p>
    <w:p w:rsidR="00577733" w:rsidRPr="00577733" w:rsidRDefault="00577733" w:rsidP="00577733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459A" w:rsidRPr="00577733" w:rsidRDefault="0016459A" w:rsidP="00577733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77733">
        <w:rPr>
          <w:rFonts w:ascii="Times New Roman" w:hAnsi="Times New Roman" w:cs="Times New Roman"/>
          <w:b/>
          <w:sz w:val="22"/>
        </w:rPr>
        <w:lastRenderedPageBreak/>
        <w:t>6.2. Дополнительная литература</w:t>
      </w:r>
    </w:p>
    <w:p w:rsidR="0016459A" w:rsidRPr="00577733" w:rsidRDefault="0016459A" w:rsidP="00577733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77733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Ермолов, В.А. Основы геологии: учебник для вузов / В.А. Ермолов, Л.Н. Ларичев, В.В. Мосейкин; под ред. В.А. Ермолова. – 3-е изд., стер. – М.: Издательство Московского государственного горного университета, 2012. – 598 с. – Текст: непосредственный.</w:t>
      </w:r>
    </w:p>
    <w:p w:rsidR="00577733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 xml:space="preserve">Гальперин, А.М. Геология: Часть </w:t>
      </w:r>
      <w:r w:rsidRPr="00577733">
        <w:rPr>
          <w:rFonts w:ascii="Times New Roman" w:hAnsi="Times New Roman" w:cs="Times New Roman"/>
          <w:sz w:val="22"/>
        </w:rPr>
        <w:t>III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 – Гидрогеология: учебник для вузов / А.М. Гальперин, В.С. Зайцев, Г.Н. Харитоненко, Ю.А. Норватов. – М.: «Мир горной книги», Издательство МГГУ, издательство «Горная книга», 2009. – 400 с. – Текст: непосредственный.</w:t>
      </w:r>
    </w:p>
    <w:p w:rsidR="00577733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Милютин, А.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Г.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 Геология в 2 кн. Книга 1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/ А.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Г.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Милютин.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Москва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262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с.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77733">
        <w:rPr>
          <w:rFonts w:ascii="Times New Roman" w:hAnsi="Times New Roman" w:cs="Times New Roman"/>
          <w:sz w:val="22"/>
        </w:rPr>
        <w:t>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— </w:t>
      </w:r>
      <w:r w:rsidRPr="00577733">
        <w:rPr>
          <w:rFonts w:ascii="Times New Roman" w:hAnsi="Times New Roman" w:cs="Times New Roman"/>
          <w:sz w:val="22"/>
        </w:rPr>
        <w:t>ISBN 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978-5-534-06031-7. — Текст : электронный // Образовательная платформа Юрайт [сайт]. — </w:t>
      </w:r>
      <w:r w:rsidRPr="00577733">
        <w:rPr>
          <w:rFonts w:ascii="Times New Roman" w:hAnsi="Times New Roman" w:cs="Times New Roman"/>
          <w:sz w:val="22"/>
        </w:rPr>
        <w:t>URL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: </w:t>
      </w:r>
      <w:r w:rsidRPr="00577733">
        <w:rPr>
          <w:rFonts w:ascii="Times New Roman" w:hAnsi="Times New Roman" w:cs="Times New Roman"/>
          <w:sz w:val="22"/>
        </w:rPr>
        <w:t>https</w:t>
      </w:r>
      <w:r w:rsidRPr="00577733">
        <w:rPr>
          <w:rFonts w:ascii="Times New Roman" w:hAnsi="Times New Roman" w:cs="Times New Roman"/>
          <w:sz w:val="22"/>
          <w:lang w:val="ru-RU"/>
        </w:rPr>
        <w:t>://</w:t>
      </w:r>
      <w:r w:rsidRPr="00577733">
        <w:rPr>
          <w:rFonts w:ascii="Times New Roman" w:hAnsi="Times New Roman" w:cs="Times New Roman"/>
          <w:sz w:val="22"/>
        </w:rPr>
        <w:t>urait</w:t>
      </w:r>
      <w:r w:rsidRPr="00577733">
        <w:rPr>
          <w:rFonts w:ascii="Times New Roman" w:hAnsi="Times New Roman" w:cs="Times New Roman"/>
          <w:sz w:val="22"/>
          <w:lang w:val="ru-RU"/>
        </w:rPr>
        <w:t>.</w:t>
      </w:r>
      <w:r w:rsidRPr="00577733">
        <w:rPr>
          <w:rFonts w:ascii="Times New Roman" w:hAnsi="Times New Roman" w:cs="Times New Roman"/>
          <w:sz w:val="22"/>
        </w:rPr>
        <w:t>ru</w:t>
      </w:r>
      <w:r w:rsidRPr="00577733">
        <w:rPr>
          <w:rFonts w:ascii="Times New Roman" w:hAnsi="Times New Roman" w:cs="Times New Roman"/>
          <w:sz w:val="22"/>
          <w:lang w:val="ru-RU"/>
        </w:rPr>
        <w:t>/</w:t>
      </w:r>
      <w:r w:rsidRPr="00577733">
        <w:rPr>
          <w:rFonts w:ascii="Times New Roman" w:hAnsi="Times New Roman" w:cs="Times New Roman"/>
          <w:sz w:val="22"/>
        </w:rPr>
        <w:t>bcode</w:t>
      </w:r>
      <w:r w:rsidRPr="00577733">
        <w:rPr>
          <w:rFonts w:ascii="Times New Roman" w:hAnsi="Times New Roman" w:cs="Times New Roman"/>
          <w:sz w:val="22"/>
          <w:lang w:val="ru-RU"/>
        </w:rPr>
        <w:t>/540661.</w:t>
      </w:r>
    </w:p>
    <w:p w:rsidR="00577733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Style w:val="apple-converted-space"/>
          <w:rFonts w:ascii="Times New Roman" w:hAnsi="Times New Roman" w:cs="Times New Roman"/>
          <w:sz w:val="22"/>
          <w:lang w:val="ru-RU"/>
        </w:rPr>
      </w:pP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Милютин, А.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Г.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 Геология в 2 кн. Книга 2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: учебник для вузов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/ А.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Г.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Милютин.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3-е изд., перераб. и доп.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Москва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: Издательство Юрайт, 2024.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287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с.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— (Высшее образование).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— 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ISBN 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978-5-534-06033-1. — Текст : электронный // Образовательная платформа Юрайт [сайт]. — 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URL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 xml:space="preserve">: 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https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://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urait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ru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/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bcode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  <w:lang w:val="ru-RU"/>
        </w:rPr>
        <w:t>/540662.</w:t>
      </w:r>
      <w:r w:rsidRPr="00577733">
        <w:rPr>
          <w:rStyle w:val="apple-converted-space"/>
          <w:rFonts w:ascii="Times New Roman" w:hAnsi="Times New Roman" w:cs="Times New Roman"/>
          <w:sz w:val="22"/>
          <w:shd w:val="clear" w:color="auto" w:fill="F5F5F5"/>
        </w:rPr>
        <w:t> </w:t>
      </w:r>
    </w:p>
    <w:p w:rsidR="00577733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577733">
        <w:rPr>
          <w:rFonts w:ascii="Times New Roman" w:hAnsi="Times New Roman" w:cs="Times New Roman"/>
          <w:sz w:val="22"/>
          <w:lang w:val="ru-RU"/>
        </w:rPr>
        <w:t xml:space="preserve">Ермолов, В.А. Геология: учебник для вузов. Ч.1. Основы геологии. / В.А. Ермолов [и др.];  Под ред. В.А.Ермолова.  – М.: Издательство «Горная книга», Издательство Московского государственного горного университета,  2008. – 598 с.  </w:t>
      </w:r>
      <w:r w:rsidRPr="00577733">
        <w:rPr>
          <w:rFonts w:ascii="Times New Roman" w:hAnsi="Times New Roman" w:cs="Times New Roman"/>
          <w:sz w:val="22"/>
        </w:rPr>
        <w:t>– Текст: непосредственный.</w:t>
      </w:r>
    </w:p>
    <w:p w:rsidR="00577733" w:rsidRPr="00577733" w:rsidRDefault="00577733" w:rsidP="00577733">
      <w:pPr>
        <w:pStyle w:val="a6"/>
        <w:numPr>
          <w:ilvl w:val="0"/>
          <w:numId w:val="42"/>
        </w:numPr>
        <w:tabs>
          <w:tab w:val="left" w:pos="601"/>
        </w:tabs>
        <w:ind w:left="0" w:firstLine="426"/>
        <w:jc w:val="both"/>
        <w:rPr>
          <w:rFonts w:ascii="Times New Roman" w:hAnsi="Times New Roman"/>
        </w:rPr>
      </w:pPr>
      <w:r w:rsidRPr="00577733">
        <w:rPr>
          <w:rFonts w:ascii="Times New Roman" w:hAnsi="Times New Roman"/>
        </w:rPr>
        <w:t xml:space="preserve">Ермолов, В.А. Кристаллография, минералогия и геология камнесамоцветного сырья: учебное пособие для вузов / под ред. В.А. Ермолова; В.А. Дунаев, В.В. Мосейкин. – 3-е изд., стер. – М.: Горная книга, МГГУ, 2009. – 407 с. – Текст: непосредственный. </w:t>
      </w:r>
    </w:p>
    <w:p w:rsidR="00577733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Ермолов, В.А. Геология: учебник для вузов. Ч.</w:t>
      </w:r>
      <w:r w:rsidRPr="00577733">
        <w:rPr>
          <w:rFonts w:ascii="Times New Roman" w:hAnsi="Times New Roman" w:cs="Times New Roman"/>
          <w:sz w:val="22"/>
        </w:rPr>
        <w:t>VI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. Месторождения полезных ископаемых: учебник для вузов / В.А. Ермолов [и др.];  Под ред. В.А.Ермолова. – 4 изд., стер. М.: Издательство «Горная книга», Издательство Московского государственного горного университета,  2009. – 570 с. – Текст: непосредственный. </w:t>
      </w:r>
    </w:p>
    <w:p w:rsid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>Ермолов, В.А. Геология: учебник для вузов. Ч.</w:t>
      </w:r>
      <w:r w:rsidRPr="00577733">
        <w:rPr>
          <w:rFonts w:ascii="Times New Roman" w:hAnsi="Times New Roman" w:cs="Times New Roman"/>
          <w:sz w:val="22"/>
        </w:rPr>
        <w:t>VII</w:t>
      </w:r>
      <w:r w:rsidRPr="00577733">
        <w:rPr>
          <w:rFonts w:ascii="Times New Roman" w:hAnsi="Times New Roman" w:cs="Times New Roman"/>
          <w:sz w:val="22"/>
          <w:lang w:val="ru-RU"/>
        </w:rPr>
        <w:t>.  Разведка и геолого-промышленная оценка месторождений полезных ископаемых  / В.А. Ермолов [и др.];  Под ред. В.А. Ермолова.  –  М.: Издательство «Горная книга», Издательство Московского государственного горного университета, 2009. – 668 с. – Текст: непосредственный.</w:t>
      </w:r>
    </w:p>
    <w:p w:rsidR="0016459A" w:rsidRPr="00577733" w:rsidRDefault="00577733" w:rsidP="00577733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77733">
        <w:rPr>
          <w:rFonts w:ascii="Times New Roman" w:hAnsi="Times New Roman" w:cs="Times New Roman"/>
          <w:sz w:val="22"/>
          <w:lang w:val="ru-RU"/>
        </w:rPr>
        <w:t xml:space="preserve">Гальперин, А.М. Геология: Часть </w:t>
      </w:r>
      <w:r w:rsidRPr="00577733">
        <w:rPr>
          <w:rFonts w:ascii="Times New Roman" w:hAnsi="Times New Roman" w:cs="Times New Roman"/>
          <w:sz w:val="22"/>
        </w:rPr>
        <w:t>IV</w:t>
      </w:r>
      <w:r w:rsidRPr="00577733">
        <w:rPr>
          <w:rFonts w:ascii="Times New Roman" w:hAnsi="Times New Roman" w:cs="Times New Roman"/>
          <w:sz w:val="22"/>
          <w:lang w:val="ru-RU"/>
        </w:rPr>
        <w:t xml:space="preserve">. Инженерная геология: учебник для вузов. / А.М. Гальперин, В.С. Зайцев. -  М.: Издательство «Горная книга», Издательство Московского государственного горного университета, 2009. – 559 с. – Текст: непосредственный.   </w:t>
      </w:r>
    </w:p>
    <w:p w:rsidR="00577733" w:rsidRPr="00577733" w:rsidRDefault="00577733" w:rsidP="0057773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41E03" w:rsidRPr="00DA6BDB" w:rsidRDefault="00A41E03" w:rsidP="0016459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6.</w:t>
      </w:r>
      <w:r w:rsidR="00881CD3" w:rsidRPr="00DA6BDB">
        <w:rPr>
          <w:rFonts w:ascii="Times New Roman" w:hAnsi="Times New Roman" w:cs="Times New Roman"/>
          <w:b/>
          <w:sz w:val="22"/>
          <w:lang w:val="ru-RU"/>
        </w:rPr>
        <w:t>3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41E03" w:rsidRPr="00DA6BDB" w:rsidRDefault="00A41E03" w:rsidP="00AC7BBB">
      <w:pPr>
        <w:pStyle w:val="a4"/>
        <w:numPr>
          <w:ilvl w:val="0"/>
          <w:numId w:val="33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8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https://elib.kuzstu.ru/</w:t>
        </w:r>
      </w:hyperlink>
    </w:p>
    <w:p w:rsidR="00A41E03" w:rsidRPr="00DA6BDB" w:rsidRDefault="00A41E03" w:rsidP="00AC7BBB">
      <w:pPr>
        <w:pStyle w:val="a4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9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http://e.lanbook.com</w:t>
        </w:r>
      </w:hyperlink>
    </w:p>
    <w:p w:rsidR="00A41E03" w:rsidRPr="00DA6BDB" w:rsidRDefault="00A41E03" w:rsidP="00AC7BBB">
      <w:pPr>
        <w:pStyle w:val="a4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0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https://urait.ru/</w:t>
        </w:r>
      </w:hyperlink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6.</w:t>
      </w:r>
      <w:r w:rsidR="00881CD3" w:rsidRPr="00DA6BDB">
        <w:rPr>
          <w:rFonts w:ascii="Times New Roman" w:hAnsi="Times New Roman" w:cs="Times New Roman"/>
          <w:b/>
          <w:sz w:val="22"/>
          <w:lang w:val="ru-RU"/>
        </w:rPr>
        <w:t>3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41E03" w:rsidRPr="00DA6BDB" w:rsidRDefault="00A41E03" w:rsidP="00AC7BBB">
      <w:pPr>
        <w:pStyle w:val="a4"/>
        <w:numPr>
          <w:ilvl w:val="0"/>
          <w:numId w:val="34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1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https://vestnik.kuzstu.ru/</w:t>
        </w:r>
      </w:hyperlink>
    </w:p>
    <w:p w:rsidR="00A41E03" w:rsidRPr="00276715" w:rsidRDefault="00276715" w:rsidP="00276715">
      <w:pPr>
        <w:pStyle w:val="a4"/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276715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276715">
        <w:rPr>
          <w:sz w:val="22"/>
          <w:lang w:val="ru-RU"/>
        </w:rPr>
        <w:t xml:space="preserve"> </w:t>
      </w:r>
      <w:hyperlink r:id="rId12" w:history="1">
        <w:r w:rsidRPr="00276715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386BC3" w:rsidRPr="00DA6BDB" w:rsidRDefault="00386BC3" w:rsidP="00386BC3">
      <w:pPr>
        <w:pStyle w:val="a4"/>
        <w:numPr>
          <w:ilvl w:val="0"/>
          <w:numId w:val="3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Отечественная геология: журнал (электронный) </w:t>
      </w:r>
      <w:hyperlink r:id="rId13" w:history="1">
        <w:r w:rsidRPr="00DA6BDB">
          <w:rPr>
            <w:rStyle w:val="a3"/>
            <w:rFonts w:ascii="Times New Roman" w:hAnsi="Times New Roman" w:cs="Times New Roman"/>
            <w:sz w:val="22"/>
          </w:rPr>
          <w:t>https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DA6BDB">
          <w:rPr>
            <w:rStyle w:val="a3"/>
            <w:rFonts w:ascii="Times New Roman" w:hAnsi="Times New Roman" w:cs="Times New Roman"/>
            <w:sz w:val="22"/>
          </w:rPr>
          <w:t>elibrary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A6BDB">
          <w:rPr>
            <w:rStyle w:val="a3"/>
            <w:rFonts w:ascii="Times New Roman" w:hAnsi="Times New Roman" w:cs="Times New Roman"/>
            <w:sz w:val="22"/>
          </w:rPr>
          <w:t>ru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DA6BDB">
          <w:rPr>
            <w:rStyle w:val="a3"/>
            <w:rFonts w:ascii="Times New Roman" w:hAnsi="Times New Roman" w:cs="Times New Roman"/>
            <w:sz w:val="22"/>
          </w:rPr>
          <w:t>contents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A6BDB">
          <w:rPr>
            <w:rStyle w:val="a3"/>
            <w:rFonts w:ascii="Times New Roman" w:hAnsi="Times New Roman" w:cs="Times New Roman"/>
            <w:sz w:val="22"/>
          </w:rPr>
          <w:t>asp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DA6BDB">
          <w:rPr>
            <w:rStyle w:val="a3"/>
            <w:rFonts w:ascii="Times New Roman" w:hAnsi="Times New Roman" w:cs="Times New Roman"/>
            <w:sz w:val="22"/>
          </w:rPr>
          <w:t>titleid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=7927</w:t>
        </w:r>
      </w:hyperlink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7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41E03" w:rsidRPr="00DA6BDB" w:rsidRDefault="00A41E03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41E03" w:rsidRPr="00DA6BDB" w:rsidRDefault="00A41E03" w:rsidP="00AC7BBB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4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DA6BDB">
        <w:rPr>
          <w:rFonts w:ascii="Times New Roman" w:hAnsi="Times New Roman" w:cs="Times New Roman"/>
          <w:sz w:val="22"/>
          <w:lang w:val="ru-RU"/>
        </w:rPr>
        <w:t>.</w:t>
      </w:r>
    </w:p>
    <w:p w:rsidR="00A41E03" w:rsidRPr="00DA6BDB" w:rsidRDefault="00A41E03" w:rsidP="00AC7BBB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5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DA6BDB">
        <w:rPr>
          <w:rFonts w:ascii="Times New Roman" w:hAnsi="Times New Roman" w:cs="Times New Roman"/>
          <w:sz w:val="22"/>
          <w:lang w:val="ru-RU"/>
        </w:rPr>
        <w:t>.</w:t>
      </w:r>
    </w:p>
    <w:p w:rsidR="00A41E03" w:rsidRPr="00DA6BDB" w:rsidRDefault="00A41E03" w:rsidP="00AC7BBB">
      <w:pPr>
        <w:numPr>
          <w:ilvl w:val="0"/>
          <w:numId w:val="35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6" w:history="1">
        <w:r w:rsidRPr="00DA6BDB">
          <w:rPr>
            <w:rStyle w:val="a3"/>
            <w:rFonts w:ascii="Times New Roman" w:hAnsi="Times New Roman" w:cs="Times New Roman"/>
            <w:sz w:val="22"/>
          </w:rPr>
          <w:t>http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DA6BDB">
          <w:rPr>
            <w:rStyle w:val="a3"/>
            <w:rFonts w:ascii="Times New Roman" w:hAnsi="Times New Roman" w:cs="Times New Roman"/>
            <w:sz w:val="22"/>
          </w:rPr>
          <w:t>e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DA6BDB">
          <w:rPr>
            <w:rStyle w:val="a3"/>
            <w:rFonts w:ascii="Times New Roman" w:hAnsi="Times New Roman" w:cs="Times New Roman"/>
            <w:sz w:val="22"/>
          </w:rPr>
          <w:t>s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A6BDB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A6BDB">
          <w:rPr>
            <w:rStyle w:val="a3"/>
            <w:rFonts w:ascii="Times New Roman" w:hAnsi="Times New Roman" w:cs="Times New Roman"/>
            <w:sz w:val="22"/>
          </w:rPr>
          <w:t>ru</w:t>
        </w:r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41E03" w:rsidRPr="00DA6BDB" w:rsidRDefault="00A41E03" w:rsidP="00AC7BBB">
      <w:pPr>
        <w:pStyle w:val="a4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17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  <w:r w:rsidRPr="00DA6BD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41E03" w:rsidRPr="00DA6BDB" w:rsidRDefault="00A41E03" w:rsidP="00AC7BBB">
      <w:pPr>
        <w:pStyle w:val="a4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18" w:history="1">
        <w:r w:rsidRPr="00DA6BDB">
          <w:rPr>
            <w:rStyle w:val="a3"/>
            <w:rFonts w:ascii="Times New Roman" w:hAnsi="Times New Roman" w:cs="Times New Roman"/>
            <w:sz w:val="22"/>
            <w:lang w:val="ru-RU"/>
          </w:rPr>
          <w:t>http://www.consultant.ru/</w:t>
        </w:r>
      </w:hyperlink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8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"Геология"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164F04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164F04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</w:t>
      </w:r>
      <w:r w:rsidR="00164F04" w:rsidRPr="00DA6BDB">
        <w:rPr>
          <w:rFonts w:ascii="Times New Roman" w:hAnsi="Times New Roman" w:cs="Times New Roman"/>
          <w:sz w:val="22"/>
          <w:lang w:val="ru-RU"/>
        </w:rPr>
        <w:t>и</w:t>
      </w:r>
      <w:r w:rsidRPr="00DA6BDB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164F04" w:rsidRPr="00DA6BD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DA6BDB">
        <w:rPr>
          <w:rFonts w:ascii="Times New Roman" w:hAnsi="Times New Roman" w:cs="Times New Roman"/>
          <w:sz w:val="22"/>
          <w:lang w:val="ru-RU"/>
        </w:rPr>
        <w:t xml:space="preserve">КузГТУ в порядке освоения дисциплины, указанном в рабочей программе дисциплины (модуля), практики; </w:t>
      </w: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7B0F06" w:rsidRPr="00DA6BDB" w:rsidRDefault="000251EA" w:rsidP="00AC7BBB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164F04" w:rsidRPr="00DA6BDB">
        <w:rPr>
          <w:rFonts w:ascii="Times New Roman" w:hAnsi="Times New Roman" w:cs="Times New Roman"/>
          <w:sz w:val="22"/>
          <w:lang w:val="ru-RU"/>
        </w:rPr>
        <w:t xml:space="preserve"> </w:t>
      </w:r>
      <w:r w:rsidRPr="00DA6BDB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7B0F06" w:rsidRPr="00DA6BDB" w:rsidRDefault="000251EA" w:rsidP="00AC7BBB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164F04" w:rsidRPr="00DA6BDB">
        <w:rPr>
          <w:rFonts w:ascii="Times New Roman" w:hAnsi="Times New Roman" w:cs="Times New Roman"/>
          <w:sz w:val="22"/>
          <w:lang w:val="ru-RU"/>
        </w:rPr>
        <w:t xml:space="preserve"> </w:t>
      </w:r>
      <w:r w:rsidRPr="00DA6BDB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7B0F06" w:rsidRPr="00DA6BDB" w:rsidRDefault="000251EA" w:rsidP="00AC7BBB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164F04" w:rsidRPr="00DA6BDB">
        <w:rPr>
          <w:rFonts w:ascii="Times New Roman" w:hAnsi="Times New Roman" w:cs="Times New Roman"/>
          <w:sz w:val="22"/>
          <w:lang w:val="ru-RU"/>
        </w:rPr>
        <w:t xml:space="preserve"> </w:t>
      </w:r>
      <w:r w:rsidRPr="00DA6BDB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7B0F06" w:rsidRPr="00DA6BDB" w:rsidRDefault="000251EA" w:rsidP="00AC7BBB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164F04" w:rsidRPr="00DA6BDB">
        <w:rPr>
          <w:rFonts w:ascii="Times New Roman" w:hAnsi="Times New Roman" w:cs="Times New Roman"/>
          <w:sz w:val="22"/>
          <w:lang w:val="ru-RU"/>
        </w:rPr>
        <w:t xml:space="preserve"> </w:t>
      </w:r>
      <w:r w:rsidRPr="00DA6BDB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9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"Геология", включая перечень программного обеспечения и информационных справочных систем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C0910" w:rsidRPr="00DA6BDB" w:rsidRDefault="001C0910" w:rsidP="00AC7BBB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C0910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Libre Office</w:t>
      </w:r>
    </w:p>
    <w:p w:rsidR="001C0910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Mozilla Firefox</w:t>
      </w:r>
    </w:p>
    <w:p w:rsidR="001C0910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Google Chrome</w:t>
      </w:r>
    </w:p>
    <w:p w:rsidR="001C0910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Opera</w:t>
      </w:r>
    </w:p>
    <w:p w:rsidR="001C0910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7-zip</w:t>
      </w:r>
    </w:p>
    <w:p w:rsidR="001C0910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Microsoft Windows</w:t>
      </w:r>
    </w:p>
    <w:p w:rsidR="001C0910" w:rsidRPr="00DA6BDB" w:rsidRDefault="00276715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B0F06" w:rsidRPr="00DA6BDB" w:rsidRDefault="001C0910" w:rsidP="00AC7BBB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Спутник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10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"Геология"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4F04" w:rsidRPr="00DA6BDB" w:rsidRDefault="00164F04" w:rsidP="00AC7B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276715" w:rsidRPr="00276715" w:rsidRDefault="00164F04" w:rsidP="002767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6715">
        <w:rPr>
          <w:rFonts w:ascii="Times New Roman" w:hAnsi="Times New Roman" w:cs="Times New Roman"/>
          <w:sz w:val="22"/>
          <w:lang w:val="ru-RU"/>
        </w:rPr>
        <w:t xml:space="preserve">1. </w:t>
      </w:r>
      <w:r w:rsidR="00276715" w:rsidRPr="00276715">
        <w:rPr>
          <w:rFonts w:ascii="Times New Roman" w:hAnsi="Times New Roman" w:cs="Times New Roman"/>
          <w:sz w:val="22"/>
          <w:lang w:val="ru-RU"/>
        </w:rPr>
        <w:t>Учебная аудитория № 120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276715" w:rsidRPr="00276715" w:rsidRDefault="00276715" w:rsidP="00276715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76715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36;</w:t>
      </w:r>
    </w:p>
    <w:p w:rsidR="00276715" w:rsidRPr="00276715" w:rsidRDefault="00276715" w:rsidP="002767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6715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276715" w:rsidRPr="00276715" w:rsidRDefault="00276715" w:rsidP="002767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6715">
        <w:rPr>
          <w:rFonts w:ascii="Times New Roman" w:hAnsi="Times New Roman" w:cs="Times New Roman"/>
          <w:sz w:val="22"/>
          <w:lang w:val="ru-RU"/>
        </w:rPr>
        <w:t xml:space="preserve">-  переносной ноутбук </w:t>
      </w:r>
      <w:r w:rsidRPr="00276715">
        <w:rPr>
          <w:rFonts w:ascii="Times New Roman" w:hAnsi="Times New Roman" w:cs="Times New Roman"/>
          <w:sz w:val="22"/>
        </w:rPr>
        <w:t>Lenovo</w:t>
      </w:r>
      <w:r w:rsidRPr="00276715">
        <w:rPr>
          <w:rFonts w:ascii="Times New Roman" w:hAnsi="Times New Roman" w:cs="Times New Roman"/>
          <w:sz w:val="22"/>
          <w:lang w:val="ru-RU"/>
        </w:rPr>
        <w:t xml:space="preserve"> </w:t>
      </w:r>
      <w:r w:rsidRPr="00276715">
        <w:rPr>
          <w:rFonts w:ascii="Times New Roman" w:hAnsi="Times New Roman" w:cs="Times New Roman"/>
          <w:sz w:val="22"/>
        </w:rPr>
        <w:t>B</w:t>
      </w:r>
      <w:r w:rsidRPr="00276715">
        <w:rPr>
          <w:rFonts w:ascii="Times New Roman" w:hAnsi="Times New Roman" w:cs="Times New Roman"/>
          <w:sz w:val="22"/>
          <w:lang w:val="ru-RU"/>
        </w:rPr>
        <w:t>590  15.6 дюйма экран, 2,2 ГГц тактовая частота, 4 Гб ОЗУ, 512 Мб видеопамять, проектор с максимальным разрешением 1024х768;</w:t>
      </w:r>
    </w:p>
    <w:p w:rsidR="00276715" w:rsidRPr="00276715" w:rsidRDefault="00276715" w:rsidP="00276715">
      <w:pPr>
        <w:tabs>
          <w:tab w:val="left" w:pos="9214"/>
        </w:tabs>
        <w:spacing w:after="0" w:line="240" w:lineRule="auto"/>
        <w:ind w:left="0" w:right="-1" w:firstLine="426"/>
        <w:rPr>
          <w:rFonts w:ascii="Times New Roman" w:hAnsi="Times New Roman" w:cs="Times New Roman"/>
          <w:i/>
          <w:sz w:val="22"/>
          <w:lang w:val="ru-RU"/>
        </w:rPr>
      </w:pPr>
      <w:r w:rsidRPr="00276715">
        <w:rPr>
          <w:rFonts w:ascii="Times New Roman" w:hAnsi="Times New Roman" w:cs="Times New Roman"/>
          <w:sz w:val="22"/>
          <w:lang w:val="ru-RU"/>
        </w:rPr>
        <w:lastRenderedPageBreak/>
        <w:t>- учебно-информационные стенды,</w:t>
      </w:r>
      <w:r w:rsidRPr="00276715">
        <w:rPr>
          <w:rStyle w:val="a5"/>
          <w:sz w:val="22"/>
          <w:lang w:val="ru-RU"/>
        </w:rPr>
        <w:t xml:space="preserve"> </w:t>
      </w:r>
      <w:r w:rsidRPr="00276715">
        <w:rPr>
          <w:rStyle w:val="a5"/>
          <w:i w:val="0"/>
          <w:sz w:val="22"/>
          <w:lang w:val="ru-RU"/>
        </w:rPr>
        <w:t>коллекция минералов и горных пород, шкала Мооса, п</w:t>
      </w:r>
      <w:r w:rsidRPr="00276715">
        <w:rPr>
          <w:rFonts w:ascii="Times New Roman" w:hAnsi="Times New Roman" w:cs="Times New Roman"/>
          <w:sz w:val="22"/>
          <w:lang w:val="ru-RU"/>
        </w:rPr>
        <w:t xml:space="preserve">рибор для испытания грунтов на сдвиг П10-С в комплекте поставки, прибор для определения набухания связанных грунтов ПНГ, прибор размокания грунтов ПРГ-1ф, трубка универсальная КФ-00М для определения коэффициента фильтрации песчаных грунтов, весы ВСТ -600/10, весы ВТС-600, весы лабораторные электронные серии </w:t>
      </w:r>
      <w:r w:rsidRPr="00276715">
        <w:rPr>
          <w:rFonts w:ascii="Times New Roman" w:hAnsi="Times New Roman" w:cs="Times New Roman"/>
          <w:sz w:val="22"/>
        </w:rPr>
        <w:t>Scout</w:t>
      </w:r>
      <w:r w:rsidRPr="00276715">
        <w:rPr>
          <w:rFonts w:ascii="Times New Roman" w:hAnsi="Times New Roman" w:cs="Times New Roman"/>
          <w:sz w:val="22"/>
          <w:lang w:val="ru-RU"/>
        </w:rPr>
        <w:t xml:space="preserve"> </w:t>
      </w:r>
      <w:r w:rsidRPr="00276715">
        <w:rPr>
          <w:rFonts w:ascii="Times New Roman" w:hAnsi="Times New Roman" w:cs="Times New Roman"/>
          <w:sz w:val="22"/>
        </w:rPr>
        <w:t>Pro</w:t>
      </w:r>
      <w:r w:rsidRPr="00276715">
        <w:rPr>
          <w:rFonts w:ascii="Times New Roman" w:hAnsi="Times New Roman" w:cs="Times New Roman"/>
          <w:sz w:val="22"/>
          <w:lang w:val="ru-RU"/>
        </w:rPr>
        <w:t>, бюксы, балансир конусный, баня комбинированная лабораторная, набор сит КП-131., горно-геологические компасы,</w:t>
      </w:r>
      <w:r w:rsidRPr="00276715">
        <w:rPr>
          <w:rStyle w:val="a5"/>
          <w:sz w:val="22"/>
          <w:lang w:val="ru-RU"/>
        </w:rPr>
        <w:t xml:space="preserve"> </w:t>
      </w:r>
      <w:r w:rsidRPr="00276715">
        <w:rPr>
          <w:rStyle w:val="a5"/>
          <w:i w:val="0"/>
          <w:sz w:val="22"/>
          <w:lang w:val="ru-RU"/>
        </w:rPr>
        <w:t xml:space="preserve">колонки сит, теодолиты: 2Т-30, нивелиры: 4Н3КЛ, горные отвесы, горная буссоль БГ-1, планиметр </w:t>
      </w:r>
      <w:r w:rsidRPr="00276715">
        <w:rPr>
          <w:rStyle w:val="a5"/>
          <w:i w:val="0"/>
          <w:sz w:val="22"/>
        </w:rPr>
        <w:t>QCJ</w:t>
      </w:r>
      <w:r w:rsidRPr="00276715">
        <w:rPr>
          <w:rStyle w:val="a5"/>
          <w:i w:val="0"/>
          <w:sz w:val="22"/>
          <w:lang w:val="ru-RU"/>
        </w:rPr>
        <w:t>-2000, рулетки, геодезические транспортиры, линейка Дробышева, визир лазерный, дальномер, рейки, набор геодезических карт.</w:t>
      </w:r>
    </w:p>
    <w:p w:rsidR="00164F04" w:rsidRPr="00DA6BDB" w:rsidRDefault="00164F04" w:rsidP="0027671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3F134E" w:rsidRPr="00DA6BDB" w:rsidRDefault="003F134E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A6BDB">
        <w:rPr>
          <w:rFonts w:ascii="Times New Roman" w:hAnsi="Times New Roman" w:cs="Times New Roman"/>
          <w:b/>
          <w:sz w:val="22"/>
          <w:lang w:val="ru-RU"/>
        </w:rPr>
        <w:t>11</w:t>
      </w:r>
      <w:r w:rsidR="00AC7BBB" w:rsidRPr="00DA6BDB">
        <w:rPr>
          <w:rFonts w:ascii="Times New Roman" w:hAnsi="Times New Roman" w:cs="Times New Roman"/>
          <w:b/>
          <w:sz w:val="22"/>
          <w:lang w:val="ru-RU"/>
        </w:rPr>
        <w:t>.</w:t>
      </w:r>
      <w:r w:rsidRPr="00DA6BD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64F04" w:rsidRPr="00DA6BDB" w:rsidRDefault="00164F04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164F04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7B0F06" w:rsidRPr="00DA6BD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7B0F06" w:rsidRPr="00AC7BBB" w:rsidRDefault="000251EA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A6BD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</w:t>
      </w:r>
      <w:r w:rsidR="00164F04" w:rsidRPr="00DA6BDB">
        <w:rPr>
          <w:rFonts w:ascii="Times New Roman" w:hAnsi="Times New Roman" w:cs="Times New Roman"/>
          <w:sz w:val="22"/>
          <w:lang w:val="ru-RU"/>
        </w:rPr>
        <w:t xml:space="preserve"> </w:t>
      </w:r>
      <w:r w:rsidRPr="00DA6BDB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p w:rsidR="007B0F06" w:rsidRPr="00AC7BBB" w:rsidRDefault="007B0F06" w:rsidP="00AC7BB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  <w:sectPr w:rsidR="007B0F06" w:rsidRPr="00AC7BBB" w:rsidSect="000C2A5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41" w:right="850" w:bottom="1134" w:left="1701" w:header="720" w:footer="581" w:gutter="0"/>
          <w:cols w:space="720"/>
        </w:sectPr>
      </w:pPr>
    </w:p>
    <w:p w:rsidR="007B0F06" w:rsidRPr="00AC7BBB" w:rsidRDefault="007B0F06" w:rsidP="00AC7BBB">
      <w:pPr>
        <w:spacing w:after="0" w:line="240" w:lineRule="auto"/>
        <w:ind w:left="0" w:right="0"/>
        <w:rPr>
          <w:rFonts w:ascii="Times New Roman" w:hAnsi="Times New Roman" w:cs="Times New Roman"/>
          <w:sz w:val="22"/>
          <w:lang w:val="ru-RU"/>
        </w:rPr>
      </w:pPr>
    </w:p>
    <w:sectPr w:rsidR="007B0F06" w:rsidRPr="00AC7BB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80" w:right="851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7B" w:rsidRDefault="00C61E7B">
      <w:pPr>
        <w:spacing w:after="0" w:line="240" w:lineRule="auto"/>
      </w:pPr>
      <w:r>
        <w:separator/>
      </w:r>
    </w:p>
  </w:endnote>
  <w:endnote w:type="continuationSeparator" w:id="0">
    <w:p w:rsidR="00C61E7B" w:rsidRDefault="00C6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19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193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5F018D7" wp14:editId="56F5CC3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912" name="Group 309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847" name="Shape 3284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48" name="Shape 3284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49" name="Shape 3284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0" name="Shape 3285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1" name="Shape 3285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2" name="Shape 3285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3" name="Shape 3285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4" name="Shape 3285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5" name="Shape 3285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6" name="Shape 3285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7" name="Shape 32857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8" name="Shape 3285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59" name="Shape 3285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0" name="Shape 32860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1" name="Shape 32861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2" name="Shape 3286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3" name="Shape 32863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4" name="Shape 32864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5" name="Shape 3286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6" name="Shape 32866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7" name="Shape 32867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8" name="Shape 3286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69" name="Shape 32869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70" name="Shape 32870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71" name="Shape 3287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72" name="Shape 3287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73" name="Shape 3287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74" name="Shape 3287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41" name="Shape 309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42" name="Shape 3094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138A7" id="Group 30912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Ar4ka58FAAAOWgAADgAAAAAAAAAAAAAAAAAuAgAAZHJzL2Uyb0RvYy54bWxQSwECLQAUAAYACAAA&#10;ACEAZCPcbuMAAAANAQAADwAAAAAAAAAAAAAAAAD5BwAAZHJzL2Rvd25yZXYueG1sUEsFBgAAAAAE&#10;AAQA8wAAAAkJAAAAAA==&#10;">
              <v:shape id="Shape 3284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Vctc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8JluVh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Vc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4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5ksMA&#10;AADeAAAADwAAAGRycy9kb3ducmV2LnhtbERPW2vCMBR+F/YfwhH2pql1DK1GGYUyYQzmDXw8Nse2&#10;2JyUJGr375eHgY8f33257k0r7uR8Y1nBZJyAIC6tbrhScNgXoxkIH5A1tpZJwS95WK9eBkvMtH3w&#10;lu67UIkYwj5DBXUIXSalL2sy6Me2I47cxTqDIUJXSe3wEcNNK9MkeZcGG44NNXaU11RedzejIJ8e&#10;U/f9NZ+n55MrfvxnkbM9KvU67D8WIAL14Sn+d2+0gmk6e4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+5k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4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7SMUA&#10;AADeAAAADwAAAGRycy9kb3ducmV2LnhtbESPzWrDMBCE74W8g9hAb42ctJTEsRLiltJCT3HyAIu1&#10;/iHWSliq7fTpq0Igx2FmvmGy/WQ6MVDvW8sKlosEBHFpdcu1gvPp42kNwgdkjZ1lUnAlD/vd7CHD&#10;VNuRjzQUoRYRwj5FBU0ILpXSlw0Z9AvriKNX2d5giLKvpe5xjHDTyVWSvEqDLceFBh29NVReih+j&#10;wA41fv++VxdJU15+umvhOC+UepxPhy2IQFO4h2/tL63gebV+2c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Tt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5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zLs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QX88DA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LMu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85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G0s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UzS2XQ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8ht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5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/5MMA&#10;AADeAAAADwAAAGRycy9kb3ducmV2LnhtbESP0YrCMBRE3xf8h3AF39bUiotUo6iLKPi01Q+4NNe2&#10;2NyEJlurX28WFnwcZuYMs1z3phEdtb62rGAyTkAQF1bXXCq4nPefcxA+IGtsLJOCB3lYrwYfS8y0&#10;vfMPdXkoRYSwz1BBFYLLpPRFRQb92Dri6F1tazBE2ZZSt3iPcNPINEm+pMGa40KFjnYVFbf81yiw&#10;XYmn5/f1JqnfFgf3yB1vc6VGw36zABGoD+/wf/uoFUzT+Sy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Q/5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5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9Ps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GWzq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ivT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5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CC8QA&#10;AADeAAAADwAAAGRycy9kb3ducmV2LnhtbESP3YrCMBSE74V9h3AE7zT1b5GuUVZFFLyyuw9waI5t&#10;sTkJTazVpzfCwl4OM/MNs1x3phYtNb6yrGA8SkAQ51ZXXCj4/dkPFyB8QNZYWyYFD/KwXn30lphq&#10;e+cztVkoRISwT1FBGYJLpfR5SQb9yDri6F1sYzBE2RRSN3iPcFPLSZJ8SoMVx4USHW1Lyq/ZzSiw&#10;bYGn5+5yldRt8oN7ZI43mVKDfvf9BSJQF/7Df+2jVjCdLOYzeN+JV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Ag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5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LxhMMA&#10;AADeAAAADwAAAGRycy9kb3ducmV2LnhtbESP3YrCMBSE74V9h3AWvNN0K/5QjWVZEL1d9QEOzbEt&#10;NielyaatT28EYS+HmfmG2eWDaUSgztWWFXzNExDEhdU1lwqul8NsA8J5ZI2NZVIwkoN8/zHZYaZt&#10;z78Uzr4UEcIuQwWV920mpSsqMujmtiWO3s12Bn2UXSl1h32Em0amSbKSBmuOCxW29FNRcT//GQXy&#10;KtfHNLR8SB4hHH1ZP9bjqNT0c/jegvA0+P/wu33SChbpZrmE1514Be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Lxh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5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88MA&#10;AADeAAAADwAAAGRycy9kb3ducmV2LnhtbESP0YrCMBRE34X9h3AXfNN0K6tSjWURRF/X9QMuzbUt&#10;NjeliWnr1xtB2MdhZs4w23wwjQjUudqygq95AoK4sLrmUsHl7zBbg3AeWWNjmRSM5CDffUy2mGnb&#10;8y+Fsy9FhLDLUEHlfZtJ6YqKDLq5bYmjd7WdQR9lV0rdYR/hppFpkiylwZrjQoUt7Ssqbue7USAv&#10;cnVMQ8uH5BHC0Zf1YzWOSk0/h58NCE+D/w+/2yetYJGuv5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Bv8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57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krWsYA&#10;AADeAAAADwAAAGRycy9kb3ducmV2LnhtbESPS6vCMBSE94L/IRzBnaYqPm6vUXwgCLrxsXF3aI5t&#10;sTkpTdRef/2NILgcZuYbZjqvTSEeVLncsoJeNwJBnFidc6rgfNp0JiCcR9ZYWCYFf+RgPms2phhr&#10;++QDPY4+FQHCLkYFmfdlLKVLMjLourYkDt7VVgZ9kFUqdYXPADeF7EfRSBrMOSxkWNIqo+R2vBsF&#10;9XKT7r38ida74evC99Grt3cnpdqtevELwlPtv+FPe6sVDPqT4Rjed8IV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krW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85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eGsAA&#10;AADeAAAADwAAAGRycy9kb3ducmV2LnhtbERPzYrCMBC+C75DGMHbmlpxlWpaZEH0qusDDM3YFptJ&#10;abKx9enNYcHjx/e/LwbTikC9aywrWC4SEMSl1Q1XCm6/x68tCOeRNbaWScFIDop8Otljpu2TLxSu&#10;vhIxhF2GCmrvu0xKV9Zk0C1sRxy5u+0N+gj7SuoenzHctDJNkm9psOHYUGNHPzWVj+ufUSBvcnNK&#10;Q8fH5BXCyVfNazOOSs1nw2EHwtPgP+J/91krWKXbddwb78Qr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NeG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5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K1McA&#10;AADeAAAADwAAAGRycy9kb3ducmV2LnhtbESPQWvCQBSE7wX/w/KE3uqmEYuJriKBYKEIra3g8Zl9&#10;JqHZt2F3q/Hfu4VCj8PMfMMs14PpxIWcby0reJ4kIIgrq1uuFXx9lk9zED4ga+wsk4IbeVivRg9L&#10;zLW98gdd9qEWEcI+RwVNCH0upa8aMugntieO3tk6gyFKV0vt8BrhppNpkrxIgy3HhQZ7Khqqvvc/&#10;RkExPaRu95Zl6enoyne/LQu2B6Uex8NmASLQEP7Df+1XrWCazm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Kit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60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p9MYA&#10;AADeAAAADwAAAGRycy9kb3ducmV2LnhtbESPXWvCMBSG7wf+h3CE3c10FUSraRmF4mAIW52wy2Nz&#10;1pY1JyWJ2v17czHY5cv7xbMrJjOIKznfW1bwvEhAEDdW99wq+DxWT2sQPiBrHCyTgl/yUOSzhx1m&#10;2t74g651aEUcYZ+hgi6EMZPSNx0Z9As7Ekfv2zqDIUrXSu3wFsfNINMkWUmDPceHDkcqO2p+6otR&#10;UC5PqTu8bTbp+ctV735flWxPSj3Op5ctiEBT+A//tV+1gmW6XkWAiBNR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zp9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61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9OsMA&#10;AADeAAAADwAAAGRycy9kb3ducmV2LnhtbESP0YrCMBRE34X9h3CFfdO0FbR0jSKC6OuqH3Bprm3Z&#10;5qY02bT1683Cgo/DzJxhtvvRtCJQ7xrLCtJlAoK4tLrhSsH9dlrkIJxH1thaJgUTOdjvPmZbLLQd&#10;+JvC1VciQtgVqKD2viukdGVNBt3SdsTRe9jeoI+yr6TucYhw08osSdbSYMNxocaOjjWVP9dfo0De&#10;5eachY5PyTOEs6+a52aalPqcj4cvEJ5G/w7/ty9awSrL1yn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U9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6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1WcUA&#10;AADeAAAADwAAAGRycy9kb3ducmV2LnhtbESPzWrDMBCE74W8g9hAbo0cB0Jwopg4JaTQU90+wGJt&#10;bBNrJSzVP336qlDocZiZb5hjPplODNT71rKCzToBQVxZ3XKt4PPj+rwH4QOyxs4yKZjJQ35aPB0x&#10;03bkdxrKUIsIYZ+hgiYEl0npq4YM+rV1xNG7295giLKvpe5xjHDTyTRJdtJgy3GhQUeXhqpH+WUU&#10;2KHGt++X+0PSVFQ3N5eOi1Kp1XI6H0AEmsJ/+K/9qhVs0/0uhd878Qr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PV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63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G1sMA&#10;AADeAAAADwAAAGRycy9kb3ducmV2LnhtbESP3YrCMBSE74V9h3AW9k5TK2jpmhZZEL315wEOzbEt&#10;25yUJhtbn94sCF4OM/MNsy1H04lAg2stK1guEhDEldUt1wqul/08A+E8ssbOMimYyEFZfMy2mGt7&#10;5xOFs69FhLDLUUHjfZ9L6aqGDLqF7Ymjd7ODQR/lUEs94D3CTSfTJFlLgy3HhQZ7+mmo+j3/GQXy&#10;KjeHNPS8Tx4hHHzdPjbTpNTX57j7BuFp9O/wq33UClZptl7B/514BW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sG1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64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3ItsQA&#10;AADeAAAADwAAAGRycy9kb3ducmV2LnhtbESP3YrCMBSE74V9h3AWvNPUH6R0jaIrsoJX1n2AQ3Ns&#10;i81JaLK17tMbQfBymJlvmOW6N43oqPW1ZQWTcQKCuLC65lLB73k/SkH4gKyxsUwK7uRhvfoYLDHT&#10;9sYn6vJQighhn6GCKgSXSemLigz6sXXE0bvY1mCIsi2lbvEW4aaR0yRZSIM1x4UKHX1XVFzzP6PA&#10;diUe/3eXq6R+W/y4e+54mys1/Ow3XyAC9eEdfrUPWsFsmi7m8LwTr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tyL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6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KbM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UzTxXwG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rSm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66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ylTsMA&#10;AADeAAAADwAAAGRycy9kb3ducmV2LnhtbESPwWrDMBBE74X8g9hAbo0cF5zgRgmlYNxr0nzAYm1l&#10;U2tlLEWx8/VVINDjMDNvmP1xsr2INPrOsYLNOgNB3DjdsVFw+a5edyB8QNbYOyYFM3k4HhYveyy1&#10;u/GJ4jkYkSDsS1TQhjCUUvqmJYt+7Qbi5P240WJIcjRSj3hLcNvLPMsKabHjtNDiQJ8tNb/nq1Ug&#10;L3Jb53HgKrvHWAfT3bfzrNRqOX28gwg0hf/ws/2lFbzlu6KA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ylT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67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WwcMA&#10;AADeAAAADwAAAGRycy9kb3ducmV2LnhtbESP0YrCMBRE3xf8h3AF39ZUBZVqFHVZXPDJ6gdcmmtb&#10;bG5CE2v16zeC4OMwM2eY5boztWip8ZVlBaNhAoI4t7riQsH59Ps9B+EDssbaMil4kIf1qve1xFTb&#10;Ox+pzUIhIoR9igrKEFwqpc9LMuiH1hFH72IbgyHKppC6wXuEm1qOk2QqDVYcF0p0tCspv2Y3o8C2&#10;BR6eP5erpG6b790jc7zNlBr0u80CRKAufMLv9p9WMBnPpz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9Ww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6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l8sQA&#10;AADeAAAADwAAAGRycy9kb3ducmV2LnhtbERPXWvCMBR9H/gfwhX2NtNVEK2mZRSKgyFsdcIer81d&#10;W9bclCRq9+/Nw2CPh/O9KyYziCs531tW8LxIQBA3VvfcKvg8Vk9rED4gaxwsk4Jf8lDks4cdZtre&#10;+IOudWhFDGGfoYIuhDGT0jcdGfQLOxJH7ts6gyFC10rt8BbDzSDTJFlJgz3Hhg5HKjtqfuqLUVAu&#10;T6k7vG026fnLVe9+X5VsT0o9zqeXLYhAU/gX/7lftYJlul7FvfFOv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5f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69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AaccA&#10;AADeAAAADwAAAGRycy9kb3ducmV2LnhtbESPQWvCQBSE74L/YXmCN900gpjUVUogVCiFag14fM2+&#10;JqHZt2F3q+m/7xaEHoeZ+YbZ7kfTiys531lW8LBMQBDXVnfcKDi/l4sNCB+QNfaWScEPedjvppMt&#10;5tre+EjXU2hEhLDPUUEbwpBL6euWDPqlHYij92mdwRCla6R2eItw08s0SdbSYMdxocWBipbqr9O3&#10;UVCsqtS9vmRZ+nFx5Zt/Lgu2lVLz2fj0CCLQGP7D9/ZBK1ilm3UGf3fi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mQG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70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OfMIA&#10;AADeAAAADwAAAGRycy9kb3ducmV2LnhtbESPzYrCMBSF98K8Q7gD7jSdDthSjSJCcbajPsClubbF&#10;5qY0mbT16c1CmOXh/PHtDpPpRKDBtZYVfK0TEMSV1S3XCm7XcpWDcB5ZY2eZFMzk4LD/WOyw0Hbk&#10;XwoXX4s4wq5ABY33fSGlqxoy6Na2J47e3Q4GfZRDLfWAYxw3nUyTZCMNthwfGuzp1FD1uPwZBfIm&#10;s3Maei6TZwhnX7fPbJ6VWn5Oxy0IT5P/D7/bP1rBd5pnESDiRBSQ+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A5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7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yr58IA&#10;AADeAAAADwAAAGRycy9kb3ducmV2LnhtbESP3YrCMBSE7wXfIRzBO02tYKVrFBFEb/15gENzti02&#10;J6WJsfXpjbCwl8PMfMNsdr1pRKDO1ZYVLOYJCOLC6ppLBffbcbYG4TyyxsYyKRjIwW47Hm0w1/bF&#10;FwpXX4oIYZejgsr7NpfSFRUZdHPbEkfv13YGfZRdKXWHrwg3jUyTZCUN1hwXKmzpUFHxuD6NAnmX&#10;2SkNLR+TdwgnX9bvbBiUmk76/Q8IT73/D/+1z1rBMl1nC/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Kv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7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jhMMA&#10;AADeAAAADwAAAGRycy9kb3ducmV2LnhtbESP0YrCMBRE3xf8h3AF39bUCq5Uo6iLKPi01Q+4NNe2&#10;2NyEJlurX28WFnwcZuYMs1z3phEdtb62rGAyTkAQF1bXXCq4nPefcxA+IGtsLJOCB3lYrwYfS8y0&#10;vfMPdXkoRYSwz1BBFYLLpPRFRQb92Dri6F1tazBE2ZZSt3iPcNPINElm0mDNcaFCR7uKilv+axTY&#10;rsTT8/t6k9Rvi4N75I63uVKjYb9ZgAjUh3f4v33UCqbp/Cu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Fjh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7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fhXscA&#10;AADeAAAADwAAAGRycy9kb3ducmV2LnhtbESPQWvCQBSE7wX/w/KE3uqmCViNriKBYKEIra3g8Zl9&#10;JqHZt2F3q/Hfu4VCj8PMfMMs14PpxIWcby0reJ4kIIgrq1uuFXx9lk8zED4ga+wsk4IbeVivRg9L&#10;zLW98gdd9qEWEcI+RwVNCH0upa8aMugntieO3tk6gyFKV0vt8BrhppNpkkylwZbjQoM9FQ1V3/sf&#10;o6DIDqnbvc3n6enoyne/LQu2B6Uex8NmASLQEP7Df+1XrSBLZy8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X4V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7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If8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8Jlush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sI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4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eZ8YA&#10;AADeAAAADwAAAGRycy9kb3ducmV2LnhtbESPQWvCQBSE7wX/w/IKvYjuaotozEasEOnFg2l/wDP7&#10;TEKzb8PuVtN/3y0Uehxm5hsm3422FzfyoXOsYTFXIIhrZzpuNHy8l7M1iBCRDfaOScM3BdgVk4cc&#10;M+PufKZbFRuRIBwy1NDGOGRShroli2HuBuLkXZ23GJP0jTQe7wlue7lUaiUtdpwWWhzo0FL9WX1Z&#10;DeVx+mrqdTU9Xc7qWnpvPB9PWj89jvstiEhj/A//td+Mhme1eVnA7510BWT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zeZ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094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5AEMYA&#10;AADeAAAADwAAAGRycy9kb3ducmV2LnhtbESP3WoCMRSE7wXfIZxCb6Qm/iB2axQtrHjjhasPcLo5&#10;7i7dnCxJqtu3N0Khl8PMfMOsNr1txY18aBxrmIwVCOLSmYYrDZdz/rYEESKywdYxafilAJv1cLDC&#10;zLg7n+hWxEokCIcMNdQxdpmUoazJYhi7jjh5V+ctxiR9JY3He4LbVk6VWkiLDaeFGjv6rKn8Ln6s&#10;hnw/2plyWYyOXyd1zb03nvdHrV9f+u0HiEh9/A//tQ9Gw0y9z6fwvJOu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5AE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1590642314</w:t>
    </w:r>
  </w:p>
  <w:p w:rsidR="006D739C" w:rsidRDefault="006D739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pPr>
      <w:spacing w:after="0" w:line="259" w:lineRule="auto"/>
      <w:ind w:left="-1701" w:right="3586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31082" name="Group 310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33015" name="Shape 3301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16" name="Shape 3301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17" name="Shape 3301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18" name="Shape 3301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19" name="Shape 3301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20" name="Shape 3302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21" name="Shape 3302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22" name="Shape 3302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15E6F" id="Group 31082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">
              <v:shape id="Shape 33015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qzsIA&#10;AADeAAAADwAAAGRycy9kb3ducmV2LnhtbESP0YrCMBRE3xf8h3AF39ZEZVWqUWRB9HXVD7g017bY&#10;3JQmG1u/3giCj8PMnGHW287WIlLrK8caJmMFgjh3puJCw+W8/16C8AHZYO2YNPTkYbsZfK0xM+7O&#10;fxRPoRAJwj5DDWUITSalz0uy6MeuIU7e1bUWQ5JtIU2L9wS3tZwqNZcWK04LJTb0W1J+O/1bDfIi&#10;F4dpbHivHjEeQlE9Fn2v9WjY7VYgAnXhE363j0bDbKYmP/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er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016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F7MYA&#10;AADeAAAADwAAAGRycy9kb3ducmV2LnhtbESPQWvCQBSE74X+h+UVeqsbExCNrlICoUIpqFXw+Mw+&#10;k2D2bdhdNf33bqHQ4zAz3zCL1WA6cSPnW8sKxqMEBHFldcu1gv13+TYF4QOyxs4yKfghD6vl89MC&#10;c23vvKXbLtQiQtjnqKAJoc+l9FVDBv3I9sTRO1tnMETpaqkd3iPcdDJNkok02HJcaLCnoqHqsrsa&#10;BUV2SN3X52yWno6u3PiPsmB7UOr1ZXifgwg0hP/wX3utFWRZMp7A7514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oF7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017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yHNsQA&#10;AADeAAAADwAAAGRycy9kb3ducmV2LnhtbESP3YrCMBSE7wXfIRzBO5uqsC7VKP4gLuyVXR/g0Bzb&#10;YnMSmlirT28WFvZymJlvmNWmN43oqPW1ZQXTJAVBXFhdc6ng8nOcfILwAVljY5kUPMnDZj0crDDT&#10;9sFn6vJQighhn6GCKgSXSemLigz6xDri6F1tazBE2ZZSt/iIcNPIWZp+SIM1x4UKHe0rKm753Siw&#10;XYnfr8P1JqnfFSf3zB3vcqXGo367BBGoD//hv/aXVjCfp9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8hz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018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kYsMA&#10;AADeAAAADwAAAGRycy9kb3ducmV2LnhtbERPTYvCMBC9C/sfwgh706SKslajrIog6MW6F29DM7bF&#10;ZlKaqF1/vTks7PHxvherztbiQa2vHGtIhgoEce5MxYWGn/Nu8AXCB2SDtWPS8EseVsuP3gJT4558&#10;okcWChFD2KeooQyhSaX0eUkW/dA1xJG7utZiiLAtpGnxGcNtLUdKTaXFimNDiQ1tSspv2d1q6Na7&#10;4hjkTG0Pk9eF79NXcvRnrT/73fccRKAu/Iv/3HujYTxWSdwb78Qr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mkYs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019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RnscA&#10;AADeAAAADwAAAGRycy9kb3ducmV2LnhtbESPQWvCQBSE74X+h+UVeqsbEygmuooEQgulUG0Fj8/s&#10;Mwlm34bdrab/visIHoeZ+YZZrEbTizM531lWMJ0kIIhrqztuFPx8Vy8zED4ga+wtk4I/8rBaPj4s&#10;sND2whs6b0MjIoR9gQraEIZCSl+3ZNBP7EAcvaN1BkOUrpHa4SXCTS/TJHmVBjuOCy0OVLZUn7a/&#10;RkGZ7VL3+ZHn6WHvqi//VpVsd0o9P43rOYhAY7iHb+13rSDLkmkO1zvxCs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kZ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020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V/8MA&#10;AADeAAAADwAAAGRycy9kb3ducmV2LnhtbESPy2rCQBSG90LfYTiCOzMxAZHUUWqLWHDVtA9wyByT&#10;YObMkJnm4tN3FkKXP/+Nb3+cTCcG6n1rWcEmSUEQV1a3XCv4+T6vdyB8QNbYWSYFM3k4Hl4Weyy0&#10;HfmLhjLUIo6wL1BBE4IrpPRVQwZ9Yh1x9G62Nxii7GupexzjuOlklqZbabDl+NCgo/eGqnv5axTY&#10;ocbr4+N2lzSdqoubS8enUqnVcnp7BRFoCv/hZ/tTK8jzNIsAESei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V/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021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XJccA&#10;AADeAAAADwAAAGRycy9kb3ducmV2LnhtbESP3WrCQBSE7wt9h+UUelc3JlBqdJUSCBZKwfoDXh6z&#10;xyQ0ezbsrpq+vSsIXg4z8w0zWwymE2dyvrWsYDxKQBBXVrdcK9huyrcPED4ga+wsk4J/8rCYPz/N&#10;MNf2wr90XodaRAj7HBU0IfS5lL5qyKAf2Z44ekfrDIYoXS21w0uEm06mSfIuDbYcFxrsqWio+luf&#10;jIIi26Xu53sySQ97V678sizY7pR6fRk+pyACDeERvre/tIIsS9I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Vy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022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uE8QA&#10;AADeAAAADwAAAGRycy9kb3ducmV2LnhtbESPzWrDMBCE74G+g9hCb7EcB0pxrYSkpTTQU50+wGKt&#10;f4i1Epbqnz59FQjkOMzMN0yxn00vRhp8Z1nBJklBEFdWd9wo+Dl/rF9A+ICssbdMChbysN89rArM&#10;tZ34m8YyNCJC2OeooA3B5VL6qiWDPrGOOHq1HQyGKIdG6gGnCDe9zNL0WRrsOC606OitpepS/hoF&#10;dmzw6++9vkiaj9WnW0rHx1Kpp8f58Aoi0Bzu4Vv7pBVst2mWwf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n7h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4358640</wp:posOffset>
              </wp:positionH>
              <wp:positionV relativeFrom="page">
                <wp:posOffset>9667875</wp:posOffset>
              </wp:positionV>
              <wp:extent cx="384175" cy="360045"/>
              <wp:effectExtent l="0" t="0" r="0" b="0"/>
              <wp:wrapSquare wrapText="bothSides"/>
              <wp:docPr id="31091" name="Group 3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4175" cy="360045"/>
                        <a:chOff x="0" y="0"/>
                        <a:chExt cx="384048" cy="359994"/>
                      </a:xfrm>
                    </wpg:grpSpPr>
                    <wps:wsp>
                      <wps:cNvPr id="33031" name="Shape 33031"/>
                      <wps:cNvSpPr/>
                      <wps:spPr>
                        <a:xfrm>
                          <a:off x="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2" name="Shape 33032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3" name="Shape 33033"/>
                      <wps:cNvSpPr/>
                      <wps:spPr>
                        <a:xfrm>
                          <a:off x="1097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4" name="Shape 33034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5" name="Shape 33035"/>
                      <wps:cNvSpPr/>
                      <wps:spPr>
                        <a:xfrm>
                          <a:off x="2057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6" name="Shape 33036"/>
                      <wps:cNvSpPr/>
                      <wps:spPr>
                        <a:xfrm>
                          <a:off x="2743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7" name="Shape 33037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038" name="Shape 33038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00" name="Shape 31100"/>
                      <wps:cNvSpPr/>
                      <wps:spPr>
                        <a:xfrm>
                          <a:off x="384048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01" name="Shape 31101"/>
                      <wps:cNvSpPr/>
                      <wps:spPr>
                        <a:xfrm>
                          <a:off x="384048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ED7C2B" id="Group 31091" o:spid="_x0000_s1026" style="position:absolute;margin-left:343.2pt;margin-top:761.25pt;width:30.25pt;height:28.35pt;z-index:251661824;mso-position-horizontal-relative:page;mso-position-vertical-relative:page" coordsize="384048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">
              <v:shape id="Shape 33031" o:spid="_x0000_s1027" style="position:absolute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zmucMA&#10;AADeAAAADwAAAGRycy9kb3ducmV2LnhtbESP0YrCMBRE34X9h3CFfbOpWxDpGkVXlhV8su4HXJpr&#10;W2xuQhNr9euNIPg4zMwZZrEaTCt66nxjWcE0SUEQl1Y3XCn4P/5O5iB8QNbYWiYFN/KwWn6MFphr&#10;e+UD9UWoRISwz1FBHYLLpfRlTQZ9Yh1x9E62Mxii7CqpO7xGuGnlV5rOpMGG40KNjn5qKs/FxSiw&#10;fYX7+/Z0ljRsyj93KxxvCqU+x8P6G0SgIbzDr/ZOK8iyNJvC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zmu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032" o:spid="_x0000_s1028" style="position:absolute;left:5486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fj8YA&#10;AADeAAAADwAAAGRycy9kb3ducmV2LnhtbESPQWvCQBSE74L/YXlCb7ppAmKiq5RAsFCEaiv0+My+&#10;JqHZt2F31fTfdwuFHoeZ+YbZ7EbTixs531lW8LhIQBDXVnfcKHh/q+YrED4ga+wtk4Jv8rDbTicb&#10;LLS985Fup9CICGFfoII2hKGQ0tctGfQLOxBH79M6gyFK10jt8B7hppdpkiylwY7jQosDlS3VX6er&#10;UVBm59QdXvI8vXy46tXvq5LtWamH2fi0BhFoDP/hv/azVpBlSZbC7514Be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Rfj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033" o:spid="_x0000_s1029" style="position:absolute;left:10972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6FMYA&#10;AADeAAAADwAAAGRycy9kb3ducmV2LnhtbESPUWvCMBSF3wf7D+EOfJvpGhizGmUUyoQxcE7Bx2tz&#10;bYvNTUky7f69GQz2eDjnfIezWI22FxfyoXOs4WmagSCunem40bD7qh5fQISIbLB3TBp+KMBqeX+3&#10;wMK4K3/SZRsbkSAcCtTQxjgUUoa6JYth6gbi5J2ctxiT9I00Hq8JbnuZZ9mztNhxWmhxoLKl+rz9&#10;thpKtc/9x/tslh8PvtqEt6pkt9d68jC+zkFEGuN/+K+9NhqUypSC3zvp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j6F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034" o:spid="_x0000_s1030" style="position:absolute;left:16459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TNcIA&#10;AADeAAAADwAAAGRycy9kb3ducmV2LnhtbESP0YrCMBRE3xf8h3AF39ZEK7pUo8iC6KuuH3Bp7rbF&#10;5qY02dj69UYQ9nGYmTPMZtfbRkTqfO1Yw2yqQBAXztRcarj+HD6/QPiAbLBxTBoG8rDbjj42mBt3&#10;5zPFSyhFgrDPUUMVQptL6YuKLPqpa4mT9+s6iyHJrpSmw3uC20bOlVpKizWnhQpb+q6ouF3+rAZ5&#10;lavjPLZ8UI8Yj6GsH6th0Hoy7vdrEIH68B9+t09GQ5apbAG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BM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035" o:spid="_x0000_s1031" style="position:absolute;left:20574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i2rsIA&#10;AADeAAAADwAAAGRycy9kb3ducmV2LnhtbESP0YrCMBRE3xf8h3AF39ZEi7pUo8iC6KuuH3Bp7rbF&#10;5qY02dj69UYQ9nGYmTPMZtfbRkTqfO1Yw2yqQBAXztRcarj+HD6/QPiAbLBxTBoG8rDbjj42mBt3&#10;5zPFSyhFgrDPUUMVQptL6YuKLPqpa4mT9+s6iyHJrpSmw3uC20bOlVpKizWnhQpb+q6ouF3+rAZ5&#10;lavjPLZ8UI8Yj6GsH6th0Hoy7vdrEIH68B9+t09GQ5apbAG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La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036" o:spid="_x0000_s1032" style="position:absolute;left:274320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+zcQA&#10;AADeAAAADwAAAGRycy9kb3ducmV2LnhtbESPzWrDMBCE74W8g9hAb42cGkJxrIQkJaTQU508wGKt&#10;f4i1Epbinz59VSj0OMzMN0y+n0wnBup9a1nBepWAIC6tbrlWcLueX95A+ICssbNMCmbysN8tnnLM&#10;tB35i4Yi1CJC2GeooAnBZVL6siGDfmUdcfQq2xsMUfa11D2OEW46+ZokG2mw5bjQoKNTQ+W9eBgF&#10;dqjx8/u9ukuajuXFzYXjY6HU83I6bEEEmsJ/+K/9oRWkaZJu4PdOv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Ffs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037" o:spid="_x0000_s1033" style="position:absolute;left:32918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8F8cA&#10;AADeAAAADwAAAGRycy9kb3ducmV2LnhtbESPQWvCQBSE70L/w/KE3urGBGqNrlICoYVSUKvg8Zl9&#10;TUKzb8PuVuO/dwsFj8PMfMMs14PpxJmcby0rmE4SEMSV1S3XCvZf5dMLCB+QNXaWScGVPKxXD6Ml&#10;5tpeeEvnXahFhLDPUUETQp9L6auGDPqJ7Ymj922dwRClq6V2eIlw08k0SZ6lwZbjQoM9FQ1VP7tf&#10;o6DIDqn7/JjP09PRlRv/VhZsD0o9jofXBYhAQ7iH/9vvWkGWJdk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D/B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038" o:spid="_x0000_s1034" style="position:absolute;left:35661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ZML8A&#10;AADeAAAADwAAAGRycy9kb3ducmV2LnhtbERPy4rCMBTdC/5DuII7TcaCSscogyC69fEBl+balmlu&#10;ShNj69ebheDycN6bXW8bEanztWMNP3MFgrhwpuZSw+16mK1B+IBssHFMGgbysNuORxvMjXvymeIl&#10;lCKFsM9RQxVCm0vpi4os+rlriRN3d53FkGBXStPhM4XbRi6UWkqLNaeGClvaV1T8Xx5Wg7zJ1XER&#10;Wz6oV4zHUNav1TBoPZ30f78gAvXhK/64T0ZDlqks7U130hW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CRkw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00" o:spid="_x0000_s1035" style="position:absolute;left:384048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gtsMA&#10;AADeAAAADwAAAGRycy9kb3ducmV2LnhtbESPzYrCMBSF94LvEK7gRjSpAyLVKDpQmY0LO/MA1+ba&#10;FpubkmS0vr1ZDMzycP74tvvBduJBPrSONWQLBYK4cqblWsPPdzFfgwgR2WDnmDS8KMB+Nx5tMTfu&#10;yRd6lLEWaYRDjhqaGPtcylA1ZDEsXE+cvJvzFmOSvpbG4zON204ulVpJiy2nhwZ7+myoupe/VkNx&#10;mh1NtS5n5+tF3QrvjefTWevpZDhsQEQa4n/4r/1lNHxkmUoACSehgN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9gts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1101" o:spid="_x0000_s1036" style="position:absolute;left:384048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PFLcUA&#10;AADeAAAADwAAAGRycy9kb3ducmV2LnhtbESPQWvCQBSE70L/w/IKvUjdjYKE1FXaQsSLB6M/4Jl9&#10;JqHZt2F31fTfu0Khx2FmvmFWm9H24kY+dI41ZDMFgrh2puNGw+lYvucgQkQ22DsmDb8UYLN+mayw&#10;MO7OB7pVsREJwqFADW2MQyFlqFuyGGZuIE7exXmLMUnfSOPxnuC2l3OlltJix2mhxYG+W6p/qqvV&#10;UG6nX6bOq+n+fFCX0nvjebvX+u11/PwAEWmM/+G/9s5oWGSZyuB5J10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8Ut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7B" w:rsidRDefault="00C61E7B">
      <w:pPr>
        <w:spacing w:after="0" w:line="240" w:lineRule="auto"/>
      </w:pPr>
      <w:r>
        <w:separator/>
      </w:r>
    </w:p>
  </w:footnote>
  <w:footnote w:type="continuationSeparator" w:id="0">
    <w:p w:rsidR="00C61E7B" w:rsidRDefault="00C6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21AB1AAD" wp14:editId="3C2B2C8D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0989" name="Group 309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44F59" id="Group 30989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P/M9+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5F58DE8F" wp14:editId="6F5EFCC5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0947" name="Group 30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57B0A2" id="Group 30947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53FZk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2A141631" wp14:editId="5FA41CC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0905" name="Group 309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C9CF7" id="Group 30905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utg4M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31103" name="Group 31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791" name="Shape 3279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2" name="Shape 3279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3" name="Shape 3279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4" name="Shape 3279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5" name="Shape 3279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6" name="Shape 3279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7" name="Shape 3279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8" name="Shape 3279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99" name="Shape 3279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0" name="Shape 32800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1" name="Shape 32801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2" name="Shape 3280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3" name="Shape 3280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4" name="Shape 32804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5" name="Shape 32805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6" name="Shape 32806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7" name="Shape 32807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8" name="Shape 32808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09" name="Shape 3280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0" name="Shape 32810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1" name="Shape 32811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2" name="Shape 3281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3" name="Shape 32813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4" name="Shape 3281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5" name="Shape 3281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6" name="Shape 3281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7" name="Shape 3281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18" name="Shape 3281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2" name="Shape 311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3" name="Shape 311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19AE96" id="Group 31103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vXib5qgFAAAOWgAADgAAAAAAAAAAAAAAAAAuAgAAZHJzL2Uyb0RvYy54bWxQSwEC&#10;LQAUAAYACAAAACEAZCPcbuMAAAANAQAADwAAAAAAAAAAAAAAAAACCAAAZHJzL2Rvd25yZXYueG1s&#10;UEsFBgAAAAAEAAQA8wAAABIJAAAAAA==&#10;">
              <v:shape id="Shape 3279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ZS8MA&#10;AADeAAAADwAAAGRycy9kb3ducmV2LnhtbESP0YrCMBRE3wX/IVzBN02tsN2tRhFB9HXdfsClubbF&#10;5qY0MbZ+vVlY2MdhZs4w2/1gWhGod41lBatlAoK4tLrhSkHxc1p8gnAeWWNrmRSM5GC/m062mGv7&#10;5G8KV1+JCGGXo4La+y6X0pU1GXRL2xFH72Z7gz7KvpK6x2eEm1amSfIhDTYcF2rs6FhTeb8+jAJZ&#10;yOycho5PySuEs6+aVzaOSs1nw2EDwtPg/8N/7YtWsE6zrx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TZS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9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M2ac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sNMPe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jN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9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0s8UA&#10;AADeAAAADwAAAGRycy9kb3ducmV2LnhtbESPwWrDMBBE74X8g9hAb42cGNrEiWyaltJCT3HyAYu1&#10;sU2slbBU28nXR4VCj8PMvGF2xWQ6MVDvW8sKlosEBHFldcu1gtPx42kNwgdkjZ1lUnAlD0U+e9hh&#10;pu3IBxrKUIsIYZ+hgiYEl0npq4YM+oV1xNE7295giLKvpe5xjHDTyVWSPEuDLceFBh29NVRdyh+j&#10;wA41ft/ezxdJ0776dNfS8b5U6nE+vW5BBJrCf/iv/aUVpKuXTQq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bS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9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b4cYA&#10;AADeAAAADwAAAGRycy9kb3ducmV2LnhtbESPS4vCQBCE74L/YWhhbzpRd31ER9FdBEEvPi7emkyb&#10;BDM9ITNq9Nc7woLHoqq+oqbz2hTiRpXLLSvodiIQxInVOacKjodVewTCeWSNhWVS8CAH81mzMcVY&#10;2zvv6Lb3qQgQdjEqyLwvYyldkpFB17ElcfDOtjLog6xSqSu8B7gpZC+KBtJgzmEhw5J+M0ou+6tR&#10;UC9X6dbLcfS3+Xme+Dp4drfuoNRXq15MQHiq/Sf8315rBf3ecPwN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ab4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9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uHc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5+pgt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Krh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9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XK8QA&#10;AADeAAAADwAAAGRycy9kb3ducmV2LnhtbESP3YrCMBSE74V9h3AWvNNUBd2tRvGHRcEru/sAh+bY&#10;FpuT0MRa9+mNIHg5zMw3zGLVmVq01PjKsoLRMAFBnFtdcaHg7/dn8AXCB2SNtWVScCcPq+VHb4Gp&#10;tjc+UZuFQkQI+xQVlCG4VEqfl2TQD60jjt7ZNgZDlE0hdYO3CDe1HCfJVBqsOC6U6GhbUn7JrkaB&#10;bQs8/u/OF0ndJt+7e+Z4kynV/+zWcxCBuvAOv9oHrWAynn1P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Fy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9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V8c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WCazr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Ulf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9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mwsIA&#10;AADeAAAADwAAAGRycy9kb3ducmV2LnhtbERPS2rDMBDdF3oHMYXuarkpJK1rJcQtoYGs4vYAgzX+&#10;EGskLMV2cvpqEcjy8f75Zja9GGnwnWUFr0kKgriyuuNGwd/v7uUdhA/IGnvLpOBCHjbrx4ccM20n&#10;PtJYhkbEEPYZKmhDcJmUvmrJoE+sI45cbQeDIcKhkXrAKYabXi7SdCkNdhwbWnT01VJ1Ks9GgR0b&#10;PFy/65Okuah+3KV0XJRKPT/N208QgeZwF9/ce63gbbH6i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SbC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9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VTcMA&#10;AADeAAAADwAAAGRycy9kb3ducmV2LnhtbESP0YrCMBRE3wX/IVzBN02tsF2rUUQQfV23H3Bp7rbF&#10;5qY0MbZ+vVlY2MdhZs4wu8NgWhGod41lBatlAoK4tLrhSkHxfV58gnAeWWNrmRSM5OCwn052mGv7&#10;5C8KN1+JCGGXo4La+y6X0pU1GXRL2xFH78f2Bn2UfSV1j88IN61Mk+RDGmw4LtTY0amm8n57GAWy&#10;kNklDR2fk1cIF181r2wclZrPhuMWhKfB/4f/2letYJ1mmw3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V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00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9AcIA&#10;AADeAAAADwAAAGRycy9kb3ducmV2LnhtbESPTWrDMBCF94XcQUwgu1qKC7Vxo4RSCOk2qQ8wWFPb&#10;1BoZS1HsnL5aBLJ8vD++3WG2g4g0+d6xhm2mQBA3zvTcaqh/jq8lCB+QDQ6OScNCHg771csOK+Nu&#10;fKZ4Ca1II+wr1NCFMFZS+qYjiz5zI3Hyft1kMSQ5tdJMeEvjdpC5Uu/SYs/pocORvjpq/i5Xq0HW&#10;sjjlceSjusd4Cm1/L5ZF6816/vwAEWgOz/Cj/W00vOWlSg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n0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01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85qMcA&#10;AADeAAAADwAAAGRycy9kb3ducmV2LnhtbESPzWrDMBCE74W8g9hAb43khBrXjRLShkChueTn0tti&#10;bWUTa2UsJXHz9FWhkOMwM98w8+XgWnGhPjSeNWQTBYK48qZhq+F42DwVIEJENth6Jg0/FGC5GD3M&#10;sTT+yju67KMVCcKhRA11jF0pZahqchgmviNO3rfvHcYkeytNj9cEd62cKpVLhw2nhRo7eq+pOu3P&#10;TsPwtrHbKF/U+vP59sXn/JZtw0Hrx/GwegURaYj38H/7w2iYTQuVwd+dd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fOa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80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G7cIA&#10;AADeAAAADwAAAGRycy9kb3ducmV2LnhtbESP0YrCMBRE3wX/IVzBN02soFKNIoK4r6t+wKW5tsXm&#10;pjQxtn79ZmFhH4eZOcPsDr1tRKTO1441LOYKBHHhTM2lhvvtPNuA8AHZYOOYNAzk4bAfj3aYG/fm&#10;b4rXUIoEYZ+jhiqENpfSFxVZ9HPXEifv4TqLIcmulKbDd4LbRmZKraTFmtNChS2dKiqe15fVIO9y&#10;fcliy2f1ifESyvqzHgatp5P+uAURqA//4b/2l9GwzDYq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SEb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0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SI8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IsnSY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ki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04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KV8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jBJZ8k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4Cl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05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emcIA&#10;AADeAAAADwAAAGRycy9kb3ducmV2LnhtbESP0YrCMBRE3xf8h3AF39bELqvSNYosiL6u+gGX5m5b&#10;bG5KE2Pr1xtB8HGYmTPMatPbRkTqfO1Yw2yqQBAXztRcajifdp9LED4gG2wck4aBPGzWo48V5sbd&#10;+I/iMZQiQdjnqKEKoc2l9EVFFv3UtcTJ+3edxZBkV0rT4S3BbSMzpebSYs1pocKWfisqLser1SDP&#10;crHPYss7dY9xH8r6vhgGrSfjfvsDIlAf3uFX+2A0fGVL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d6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06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W+sQA&#10;AADeAAAADwAAAGRycy9kb3ducmV2LnhtbESP3WrCQBSE7wu+w3IE7+pGhRCiG1GLWOhV0z7AIXvy&#10;g9mzS3Ybo0/vFgq9HGbmG2a3n0wvRhp8Z1nBapmAIK6s7rhR8P11fs1A+ICssbdMCu7kYV/MXnaY&#10;a3vjTxrL0IgIYZ+jgjYEl0vpq5YM+qV1xNGr7WAwRDk0Ug94i3DTy3WSpNJgx3GhRUenlqpr+WMU&#10;2LHBj8dbfZU0HauLu5eOj6VSi/l02IIINIX/8F/7XSvYrLMkhd878QrI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sFv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07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ldc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LLKlyuH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+V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08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8nE8IA&#10;AADeAAAADwAAAGRycy9kb3ducmV2LnhtbERPS2rDMBDdF3oHMYHsGjkOFONGDk1LSKGrOjnAYE1s&#10;Y2skLNWfnD5aFLp8vP/+MJtejDT41rKC7SYBQVxZ3XKt4Ho5vWQgfEDW2FsmBQt5OBTPT3vMtZ34&#10;h8Yy1CKGsM9RQROCy6X0VUMG/cY64sjd7GAwRDjUUg84xXDTyzRJXqXBlmNDg44+Gqq68tcosGON&#10;3/fPWydpPlZnt5SOj6VS69X8/gYi0Bz+xX/uL61gl2ZJ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ycT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0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lyccA&#10;AADeAAAADwAAAGRycy9kb3ducmV2LnhtbESP3WrCQBSE7wt9h+UUvKubRhATXaUEQgtSsP6Al8fs&#10;MQnNng27W03f3hUKXg4z8w2zWA2mExdyvrWs4G2cgCCurG65VrDfla8zED4ga+wsk4I/8rBaPj8t&#10;MNf2yt902YZaRAj7HBU0IfS5lL5qyKAf2544emfrDIYoXS21w2uEm06mSTKVBluOCw32VDRU/Wx/&#10;jYJickjd1zrL0tPRlRv/URZsD0qNXob3OYhAQ3iE/9ufWsEknSU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5pc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10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r3L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1gnq5m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D+vc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11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YU8UA&#10;AADeAAAADwAAAGRycy9kb3ducmV2LnhtbESPwWrDMBBE74X8g9hAb41sB0pwopg4pSTQU91+wGJt&#10;bBNrJSzFdvr1UaHQ4zAzb5hdMZtejDT4zrKCdJWAIK6t7rhR8P31/rIB4QOyxt4yKbiTh2K/eNph&#10;ru3EnzRWoRERwj5HBW0ILpfS1y0Z9CvriKN3sYPBEOXQSD3gFOGml1mSvEqDHceFFh0dW6qv1c0o&#10;sGODHz9vl6ukuaxP7l45LiulnpfzYQsi0Bz+w3/ts1awzjZp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Bh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1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hZc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sNUzS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EoW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13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E/scA&#10;AADeAAAADwAAAGRycy9kb3ducmV2LnhtbESP3WrCQBSE7wt9h+UUelc3JiAaXaUEQgulYP0BL4/Z&#10;YxLMng27W03f3hUKXg4z8w2zWA2mExdyvrWsYDxKQBBXVrdcK9hty7cpCB+QNXaWScEfeVgtn58W&#10;mGt75R+6bEItIoR9jgqaEPpcSl81ZNCPbE8cvZN1BkOUrpba4TXCTSfTJJlIgy3HhQZ7Khqqzptf&#10;o6DI9qn7/prN0uPBlWv/URZs90q9vgzvcxCBhvAI/7c/tYIsnY4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IBP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1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t38QA&#10;AADeAAAADwAAAGRycy9kb3ducmV2LnhtbESPwWrDMBBE74X8g9hAb40ct8TBjRJCwaTXJv6AxdrY&#10;ptbKWIps5+urQiDHYWbeMLvDZDoRaHCtZQXrVQKCuLK65VpBeSnetiCcR9bYWSYFMzk47BcvO8y1&#10;HfmHwtnXIkLY5aig8b7PpXRVQwbdyvbE0bvawaCPcqilHnCMcNPJNEk20mDLcaHBnr4aqn7PN6NA&#10;ljI7paHnIrmHcPJ1e8/mWanX5XT8BOFp8s/wo/2tFbyn2/UH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7d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1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IRMQA&#10;AADeAAAADwAAAGRycy9kb3ducmV2LnhtbESPwWrDMBBE74X8g9hAb40cl8bBjRJCwaTXJv6AxdrY&#10;ptbKWIps5+urQiDHYWbeMLvDZDoRaHCtZQXrVQKCuLK65VpBeSnetiCcR9bYWSYFMzk47BcvO8y1&#10;HfmHwtnXIkLY5aig8b7PpXRVQwbdyvbE0bvawaCPcqilHnCMcNPJNEk20mDLcaHBnr4aqn7PN6NA&#10;ljI7paHnIrmHcPJ1e8/mWanX5XT8BOFp8s/wo/2tFbyn2/UH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4SE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81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AJ8MA&#10;AADeAAAADwAAAGRycy9kb3ducmV2LnhtbESP3YrCMBSE7xd8h3AE79ZUBZFqFH8QF7yy+gCH5tgW&#10;m5PQxFp9erMgeDnMzDfMYtWZWrTU+MqygtEwAUGcW11xoeBy3v/OQPiArLG2TAqe5GG17P0sMNX2&#10;wSdqs1CICGGfooIyBJdK6fOSDPqhdcTRu9rGYIiyKaRu8BHhppbjJJlKgxXHhRIdbUvKb9ndKLBt&#10;gcfX7nqT1G3yg3tmjjeZUoN+t56DCNSFb/jT/tMKJuPZaAr/d+IV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WAJ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81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C/ccA&#10;AADeAAAADwAAAGRycy9kb3ducmV2LnhtbESPQWvCQBSE7wX/w/KE3urGCFajq0ggWChCaxU8PrOv&#10;SWj2bdjdavz3bqHgcZiZb5jlujetuJDzjWUF41ECgri0uuFKweGreJmB8AFZY2uZFNzIw3o1eFpi&#10;pu2VP+myD5WIEPYZKqhD6DIpfVmTQT+yHXH0vq0zGKJ0ldQOrxFuWpkmyVQabDgu1NhRXlP5s/81&#10;CvLJMXW79/k8PZ9c8eG3Rc72qNTzsN8sQATqwyP8337TCibpbPw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zAv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81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n2r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YJ6uZ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Xnn2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3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R58UA&#10;AADeAAAADwAAAGRycy9kb3ducmV2LnhtbESPQYvCMBSE7wv+h/AEL7KmVVhK1ygqVLx4sO4PeNs8&#10;22LzUpKo3X+/EQSPw8x8wyzXg+nEnZxvLStIZwkI4srqlmsFP+fiMwPhA7LGzjIp+CMP69XoY4m5&#10;tg8+0b0MtYgQ9jkqaELocyl91ZBBP7M9cfQu1hkMUbpaaoePCDednCfJlzTYclxosKddQ9W1vBkF&#10;xX661VVWTo+/p+RSOKcd749KTcbD5htEoCG8w6/2QStYpOliDs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ZH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113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0fMQA&#10;AADeAAAADwAAAGRycy9kb3ducmV2LnhtbESPQYvCMBSE74L/ITxhL6JptyBSjaILlb14sPoDns2z&#10;LTYvJclq999vFgSPw8x8w6y3g+nEg5xvLStI5wkI4srqlmsFl3MxW4LwAVljZ5kU/JKH7WY8WmOu&#10;7ZNP9ChDLSKEfY4KmhD6XEpfNWTQz21PHL2bdQZDlK6W2uEzwk0nP5NkIQ22HBca7Omroepe/hgF&#10;xWG619WynB6vp+RWOKcdH45KfUyG3QpEoCG8w6/2t1aQpWmWwf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NH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575945" cy="360045"/>
              <wp:effectExtent l="0" t="0" r="0" b="0"/>
              <wp:wrapNone/>
              <wp:docPr id="31065" name="Group 3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" cy="360045"/>
                        <a:chOff x="0" y="0"/>
                        <a:chExt cx="576072" cy="359994"/>
                      </a:xfrm>
                    </wpg:grpSpPr>
                    <wps:wsp>
                      <wps:cNvPr id="32767" name="Shape 327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68" name="Shape 32768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69" name="Shape 32769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0" name="Shape 32770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1" name="Shape 32771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2" name="Shape 32772"/>
                      <wps:cNvSpPr/>
                      <wps:spPr>
                        <a:xfrm>
                          <a:off x="2331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3" name="Shape 32773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4" name="Shape 32774"/>
                      <wps:cNvSpPr/>
                      <wps:spPr>
                        <a:xfrm>
                          <a:off x="3566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5" name="Shape 32775"/>
                      <wps:cNvSpPr/>
                      <wps:spPr>
                        <a:xfrm>
                          <a:off x="4114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6" name="Shape 32776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7" name="Shape 32777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78" name="Shape 32778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F0010E" id="Group 31065" o:spid="_x0000_s1026" style="position:absolute;margin-left:295.7pt;margin-top:761.25pt;width:45.35pt;height:28.35pt;z-index:-251657728;mso-position-horizontal-relative:page;mso-position-vertical-relative:page" coordsize="5760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">
              <v:shape id="Shape 3276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Ug8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YJVm6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U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68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A8b4A&#10;AADeAAAADwAAAGRycy9kb3ducmV2LnhtbERPy6rCMBDdC/5DGMGdplawUo0iguhWrx8wNGNbbCal&#10;ibH1681CuMvDeW/3vWlEoM7VlhUs5gkI4sLqmksF97/TbA3CeWSNjWVSMJCD/W482mKu7ZuvFG6+&#10;FDGEXY4KKu/bXEpXVGTQzW1LHLmH7Qz6CLtS6g7fMdw0Mk2SlTRYc2yosKVjRcXz9jIK5F1m5zS0&#10;fEo+IZx9WX+yYVBqOukPGxCeev8v/rkvWsEyzVZxb7wTr4D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LAPG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69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EWMcA&#10;AADeAAAADwAAAGRycy9kb3ducmV2LnhtbESPQWvCQBSE7wX/w/IEb80mSqOmrsFWBKFeanrp7ZF9&#10;TYLZtyG7avTXd4VCj8PMfMOs8sG04kK9aywrSKIYBHFpdcOVgq9i97wA4TyyxtYyKbiRg3w9elph&#10;pu2VP+ly9JUIEHYZKqi97zIpXVmTQRfZjjh4P7Y36IPsK6l7vAa4aeU0jlNpsOGwUGNH7zWVp+PZ&#10;KBjedtXBy2W8/Xi5f/M5vScHVyg1GQ+bVxCeBv8f/mvvtYLZdJ4u4XE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CRF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70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aKsIA&#10;AADeAAAADwAAAGRycy9kb3ducmV2LnhtbESP32qDMBTG7wd7h3AGu5txDmZxTaUUxN2u6wMczFmU&#10;mhMxWdQ+fXMx2OXH94/fvl7tKCLNfnCs4DXLQRB3Tg9sFFy+m5cdCB+QNY6OScFGHurD48MeK+0W&#10;/qJ4DkakEfYVKuhDmCopfdeTRZ+5iTh5P262GJKcjdQzLmncjrLI83dpceD00ONEp5666/nXKpAX&#10;WbZFnLjJbzG2wQy3ctuUen5ajx8gAq3hP/zX/tQK3oqyTA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Jo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71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1O5McA&#10;AADeAAAADwAAAGRycy9kb3ducmV2LnhtbESPQWvCQBSE7wX/w/KE3urGCFqjq0ggWChCtQoen9nX&#10;JDT7NuxuNf57t1DocZiZb5jlujetuJLzjWUF41ECgri0uuFKwfGzeHkF4QOyxtYyKbiTh/Vq8LTE&#10;TNsb7+l6CJWIEPYZKqhD6DIpfVmTQT+yHXH0vqwzGKJ0ldQObxFuWpkmyVQabDgu1NhRXlP5ffgx&#10;CvLJKXW79/k8vZxd8eG3Rc72pNTzsN8sQATqw3/4r/2mFUzS2Ww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9Tu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72" o:spid="_x0000_s1032" style="position:absolute;left:233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/Qk8cA&#10;AADeAAAADwAAAGRycy9kb3ducmV2LnhtbESPUWvCMBSF3wf7D+EOfJupEeasRhmFssEQNjfBx2tz&#10;bYvNTUmidv/eDAZ7PJxzvsNZrgfbiQv50DrWMBlnIIgrZ1quNXx/lY/PIEJENtg5Jg0/FGC9ur9b&#10;Ym7clT/pso21SBAOOWpoYuxzKUPVkMUwdj1x8o7OW4xJ+loaj9cEt51UWfYkLbacFhrsqWioOm3P&#10;VkMx3Sm/eZ/P1WHvy4/wWhbsdlqPHoaXBYhIQ/wP/7XfjIapms0U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v0J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73" o:spid="_x0000_s1033" style="position:absolute;left:301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EXcIA&#10;AADeAAAADwAAAGRycy9kb3ducmV2LnhtbESP3YrCMBSE7wXfIRzBO02tYKUaRRZEb/15gENzbIvN&#10;SWlibH36jbCwl8PMfMNs971pRKDO1ZYVLOYJCOLC6ppLBffbcbYG4TyyxsYyKRjIwX43Hm0x1/bN&#10;FwpXX4oIYZejgsr7NpfSFRUZdHPbEkfvYTuDPsqulLrDd4SbRqZJspIGa44LFbb0U1HxvL6MAnmX&#10;2SkNLR+TTwgnX9afbBiUmk76wwaEp97/h//aZ61gmWbZEr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gR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74" o:spid="_x0000_s1034" style="position:absolute;left:356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KPcUA&#10;AADeAAAADwAAAGRycy9kb3ducmV2LnhtbESPzWrDMBCE74W8g9hAb42ctDTBsRLiltJCT3HyAIu1&#10;/iHWSliq7fTpq0Igx2FmvmGy/WQ6MVDvW8sKlosEBHFpdcu1gvPp42kDwgdkjZ1lUnAlD/vd7CHD&#10;VNuRjzQUoRYRwj5FBU0ILpXSlw0Z9AvriKNX2d5giLKvpe5xjHDTyVWSvEqDLceFBh29NVReih+j&#10;wA41fv++VxdJU15+umvhOC+UepxPhy2IQFO4h2/tL63gebVev8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gMo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75" o:spid="_x0000_s1035" style="position:absolute;left:411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5ss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sF7mmU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TOb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76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7x0cUA&#10;AADeAAAADwAAAGRycy9kb3ducmV2LnhtbESP0WrCQBRE3wv+w3IF3+pGhSipa2gs0kKfGv2AS/aa&#10;BLN3l+w2Jn59t1Do4zAzZ5h9PppODNT71rKC1TIBQVxZ3XKt4HI+Pe9A+ICssbNMCibykB9mT3vM&#10;tL3zFw1lqEWEsM9QQROCy6T0VUMG/dI64uhdbW8wRNnXUvd4j3DTyXWSpNJgy3GhQUfHhqpb+W0U&#10;2KHGz8fb9SZpLKp3N5WOi1KpxXx8fQERaAz/4b/2h1awWW+3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vH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77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zC8cA&#10;AADeAAAADwAAAGRycy9kb3ducmV2LnhtbESPQWvCQBSE74L/YXlCb3XTCKZGVymB0EIRWlvB4zP7&#10;TEKzb8PuVuO/dwsFj8PMfMOsNoPpxJmcby0reJomIIgrq1uuFXx/lY/PIHxA1thZJgVX8rBZj0cr&#10;zLW98Cedd6EWEcI+RwVNCH0upa8aMuintieO3sk6gyFKV0vt8BLhppNpksylwZbjQoM9FQ1VP7tf&#10;o6CY7VO3fV8s0uPBlR/+tSzY7pV6mAwvSxCBhnAP/7fftIJZmmU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Yc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78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WLMAA&#10;AADeAAAADwAAAGRycy9kb3ducmV2LnhtbERP3WqDMBS+H+wdwhnsbsY5mMU1lVIQd7uuD3AwZ1Fq&#10;TsRkUfv0zcVglx/f/75e7SgizX5wrOA1y0EQd04PbBRcvpuXHQgfkDWOjknBRh7qw+PDHivtFv6i&#10;eA5GpBD2FSroQ5gqKX3Xk0WfuYk4cT9uthgSnI3UMy4p3I6yyPN3aXHg1NDjRKeeuuv51yqQF1m2&#10;RZy4yW8xtsEMt3LblHp+Wo8fIAKt4V/85/7UCt6Kskx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KWL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9C" w:rsidRDefault="006D739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31032" name="Group 3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711" name="Shape 3271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2" name="Shape 3271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3" name="Shape 3271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4" name="Shape 3271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5" name="Shape 3271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6" name="Shape 3271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7" name="Shape 3271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8" name="Shape 3271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9" name="Shape 3271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0" name="Shape 32720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1" name="Shape 32721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2" name="Shape 3272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3" name="Shape 3272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4" name="Shape 32724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5" name="Shape 32725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6" name="Shape 32726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7" name="Shape 32727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8" name="Shape 32728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9" name="Shape 3272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0" name="Shape 32730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1" name="Shape 32731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2" name="Shape 3273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3" name="Shape 32733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4" name="Shape 3273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5" name="Shape 3273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6" name="Shape 3273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7" name="Shape 3273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8" name="Shape 3273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61" name="Shape 310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62" name="Shape 310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CEF55" id="Group 31032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">
              <v:shape id="Shape 3271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faEcIA&#10;AADeAAAADwAAAGRycy9kb3ducmV2LnhtbESP0YrCMBRE3wX/IVzBN01bwUo1igjivq76AZfm2hab&#10;m9LE2Pr1m4WFfRxm5gyzOwymFYF611hWkC4TEMSl1Q1XCu6382IDwnlkja1lUjCSg8N+Otlhoe2b&#10;vylcfSUihF2BCmrvu0JKV9Zk0C1tRxy9h+0N+ij7Suoe3xFuWpklyVoabDgu1NjRqabyeX0ZBfIu&#10;80sWOj4nnxAuvmo++TgqNZ8Nxy0IT4P/D/+1v7SCVZanK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99o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1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1M8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2Gqni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wNT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36cQA&#10;AADeAAAADwAAAGRycy9kb3ducmV2LnhtbESP0YrCMBRE3wX/IVzBN5uqoEvXKOuKrOCTdT/g0lzb&#10;YnMTmmytfv1GEHwcZuYMs9r0phEdtb62rGCapCCIC6trLhX8nveTDxA+IGtsLJOCO3nYrIeDFWba&#10;3vhEXR5KESHsM1RQheAyKX1RkUGfWEccvYttDYYo21LqFm8Rbho5S9OFNFhzXKjQ0XdFxTX/Mwps&#10;V+LxsbtcJfXb4sfdc8fbXKnxqP/6BBGoD+/wq33QCuaz5XQ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2t+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1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WYu8cA&#10;AADeAAAADwAAAGRycy9kb3ducmV2LnhtbESPS4vCQBCE74L/YWhhbzqJ7vqIjqK7CMJ68XHx1mTa&#10;JJjpCZlRo7/eERb2WFTVV9Rs0ZhS3Kh2hWUFcS8CQZxaXXCm4HhYd8cgnEfWWFomBQ9ysJi3WzNM&#10;tL3zjm57n4kAYZeggtz7KpHSpTkZdD1bEQfvbGuDPsg6k7rGe4CbUvajaCgNFhwWcqzoO6f0sr8a&#10;Bc1qnW29nEQ/v1/PE1+Hz3jrDkp9dJrlFISnxv+H/9obrWDQH8Wf8L4TroCc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FmL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1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tR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T9Hk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Wa1H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UccMA&#10;AADeAAAADwAAAGRycy9kb3ducmV2LnhtbESP3YrCMBSE7xd8h3AE79ZUBVeqUfxBFPZqqw9waI5t&#10;sTkJTazVpzeCsJfDzHzDLFadqUVLja8sKxgNExDEudUVFwrOp/33DIQPyBpry6TgQR5Wy97XAlNt&#10;7/xHbRYKESHsU1RQhuBSKX1ekkE/tI44ehfbGAxRNoXUDd4j3NRynCRTabDiuFCio21J+TW7GQW2&#10;LfD3ubtcJXWb/OAemeNNptSg363nIAJ14T/8aR+1gsn4ZzSF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EUc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1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Wq8cA&#10;AADeAAAADwAAAGRycy9kb3ducmV2LnhtbESPQWvCQBSE7wX/w/KE3urGCFqjq0ggWChCtQoen9nX&#10;JDT7NuxuNf57t1DocZiZb5jlujetuJLzjWUF41ECgri0uuFKwfGzeHkF4QOyxtYyKbiTh/Vq8LTE&#10;TNsb7+l6CJWIEPYZKqhD6DIpfVmTQT+yHXH0vqwzGKJ0ldQObxFuWpkmyVQabDgu1NhRXlP5ffgx&#10;CvLJKXW79/k8vZxd8eG3Rc72pNTzsN8sQATqw3/4r/2mFUzS2Xg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Hlq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lmMIA&#10;AADeAAAADwAAAGRycy9kb3ducmV2LnhtbERP3WrCMBS+H/gO4Qi7W1MdbFJNizrGBK+sPsChOf3B&#10;5iQ0sdY9vbkY7PLj+98Uk+nFSIPvLCtYJCkI4srqjhsFl/P32wqED8gae8uk4EEeinz2ssFM2zuf&#10;aCxDI2II+wwVtCG4TEpftWTQJ9YRR662g8EQ4dBIPeA9hpteLtP0QxrsODa06GjfUnUtb0aBHRs8&#10;/n7VV0nTrvpxj9LxrlTqdT5t1yACTeFf/Oc+aAXvy89F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iWY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1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WF8MA&#10;AADeAAAADwAAAGRycy9kb3ducmV2LnhtbESP0YrCMBRE3wX/IVzBN02tsN2tRhFB9HXdfsClubbF&#10;5qY0MbZ+vVlY2MdhZs4w2/1gWhGod41lBatlAoK4tLrhSkHxc1p8gnAeWWNrmRSM5GC/m062mGv7&#10;5G8KV1+JCGGXo4La+y6X0pU1GXRL2xFH72Z7gz7KvpK6x2eEm1amSfIhDTYcF2rs6FhTeb8+jAJZ&#10;yOycho5PySuEs6+aVzaOSs1nw2EDwtPg/8N/7YtWsE6z1Rf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HW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0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1N8IA&#10;AADeAAAADwAAAGRycy9kb3ducmV2LnhtbESP32qDMBTG7wd7h3AGu5txDmZxTaUUxN2u6wMczFmU&#10;mhMxWdQ+fXMx2OXH94/fvl7tKCLNfnCs4DXLQRB3Tg9sFFy+m5cdCB+QNY6OScFGHurD48MeK+0W&#10;/qJ4DkakEfYVKuhDmCopfdeTRZ+5iTh5P262GJKcjdQzLmncjrLI83dpceD00ONEp5666/nXKpAX&#10;WbZFnLjJbzG2wQy3ctuUen5ajx8gAq3hP/zX/tQK3oqySA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17U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1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xnsYA&#10;AADeAAAADwAAAGRycy9kb3ducmV2LnhtbESPS4vCQBCE78L+h6GFvekkWXxFR1ldhAW9+Lh4azJt&#10;Esz0hMyoWX+9syB4LKrqK2q2aE0lbtS40rKCuB+BIM6sLjlXcDyse2MQziNrrCyTgj9ysJh/dGaY&#10;anvnHd32PhcBwi5FBYX3dSqlywoy6Pq2Jg7e2TYGfZBNLnWD9wA3lUyiaCgNlhwWCqxpVVB22V+N&#10;gna5zrdeTqKfzeBx4uvwEW/dQanPbvs9BeGp9e/wq/2rFXwloySG/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7xn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2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O28IA&#10;AADeAAAADwAAAGRycy9kb3ducmV2LnhtbESP0YrCMBRE3xf8h3AF39bUCFupRhFB3Nd1/YBLc22L&#10;zU1pYmz9+s2C4OMwM2eYzW6wrYjU+8axhsU8A0FcOtNwpeHye/xcgfAB2WDrmDSM5GG3nXxssDDu&#10;wT8Uz6ESCcK+QA11CF0hpS9rsujnriNO3tX1FkOSfSVNj48Et61UWfYlLTacFmrs6FBTeTvfrQZ5&#10;kflJxY6P2TPGU6iaZz6OWs+mw34NItAQ3uFX+9toWKpcKf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Y7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aFccA&#10;AADeAAAADwAAAGRycy9kb3ducmV2LnhtbESPUUvDMBSF3wX/Q7iCby41hem6ZUMKxcEQ3Nxgj3fN&#10;tS02NyXJtvrvjSD4eDjnfIezWI22FxfyoXOs4XGSgSCunem40bD/qB6eQYSIbLB3TBq+KcBqeXuz&#10;wMK4K2/psouNSBAOBWpoYxwKKUPdksUwcQNx8j6dtxiT9I00Hq8JbnupsmwqLXacFlocqGyp/tqd&#10;rYYyPyj/tpnN1Onoq/fwWpXsDlrf340vcxCRxvgf/muvjYZcPak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QWh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4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CYccA&#10;AADeAAAADwAAAGRycy9kb3ducmV2LnhtbESPUUvDMBSF3wf+h3AF31xqNtTVZUMKxcEQtulgj3fN&#10;tS02NyWJW/fvjSDs8XDO+Q5nvhxsJ07kQ+tYw8M4A0FcOdNyreHzo7x/BhEissHOMWm4UIDl4mY0&#10;x9y4M2/ptIu1SBAOOWpoYuxzKUPVkMUwdj1x8r6ctxiT9LU0Hs8JbjupsuxRWmw5LTTYU9FQ9b37&#10;sRqKyV759/Vspo4HX27CW1mw22t9dzu8voCINMRr+L+9Mhom6kl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5wm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5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Wr8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sF7mqU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Fq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6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3ezMQA&#10;AADeAAAADwAAAGRycy9kb3ducmV2LnhtbESP3YrCMBSE7xd8h3AE79bUCu5SjeIPorBX2/UBDs2x&#10;LTYnoYm1+vRGEPZymJlvmMWqN43oqPW1ZQWTcQKCuLC65lLB6W//+Q3CB2SNjWVScCcPq+XgY4GZ&#10;tjf+pS4PpYgQ9hkqqEJwmZS+qMigH1tHHL2zbQ2GKNtS6hZvEW4amSbJTBqsOS5U6GhbUXHJr0aB&#10;7Ur8eezOF0n9pji4e+54kys1GvbrOYhAffgPv9tHrWCafqU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t3s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27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4tQ8EA&#10;AADeAAAADwAAAGRycy9kb3ducmV2LnhtbESP0YrCMBRE3wX/IVzBN02tYKUaRQRxX1f9gEtzbYvN&#10;TWlibP36zYLg4zAzZ5jtvjeNCNS52rKCxTwBQVxYXXOp4HY9zdYgnEfW2FgmBQM52O/Goy3m2r74&#10;l8LFlyJC2OWooPK+zaV0RUUG3dy2xNG7286gj7Irpe7wFeGmkWmSrKTBmuNChS0dKyoel6dRIG8y&#10;O6eh5VPyDuHsy/qdDYNS00l/2IDw1Ptv+NP+0QqWaZZm8H8nX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+LU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8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7vJcIA&#10;AADeAAAADwAAAGRycy9kb3ducmV2LnhtbERPyWrDMBC9F/IPYgK9NXJcSItjJSQppYWc4uYDBmu8&#10;EGskLMVLv746BHp8vD3fT6YTA/W+taxgvUpAEJdWt1wruP58vryD8AFZY2eZFMzkYb9bPOWYaTvy&#10;hYYi1CKGsM9QQROCy6T0ZUMG/co64shVtjcYIuxrqXscY7jpZJokG2mw5djQoKNTQ+WtuBsFdqjx&#10;/PtR3SRNx/LLzYXjY6HU83I6bEEEmsK/+OH+1gpe07c07o134hW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u8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2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t/8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sNMPao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4bf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30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4j6sIA&#10;AADeAAAADwAAAGRycy9kb3ducmV2LnhtbESPy4rCMBSG98K8QzgDs7OpFax0jEUEcbZeHuDQHNsy&#10;zUlpYtr69JPFgMuf/8a3KyfTiUCDay0rWCUpCOLK6pZrBffbabkF4Tyyxs4yKZjJQbn/WOyw0Hbk&#10;C4Wrr0UcYVeggsb7vpDSVQ0ZdIntiaP3sINBH+VQSz3gGMdNJ7M03UiDLceHBns6NlT9Xp9GgbzL&#10;/JyFnk/pK4Szr9tXPs9KfX1Oh28Qnib/Dv+3f7SCdZavI0DEiSg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iP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31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3QZcQA&#10;AADeAAAADwAAAGRycy9kb3ducmV2LnhtbESP0YrCMBRE3wX/IVzBN5uqoEvXKOuKrOCTdT/g0lzb&#10;YnMTmmytfv1GEHwcZuYMs9r0phEdtb62rGCapCCIC6trLhX8nveTDxA+IGtsLJOCO3nYrIeDFWba&#10;3vhEXR5KESHsM1RQheAyKX1RkUGfWEccvYttDYYo21LqFm8Rbho5S9OFNFhzXKjQ0XdFxTX/Mwps&#10;V+LxsbtcJfXb4sfdc8fbXKnxqP/6BBGoD+/wq33QCuaz5XwK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0G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3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pU8cA&#10;AADeAAAADwAAAGRycy9kb3ducmV2LnhtbESPUUvDMBSF3wX/Q7iCby41hem6ZUMKxcEQ3Nxgj3fN&#10;tS02NyXJtvrvjSD4eDjnfIezWI22FxfyoXOs4XGSgSCunem40bD/qB6eQYSIbLB3TBq+KcBqeXuz&#10;wMK4K2/psouNSBAOBWpoYxwKKUPdksUwcQNx8j6dtxiT9I00Hq8JbnupsmwqLXacFlocqGyp/tqd&#10;rYYyPyj/tpnN1Onoq/fwWpXsDlrf340vcxCRxvgf/muvjYZcPeUK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FaV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33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MyMcA&#10;AADeAAAADwAAAGRycy9kb3ducmV2LnhtbESPQWvCQBSE70L/w/KE3urGBGqNrlICoYVSUKvg8Zl9&#10;TUKzb8PuVuO/dwsFj8PMfMMs14PpxJmcby0rmE4SEMSV1S3XCvZf5dMLCB+QNXaWScGVPKxXD6Ml&#10;5tpeeEvnXahFhLDPUUETQp9L6auGDPqJ7Ymj922dwRClq6V2eIlw08k0SZ6lwZbjQoM9FQ1VP7tf&#10;o6DIDqn7/JjP09PRlRv/VhZsD0o9jofXBYhAQ7iH/9vvWkGWzr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JzM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3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l6cMA&#10;AADeAAAADwAAAGRycy9kb3ducmV2LnhtbESP0YrCMBRE34X9h3CFfdPUKlupRlkE0VfdfsClubbF&#10;5qY0MbZ+/UZY2MdhZs4w2/1gWhGod41lBYt5AoK4tLrhSkHxc5ytQTiPrLG1TApGcrDffUy2mGv7&#10;5AuFq69EhLDLUUHtfZdL6cqaDLq57Yijd7O9QR9lX0nd4zPCTSvTJPmSBhuOCzV2dKipvF8fRoEs&#10;ZHZKQ8fH5BXCyVfNKxtHpT6nw/cGhKfB/4f/2metYJlmyxW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Ul6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3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AcsMA&#10;AADeAAAADwAAAGRycy9kb3ducmV2LnhtbESP0YrCMBRE34X9h3CFfdPUilupRlkE0VfdfsClubbF&#10;5qY0MbZ+/UZY2MdhZs4w2/1gWhGod41lBYt5AoK4tLrhSkHxc5ytQTiPrLG1TApGcrDffUy2mGv7&#10;5AuFq69EhLDLUUHtfZdL6cqaDLq57Yijd7O9QR9lX0nd4zPCTSvTJPmSBhuOCzV2dKipvF8fRoEs&#10;ZHZKQ8fH5BXCyVfNKxtHpT6nw/cGhKfB/4f/2metYJlmyxW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mAc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3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IEcUA&#10;AADeAAAADwAAAGRycy9kb3ducmV2LnhtbESPUWvCMBSF3wf+h3AF32ZqBSfVKOqQDfa06A+4NNe2&#10;2NyEJmvrfv0yGOzxcM75Dme7H20reupC41jBYp6BIC6dabhScL2cn9cgQkQ22DomBQ8KsN9NnrZY&#10;GDfwJ/U6ViJBOBSooI7RF1KGsiaLYe48cfJurrMYk+wqaTocEty2Ms+ylbTYcFqo0dOppvKuv6wC&#10;11f48f16u0saj+Wbf2jPR63UbDoeNiAijfE//Nd+NwqW+ctyB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Eg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3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Ky8cA&#10;AADeAAAADwAAAGRycy9kb3ducmV2LnhtbESPQWvCQBSE7wX/w/KE3uqmCWiNriKBYKEIra3g8Zl9&#10;JqHZt2F3q/Hfu4VCj8PMfMMs14PpxIWcby0reJ4kIIgrq1uuFXx9lk8vIHxA1thZJgU38rBejR6W&#10;mGt75Q+67EMtIoR9jgqaEPpcSl81ZNBPbE8cvbN1BkOUrpba4TXCTSfTJJlKgy3HhQZ7Khqqvvc/&#10;RkGRHVK3e5vP09PRle9+WxZsD0o9jofNAkSgIfyH/9qvWkGWzr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yys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3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v7MAA&#10;AADeAAAADwAAAGRycy9kb3ducmV2LnhtbERPy4rCMBTdC/MP4Q7MzqZWsNIxFhHE2fr4gEtzbcs0&#10;N6WJaevXTxYDLg/nvSsn04lAg2stK1glKQjiyuqWawX322m5BeE8ssbOMimYyUG5/1jssNB25AuF&#10;q69FDGFXoILG+76Q0lUNGXSJ7Ykj97CDQR/hUEs94BjDTSezNN1Igy3HhgZ7OjZU/V6fRoG8y/yc&#10;hZ5P6SuEs6/bVz7PSn19TodvEJ4m/xb/u3+0gnWWr+PeeCdeAb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gv7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6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vEMUA&#10;AADeAAAADwAAAGRycy9kb3ducmV2LnhtbESPQYvCMBSE7wv+h/CEvYgm3QWRahRdqHjxYPUHPJtn&#10;W2xeSpLV7r/fCAt7HGbmG2a1GWwnHuRD61hDNlMgiCtnWq41XM7FdAEiRGSDnWPS8EMBNuvR2wpz&#10;4558okcZa5EgHHLU0MTY51KGqiGLYeZ64uTdnLcYk/S1NB6fCW47+aHUXFpsOS002NNXQ9W9/LYa&#10;iv1kZ6pFOTleT+pWeG88749av4+H7RJEpCH+h//aB6PhM1PzDF530hW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S8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106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+xZ8QA&#10;AADeAAAADwAAAGRycy9kb3ducmV2LnhtbESPQYvCMBSE7wv+h/CEvciaqCDSNcoqVLx4sPoDns2z&#10;Ldu8lCSr9d8bQdjjMDPfMMt1b1txIx8axxomYwWCuHSm4UrD+ZR/LUCEiGywdUwaHhRgvRp8LDEz&#10;7s5HuhWxEgnCIUMNdYxdJmUoa7IYxq4jTt7VeYsxSV9J4/Ge4LaVU6Xm0mLDaaHGjrY1lb/Fn9WQ&#10;70YbUy6K0eFyVNfce+N5d9D6c9j/fIOI1Mf/8Lu9NxpmEzWfwutOug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sWf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0727BD"/>
    <w:multiLevelType w:val="hybridMultilevel"/>
    <w:tmpl w:val="79F634AC"/>
    <w:lvl w:ilvl="0" w:tplc="F75AFC3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BA5E6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E83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CC69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6872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021F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631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3ED21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CEC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695F"/>
    <w:multiLevelType w:val="hybridMultilevel"/>
    <w:tmpl w:val="599C1740"/>
    <w:lvl w:ilvl="0" w:tplc="879843BA">
      <w:start w:val="1"/>
      <w:numFmt w:val="bullet"/>
      <w:lvlText w:val="–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60173E">
      <w:start w:val="1"/>
      <w:numFmt w:val="decimal"/>
      <w:lvlText w:val="%2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B4851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223EF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EA03E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2798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9814F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B2C87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CC50D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0393F"/>
    <w:multiLevelType w:val="hybridMultilevel"/>
    <w:tmpl w:val="95C05E5C"/>
    <w:lvl w:ilvl="0" w:tplc="751AC12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2A10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0E1D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401F9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BE71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AEB60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5C24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9A12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E61AD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A06DDB"/>
    <w:multiLevelType w:val="multilevel"/>
    <w:tmpl w:val="C7046F6C"/>
    <w:lvl w:ilvl="0">
      <w:start w:val="1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64C698B0"/>
    <w:lvl w:ilvl="0" w:tplc="30686E3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3D7657"/>
    <w:multiLevelType w:val="hybridMultilevel"/>
    <w:tmpl w:val="590A5E6C"/>
    <w:lvl w:ilvl="0" w:tplc="B0D21D90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E648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22D5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E94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ACEE2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1622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CE40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7A55A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18AF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A16194"/>
    <w:multiLevelType w:val="hybridMultilevel"/>
    <w:tmpl w:val="ED8A583A"/>
    <w:lvl w:ilvl="0" w:tplc="2692F592">
      <w:start w:val="3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C462D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AE0C4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3CBB2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D2495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CE0DB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2AD3F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34B58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30EDA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344C75"/>
    <w:multiLevelType w:val="hybridMultilevel"/>
    <w:tmpl w:val="AF362FD6"/>
    <w:lvl w:ilvl="0" w:tplc="94C0188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14384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CE7EC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41D6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E208C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C861A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246A9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482E4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1819D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D22ECF"/>
    <w:multiLevelType w:val="hybridMultilevel"/>
    <w:tmpl w:val="15E2F306"/>
    <w:lvl w:ilvl="0" w:tplc="C4BC12A6">
      <w:start w:val="1"/>
      <w:numFmt w:val="decimal"/>
      <w:lvlText w:val="%1."/>
      <w:lvlJc w:val="left"/>
      <w:pPr>
        <w:ind w:left="48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1EA260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96113C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A2CC24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1274EA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4E4CF0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2AB690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E63EF8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2430E8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DC2C58"/>
    <w:multiLevelType w:val="hybridMultilevel"/>
    <w:tmpl w:val="CE263BD8"/>
    <w:lvl w:ilvl="0" w:tplc="3E0CA57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A6D0A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360BB2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D6677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7A17B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C496C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2282EA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C208EC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E05FE4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AF50DF"/>
    <w:multiLevelType w:val="hybridMultilevel"/>
    <w:tmpl w:val="75E439C2"/>
    <w:lvl w:ilvl="0" w:tplc="308A93A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297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C2D20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2690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B27B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7EDB2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9A0C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A4A5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BCC0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8E7FFD"/>
    <w:multiLevelType w:val="hybridMultilevel"/>
    <w:tmpl w:val="C55A9656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7A1A"/>
    <w:multiLevelType w:val="hybridMultilevel"/>
    <w:tmpl w:val="8D9877BC"/>
    <w:lvl w:ilvl="0" w:tplc="CA64FB5E">
      <w:start w:val="2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EC239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E67B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BE6BD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ACC27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86A73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CCE10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D64FB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987B6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AB7ED3"/>
    <w:multiLevelType w:val="multilevel"/>
    <w:tmpl w:val="35765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440"/>
      </w:pPr>
      <w:rPr>
        <w:rFonts w:hint="default"/>
      </w:rPr>
    </w:lvl>
  </w:abstractNum>
  <w:abstractNum w:abstractNumId="16" w15:restartNumberingAfterBreak="0">
    <w:nsid w:val="3ECF5361"/>
    <w:multiLevelType w:val="multilevel"/>
    <w:tmpl w:val="0EE0EF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7" w15:restartNumberingAfterBreak="0">
    <w:nsid w:val="3F682B1A"/>
    <w:multiLevelType w:val="hybridMultilevel"/>
    <w:tmpl w:val="C9823A5E"/>
    <w:lvl w:ilvl="0" w:tplc="8B68A5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02D80"/>
    <w:multiLevelType w:val="hybridMultilevel"/>
    <w:tmpl w:val="7386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4D40"/>
    <w:multiLevelType w:val="hybridMultilevel"/>
    <w:tmpl w:val="B45EF046"/>
    <w:lvl w:ilvl="0" w:tplc="35566CD4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4236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02E5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B4A6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BABA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D828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B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4E53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A2A0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0826C8"/>
    <w:multiLevelType w:val="hybridMultilevel"/>
    <w:tmpl w:val="CFF439F4"/>
    <w:lvl w:ilvl="0" w:tplc="96E44BFC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FAA16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5AC1CA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08FEC8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8CE0C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72CE7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CD13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02B6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20E5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A64E3D"/>
    <w:multiLevelType w:val="hybridMultilevel"/>
    <w:tmpl w:val="8816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721EC"/>
    <w:multiLevelType w:val="multilevel"/>
    <w:tmpl w:val="A7AE5532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2E5255"/>
    <w:multiLevelType w:val="hybridMultilevel"/>
    <w:tmpl w:val="22D6DEB2"/>
    <w:lvl w:ilvl="0" w:tplc="1452F946">
      <w:start w:val="3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24F74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88F64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4867B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3015A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90698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76C3B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683AD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C683A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691A21"/>
    <w:multiLevelType w:val="multilevel"/>
    <w:tmpl w:val="0E4A7F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6" w15:restartNumberingAfterBreak="0">
    <w:nsid w:val="4F164889"/>
    <w:multiLevelType w:val="hybridMultilevel"/>
    <w:tmpl w:val="E4145EC2"/>
    <w:lvl w:ilvl="0" w:tplc="B942A98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66D6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182E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8C1A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6E959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2887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06FC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0CD8D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25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8A0695"/>
    <w:multiLevelType w:val="multilevel"/>
    <w:tmpl w:val="04767B4A"/>
    <w:lvl w:ilvl="0">
      <w:start w:val="5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33278E"/>
    <w:multiLevelType w:val="hybridMultilevel"/>
    <w:tmpl w:val="5DE6B4DA"/>
    <w:lvl w:ilvl="0" w:tplc="95E4ED6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7A42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0A1E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7069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8035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48DA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CCE3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60023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DAAA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F7051"/>
    <w:multiLevelType w:val="hybridMultilevel"/>
    <w:tmpl w:val="1D2462F0"/>
    <w:lvl w:ilvl="0" w:tplc="10E0DD72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2E97BC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B099E0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06D2C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30BC1E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4C101A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EE5E4C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56DB4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180148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CC77BE"/>
    <w:multiLevelType w:val="hybridMultilevel"/>
    <w:tmpl w:val="0BF8A510"/>
    <w:lvl w:ilvl="0" w:tplc="EAE84322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405ED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E452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CC9DC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1E4FF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3473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1677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268D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2A39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00795F"/>
    <w:multiLevelType w:val="multilevel"/>
    <w:tmpl w:val="FC308224"/>
    <w:lvl w:ilvl="0">
      <w:start w:val="2"/>
      <w:numFmt w:val="decimal"/>
      <w:lvlText w:val="%1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8F4207"/>
    <w:multiLevelType w:val="multilevel"/>
    <w:tmpl w:val="84E0E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34" w15:restartNumberingAfterBreak="0">
    <w:nsid w:val="61332585"/>
    <w:multiLevelType w:val="hybridMultilevel"/>
    <w:tmpl w:val="251E4BD4"/>
    <w:lvl w:ilvl="0" w:tplc="0A78F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D334E9"/>
    <w:multiLevelType w:val="hybridMultilevel"/>
    <w:tmpl w:val="F98E6AB0"/>
    <w:lvl w:ilvl="0" w:tplc="724650E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5EC4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D6586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9E8BF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6846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32DC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6672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AC38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B0257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B17267"/>
    <w:multiLevelType w:val="multilevel"/>
    <w:tmpl w:val="0EF4F332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BA62AF"/>
    <w:multiLevelType w:val="hybridMultilevel"/>
    <w:tmpl w:val="34D8AB9E"/>
    <w:lvl w:ilvl="0" w:tplc="4CA0F6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E7E2721"/>
    <w:multiLevelType w:val="hybridMultilevel"/>
    <w:tmpl w:val="A518F6E4"/>
    <w:lvl w:ilvl="0" w:tplc="2056067E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F24C9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FC2BE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76B7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20B67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965D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26CFA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AA63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2C5E9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1B3C74"/>
    <w:multiLevelType w:val="multilevel"/>
    <w:tmpl w:val="1E4E007C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6E3F47"/>
    <w:multiLevelType w:val="hybridMultilevel"/>
    <w:tmpl w:val="6AB2C5D8"/>
    <w:lvl w:ilvl="0" w:tplc="61BE326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EC25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B4A2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D41A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EE64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14469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5A95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D869F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DC4FF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A062C3"/>
    <w:multiLevelType w:val="multilevel"/>
    <w:tmpl w:val="247CEAE2"/>
    <w:lvl w:ilvl="0">
      <w:start w:val="4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2"/>
  </w:num>
  <w:num w:numId="3">
    <w:abstractNumId w:val="3"/>
  </w:num>
  <w:num w:numId="4">
    <w:abstractNumId w:val="11"/>
  </w:num>
  <w:num w:numId="5">
    <w:abstractNumId w:val="10"/>
  </w:num>
  <w:num w:numId="6">
    <w:abstractNumId w:val="30"/>
  </w:num>
  <w:num w:numId="7">
    <w:abstractNumId w:val="19"/>
  </w:num>
  <w:num w:numId="8">
    <w:abstractNumId w:val="1"/>
  </w:num>
  <w:num w:numId="9">
    <w:abstractNumId w:val="12"/>
  </w:num>
  <w:num w:numId="10">
    <w:abstractNumId w:val="40"/>
  </w:num>
  <w:num w:numId="11">
    <w:abstractNumId w:val="38"/>
  </w:num>
  <w:num w:numId="12">
    <w:abstractNumId w:val="31"/>
  </w:num>
  <w:num w:numId="13">
    <w:abstractNumId w:val="7"/>
  </w:num>
  <w:num w:numId="14">
    <w:abstractNumId w:val="36"/>
  </w:num>
  <w:num w:numId="15">
    <w:abstractNumId w:val="4"/>
  </w:num>
  <w:num w:numId="16">
    <w:abstractNumId w:val="26"/>
  </w:num>
  <w:num w:numId="17">
    <w:abstractNumId w:val="35"/>
  </w:num>
  <w:num w:numId="18">
    <w:abstractNumId w:val="29"/>
  </w:num>
  <w:num w:numId="19">
    <w:abstractNumId w:val="5"/>
  </w:num>
  <w:num w:numId="20">
    <w:abstractNumId w:val="14"/>
  </w:num>
  <w:num w:numId="21">
    <w:abstractNumId w:val="39"/>
  </w:num>
  <w:num w:numId="22">
    <w:abstractNumId w:val="24"/>
  </w:num>
  <w:num w:numId="23">
    <w:abstractNumId w:val="8"/>
  </w:num>
  <w:num w:numId="24">
    <w:abstractNumId w:val="41"/>
  </w:num>
  <w:num w:numId="25">
    <w:abstractNumId w:val="27"/>
  </w:num>
  <w:num w:numId="26">
    <w:abstractNumId w:val="23"/>
  </w:num>
  <w:num w:numId="27">
    <w:abstractNumId w:val="0"/>
  </w:num>
  <w:num w:numId="28">
    <w:abstractNumId w:val="33"/>
  </w:num>
  <w:num w:numId="29">
    <w:abstractNumId w:val="16"/>
  </w:num>
  <w:num w:numId="30">
    <w:abstractNumId w:val="20"/>
  </w:num>
  <w:num w:numId="31">
    <w:abstractNumId w:val="28"/>
  </w:num>
  <w:num w:numId="32">
    <w:abstractNumId w:val="22"/>
  </w:num>
  <w:num w:numId="33">
    <w:abstractNumId w:val="17"/>
  </w:num>
  <w:num w:numId="34">
    <w:abstractNumId w:val="2"/>
  </w:num>
  <w:num w:numId="35">
    <w:abstractNumId w:val="6"/>
  </w:num>
  <w:num w:numId="36">
    <w:abstractNumId w:val="13"/>
  </w:num>
  <w:num w:numId="37">
    <w:abstractNumId w:val="21"/>
  </w:num>
  <w:num w:numId="38">
    <w:abstractNumId w:val="37"/>
  </w:num>
  <w:num w:numId="39">
    <w:abstractNumId w:val="15"/>
  </w:num>
  <w:num w:numId="40">
    <w:abstractNumId w:val="25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06"/>
    <w:rsid w:val="000251EA"/>
    <w:rsid w:val="00093CEB"/>
    <w:rsid w:val="000C2A5E"/>
    <w:rsid w:val="000F209D"/>
    <w:rsid w:val="000F2337"/>
    <w:rsid w:val="001142BC"/>
    <w:rsid w:val="001506D7"/>
    <w:rsid w:val="0016459A"/>
    <w:rsid w:val="00164F04"/>
    <w:rsid w:val="001955BC"/>
    <w:rsid w:val="001C0910"/>
    <w:rsid w:val="001D5820"/>
    <w:rsid w:val="00265E45"/>
    <w:rsid w:val="00276715"/>
    <w:rsid w:val="00280600"/>
    <w:rsid w:val="002E110E"/>
    <w:rsid w:val="00321078"/>
    <w:rsid w:val="00333349"/>
    <w:rsid w:val="00341959"/>
    <w:rsid w:val="00347AD2"/>
    <w:rsid w:val="00356073"/>
    <w:rsid w:val="00362EFB"/>
    <w:rsid w:val="003838A0"/>
    <w:rsid w:val="00386BC3"/>
    <w:rsid w:val="003F134E"/>
    <w:rsid w:val="00424815"/>
    <w:rsid w:val="00443234"/>
    <w:rsid w:val="004A5E43"/>
    <w:rsid w:val="00540193"/>
    <w:rsid w:val="00577733"/>
    <w:rsid w:val="0059229D"/>
    <w:rsid w:val="006C2B64"/>
    <w:rsid w:val="006D727D"/>
    <w:rsid w:val="006D739C"/>
    <w:rsid w:val="006D7B60"/>
    <w:rsid w:val="00721FF6"/>
    <w:rsid w:val="00756782"/>
    <w:rsid w:val="007A68F9"/>
    <w:rsid w:val="007B0F06"/>
    <w:rsid w:val="007F60C6"/>
    <w:rsid w:val="00821743"/>
    <w:rsid w:val="008724D7"/>
    <w:rsid w:val="00875B6E"/>
    <w:rsid w:val="00881CD3"/>
    <w:rsid w:val="00885E67"/>
    <w:rsid w:val="00887DF2"/>
    <w:rsid w:val="008B2047"/>
    <w:rsid w:val="00984425"/>
    <w:rsid w:val="009942F7"/>
    <w:rsid w:val="009E45C7"/>
    <w:rsid w:val="00A00D2D"/>
    <w:rsid w:val="00A20DB5"/>
    <w:rsid w:val="00A41E03"/>
    <w:rsid w:val="00A52A15"/>
    <w:rsid w:val="00A96A41"/>
    <w:rsid w:val="00AC7BBB"/>
    <w:rsid w:val="00AE321A"/>
    <w:rsid w:val="00AF05CE"/>
    <w:rsid w:val="00AF1266"/>
    <w:rsid w:val="00B115AF"/>
    <w:rsid w:val="00B31A71"/>
    <w:rsid w:val="00B42C03"/>
    <w:rsid w:val="00B67A4F"/>
    <w:rsid w:val="00BB7AA8"/>
    <w:rsid w:val="00BC6769"/>
    <w:rsid w:val="00C25964"/>
    <w:rsid w:val="00C61E7B"/>
    <w:rsid w:val="00C9169E"/>
    <w:rsid w:val="00CC237D"/>
    <w:rsid w:val="00D525B1"/>
    <w:rsid w:val="00D87B80"/>
    <w:rsid w:val="00DA4A0A"/>
    <w:rsid w:val="00DA6BDB"/>
    <w:rsid w:val="00DC099D"/>
    <w:rsid w:val="00DD2A09"/>
    <w:rsid w:val="00E80744"/>
    <w:rsid w:val="00E95BD2"/>
    <w:rsid w:val="00EB5518"/>
    <w:rsid w:val="00ED71C0"/>
    <w:rsid w:val="00EF50FD"/>
    <w:rsid w:val="00F174B0"/>
    <w:rsid w:val="00F42A14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45E0D5-16E1-4033-B789-B31E1FCF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7"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4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164F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4F04"/>
    <w:pPr>
      <w:spacing w:after="3" w:line="265" w:lineRule="auto"/>
      <w:ind w:left="720"/>
      <w:contextualSpacing/>
    </w:pPr>
  </w:style>
  <w:style w:type="character" w:styleId="a5">
    <w:name w:val="Emphasis"/>
    <w:qFormat/>
    <w:rsid w:val="00164F04"/>
    <w:rPr>
      <w:rFonts w:ascii="Times New Roman" w:hAnsi="Times New Roman" w:cs="Times New Roman" w:hint="default"/>
      <w:i/>
      <w:iCs w:val="0"/>
    </w:rPr>
  </w:style>
  <w:style w:type="paragraph" w:styleId="a6">
    <w:name w:val="No Spacing"/>
    <w:uiPriority w:val="1"/>
    <w:qFormat/>
    <w:rsid w:val="00164F04"/>
    <w:rPr>
      <w:sz w:val="22"/>
      <w:szCs w:val="22"/>
      <w:lang w:eastAsia="en-US"/>
    </w:rPr>
  </w:style>
  <w:style w:type="character" w:customStyle="1" w:styleId="apple-converted-space">
    <w:name w:val="apple-converted-space"/>
    <w:rsid w:val="003838A0"/>
  </w:style>
  <w:style w:type="character" w:customStyle="1" w:styleId="20">
    <w:name w:val="Заголовок 2 Знак"/>
    <w:link w:val="2"/>
    <w:uiPriority w:val="9"/>
    <w:semiHidden/>
    <w:rsid w:val="008724D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E0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uiPriority w:val="22"/>
    <w:qFormat/>
    <w:rsid w:val="002767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elibrary.ru/contents.asp?titleid=7927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s://elibrary.ru/defaultx.asp?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e&#1086;s.belovokyzgty.ru/" TargetMode="External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.kuzstu.ru/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elovokyzgty.ru/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yperlink" Target="https://urait.ru/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kuzstu.ru/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kt2pjk3quNv4bo09iXrU25p54Do=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NsgZN46mawIEyx8Edn1lWEbaXrI=</DigestValue>
    </Reference>
  </SignedInfo>
  <SignatureValue>pdwEwiEjFhAbe41Xk8d0/+rbR3aLhwrzLFe6jYhSS7HKO9LtAEnxG/A1oSZcCGr+HuqqtYlELZtJ
AOmNH/BXc/TSojxdYiuV8JL7x7YvglPs4A4iLVVMUU2WUsVQqc4wRcoqELyFbAloxEb8Tm3fpo2T
oK1Qfm8h3RXmK7a0zHbtv5Scahhwu6laCnpzgNy1Q40shX40WI/hJo7ntITW5EpdMo8nvgbaFe9w
DopXj7g1roCmAiIk/bw3UBvzyUHMERdwu/+arU4YuCdgP8zAiBLZa2L1FQBg8D20BkRTJIt1htMb
hsb+UrkJSw+5BjQpKwbNn42EX5A8RINYonCU5A==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TD1zsnMp2vV2gpqVVlQgFqcxs3M=</DigestValue>
      </Reference>
      <Reference URI="/word/endnotes.xml?ContentType=application/vnd.openxmlformats-officedocument.wordprocessingml.endnotes+xml">
        <DigestMethod Algorithm="http://www.w3.org/2000/09/xmldsig#sha1"/>
        <DigestValue>zYUoh7DPYWQD64ijL3JsAJsTMjg=</DigestValue>
      </Reference>
      <Reference URI="/word/footer6.xml?ContentType=application/vnd.openxmlformats-officedocument.wordprocessingml.footer+xml">
        <DigestMethod Algorithm="http://www.w3.org/2000/09/xmldsig#sha1"/>
        <DigestValue>XQWns+ebf4Y0Kd/oksNVoirvGt8=</DigestValue>
      </Reference>
      <Reference URI="/word/header1.xml?ContentType=application/vnd.openxmlformats-officedocument.wordprocessingml.header+xml">
        <DigestMethod Algorithm="http://www.w3.org/2000/09/xmldsig#sha1"/>
        <DigestValue>wJqYGt/IKYNDTL1d99TZAoN0SUA=</DigestValue>
      </Reference>
      <Reference URI="/word/header2.xml?ContentType=application/vnd.openxmlformats-officedocument.wordprocessingml.header+xml">
        <DigestMethod Algorithm="http://www.w3.org/2000/09/xmldsig#sha1"/>
        <DigestValue>GFSj9nmnp0t/pLzdlf0ApycDKy4=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aBekIwu2SlsgxOYH9mBn1iklhfU=</DigestValue>
      </Reference>
      <Reference URI="/word/webSettings.xml?ContentType=application/vnd.openxmlformats-officedocument.wordprocessingml.webSettings+xml">
        <DigestMethod Algorithm="http://www.w3.org/2000/09/xmldsig#sha1"/>
        <DigestValue>8OpAFp7PUS3KsURmUJEDf1zNIgI=</DigestValue>
      </Reference>
      <Reference URI="/word/styles.xml?ContentType=application/vnd.openxmlformats-officedocument.wordprocessingml.styles+xml">
        <DigestMethod Algorithm="http://www.w3.org/2000/09/xmldsig#sha1"/>
        <DigestValue>STlH4pRSeT/qRheWQx+EjctPimQ=</DigestValue>
      </Reference>
      <Reference URI="/word/footnotes.xml?ContentType=application/vnd.openxmlformats-officedocument.wordprocessingml.footnotes+xml">
        <DigestMethod Algorithm="http://www.w3.org/2000/09/xmldsig#sha1"/>
        <DigestValue>f158woE1bt9aX9d1PE0iWoN0bRk=</DigestValue>
      </Reference>
      <Reference URI="/word/footer1.xml?ContentType=application/vnd.openxmlformats-officedocument.wordprocessingml.footer+xml">
        <DigestMethod Algorithm="http://www.w3.org/2000/09/xmldsig#sha1"/>
        <DigestValue>RyMmYTsgKqsu3PQmZflOy6yBeK4=</DigestValue>
      </Reference>
      <Reference URI="/word/footer2.xml?ContentType=application/vnd.openxmlformats-officedocument.wordprocessingml.footer+xml">
        <DigestMethod Algorithm="http://www.w3.org/2000/09/xmldsig#sha1"/>
        <DigestValue>3qForAKxG6o2QwE6KFyWWa/cCbg=</DigestValue>
      </Reference>
      <Reference URI="/word/document.xml?ContentType=application/vnd.openxmlformats-officedocument.wordprocessingml.document.main+xml">
        <DigestMethod Algorithm="http://www.w3.org/2000/09/xmldsig#sha1"/>
        <DigestValue>YzTOX6GEVg8gVoWwMynnASq/mdw=</DigestValue>
      </Reference>
      <Reference URI="/word/header6.xml?ContentType=application/vnd.openxmlformats-officedocument.wordprocessingml.header+xml">
        <DigestMethod Algorithm="http://www.w3.org/2000/09/xmldsig#sha1"/>
        <DigestValue>6SrXAPfbCONfTdGaC0DQhxkvEyE=</DigestValue>
      </Reference>
      <Reference URI="/word/footer3.xml?ContentType=application/vnd.openxmlformats-officedocument.wordprocessingml.footer+xml">
        <DigestMethod Algorithm="http://www.w3.org/2000/09/xmldsig#sha1"/>
        <DigestValue>/PLBOgsMoRwlyc+KZKKBuzT+2dg=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pT2BoPQGzQzlZzDEqpT7W4q8UOQ=</DigestValue>
      </Reference>
      <Reference URI="/word/footer4.xml?ContentType=application/vnd.openxmlformats-officedocument.wordprocessingml.footer+xml">
        <DigestMethod Algorithm="http://www.w3.org/2000/09/xmldsig#sha1"/>
        <DigestValue>XQWns+ebf4Y0Kd/oksNVoirvGt8=</DigestValue>
      </Reference>
      <Reference URI="/word/header3.xml?ContentType=application/vnd.openxmlformats-officedocument.wordprocessingml.header+xml">
        <DigestMethod Algorithm="http://www.w3.org/2000/09/xmldsig#sha1"/>
        <DigestValue>jefLKLEeSbA/nw0EUdWitO4Sao8=</DigestValue>
      </Reference>
      <Reference URI="/word/header5.xml?ContentType=application/vnd.openxmlformats-officedocument.wordprocessingml.header+xml">
        <DigestMethod Algorithm="http://www.w3.org/2000/09/xmldsig#sha1"/>
        <DigestValue>oKyPq0/7IWQkLZU2SYUbluaTgdw=</DigestValue>
      </Reference>
      <Reference URI="/word/footer5.xml?ContentType=application/vnd.openxmlformats-officedocument.wordprocessingml.footer+xml">
        <DigestMethod Algorithm="http://www.w3.org/2000/09/xmldsig#sha1"/>
        <DigestValue>P1F5fP6jw6fTvgC7Qieiz28ZURg=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M93XFJVd8k7YEZupF9aRzKcfO34=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2024-05-21T11:38:34Z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2024-05-21T11:38:34Z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rkWz45sxEJ2o5XY9nwjhTlm2HKQ=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hPUE4cdSJzlYhXpIII5mTcOhxSE=</DigestValue>
    </Reference>
  </SignedInfo>
  <SignatureValue>r22/OkZZQbsFMVCAPpte3rwvq3QGLot73zSSvFzNLNaDhO10eYcBN+yncMmpOb+aHpcEMHFZ4cQ8
T96J23S650PmNALUY5Ez8MUEwXYK2BIHYtjAQP3vFgt7jiF7fVGeUMhLpz2G5Q8NxS23OwXVhfDd
25pTZYyloc8XH85Q84k=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TD1zsnMp2vV2gpqVVlQgFqcxs3M=</DigestValue>
      </Reference>
      <Reference URI="/word/endnotes.xml?ContentType=application/vnd.openxmlformats-officedocument.wordprocessingml.endnotes+xml">
        <DigestMethod Algorithm="http://www.w3.org/2000/09/xmldsig#sha1"/>
        <DigestValue>zYUoh7DPYWQD64ijL3JsAJsTMjg=</DigestValue>
      </Reference>
      <Reference URI="/word/footer6.xml?ContentType=application/vnd.openxmlformats-officedocument.wordprocessingml.footer+xml">
        <DigestMethod Algorithm="http://www.w3.org/2000/09/xmldsig#sha1"/>
        <DigestValue>XQWns+ebf4Y0Kd/oksNVoirvGt8=</DigestValue>
      </Reference>
      <Reference URI="/word/header1.xml?ContentType=application/vnd.openxmlformats-officedocument.wordprocessingml.header+xml">
        <DigestMethod Algorithm="http://www.w3.org/2000/09/xmldsig#sha1"/>
        <DigestValue>wJqYGt/IKYNDTL1d99TZAoN0SUA=</DigestValue>
      </Reference>
      <Reference URI="/word/header2.xml?ContentType=application/vnd.openxmlformats-officedocument.wordprocessingml.header+xml">
        <DigestMethod Algorithm="http://www.w3.org/2000/09/xmldsig#sha1"/>
        <DigestValue>GFSj9nmnp0t/pLzdlf0ApycDKy4=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aBekIwu2SlsgxOYH9mBn1iklhfU=</DigestValue>
      </Reference>
      <Reference URI="/word/webSettings.xml?ContentType=application/vnd.openxmlformats-officedocument.wordprocessingml.webSettings+xml">
        <DigestMethod Algorithm="http://www.w3.org/2000/09/xmldsig#sha1"/>
        <DigestValue>8OpAFp7PUS3KsURmUJEDf1zNIgI=</DigestValue>
      </Reference>
      <Reference URI="/word/styles.xml?ContentType=application/vnd.openxmlformats-officedocument.wordprocessingml.styles+xml">
        <DigestMethod Algorithm="http://www.w3.org/2000/09/xmldsig#sha1"/>
        <DigestValue>STlH4pRSeT/qRheWQx+EjctPimQ=</DigestValue>
      </Reference>
      <Reference URI="/word/footnotes.xml?ContentType=application/vnd.openxmlformats-officedocument.wordprocessingml.footnotes+xml">
        <DigestMethod Algorithm="http://www.w3.org/2000/09/xmldsig#sha1"/>
        <DigestValue>f158woE1bt9aX9d1PE0iWoN0bRk=</DigestValue>
      </Reference>
      <Reference URI="/word/footer1.xml?ContentType=application/vnd.openxmlformats-officedocument.wordprocessingml.footer+xml">
        <DigestMethod Algorithm="http://www.w3.org/2000/09/xmldsig#sha1"/>
        <DigestValue>RyMmYTsgKqsu3PQmZflOy6yBeK4=</DigestValue>
      </Reference>
      <Reference URI="/word/footer2.xml?ContentType=application/vnd.openxmlformats-officedocument.wordprocessingml.footer+xml">
        <DigestMethod Algorithm="http://www.w3.org/2000/09/xmldsig#sha1"/>
        <DigestValue>3qForAKxG6o2QwE6KFyWWa/cCbg=</DigestValue>
      </Reference>
      <Reference URI="/word/document.xml?ContentType=application/vnd.openxmlformats-officedocument.wordprocessingml.document.main+xml">
        <DigestMethod Algorithm="http://www.w3.org/2000/09/xmldsig#sha1"/>
        <DigestValue>YzTOX6GEVg8gVoWwMynnASq/mdw=</DigestValue>
      </Reference>
      <Reference URI="/word/header6.xml?ContentType=application/vnd.openxmlformats-officedocument.wordprocessingml.header+xml">
        <DigestMethod Algorithm="http://www.w3.org/2000/09/xmldsig#sha1"/>
        <DigestValue>6SrXAPfbCONfTdGaC0DQhxkvEyE=</DigestValue>
      </Reference>
      <Reference URI="/word/footer3.xml?ContentType=application/vnd.openxmlformats-officedocument.wordprocessingml.footer+xml">
        <DigestMethod Algorithm="http://www.w3.org/2000/09/xmldsig#sha1"/>
        <DigestValue>/PLBOgsMoRwlyc+KZKKBuzT+2dg=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pT2BoPQGzQzlZzDEqpT7W4q8UOQ=</DigestValue>
      </Reference>
      <Reference URI="/word/footer4.xml?ContentType=application/vnd.openxmlformats-officedocument.wordprocessingml.footer+xml">
        <DigestMethod Algorithm="http://www.w3.org/2000/09/xmldsig#sha1"/>
        <DigestValue>XQWns+ebf4Y0Kd/oksNVoirvGt8=</DigestValue>
      </Reference>
      <Reference URI="/word/header3.xml?ContentType=application/vnd.openxmlformats-officedocument.wordprocessingml.header+xml">
        <DigestMethod Algorithm="http://www.w3.org/2000/09/xmldsig#sha1"/>
        <DigestValue>jefLKLEeSbA/nw0EUdWitO4Sao8=</DigestValue>
      </Reference>
      <Reference URI="/word/header5.xml?ContentType=application/vnd.openxmlformats-officedocument.wordprocessingml.header+xml">
        <DigestMethod Algorithm="http://www.w3.org/2000/09/xmldsig#sha1"/>
        <DigestValue>oKyPq0/7IWQkLZU2SYUbluaTgdw=</DigestValue>
      </Reference>
      <Reference URI="/word/footer5.xml?ContentType=application/vnd.openxmlformats-officedocument.wordprocessingml.footer+xml">
        <DigestMethod Algorithm="http://www.w3.org/2000/09/xmldsig#sha1"/>
        <DigestValue>P1F5fP6jw6fTvgC7Qieiz28ZURg=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M93XFJVd8k7YEZupF9aRzKcfO34=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2024-05-23T04:27:06Z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2024-05-23T04:27:06Z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bntYIkDWe9ELsj33VmCYV6Mdfmk=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ON/d1wxLn+zWPNmzIml42rj73OKXKaXHXNC8GX3XrrEHsvTza3a5j19NnjZh6v5v84hM5Tsg
    EWr8PmN0hD5qfegP0Ilw6hNJ3xhRkscgXQG31/imnVb5w4hBgYLuK5L5BlhnXM59vuOeJiZ0
    1FJ6Way5dXBjyE4/1+5zhMpDUkf1FUbpqzLjLuKLCXluhIjYalXDGPjLhN39ENJlS0gvuoby
    uM+S8+oGloUY8rnN1KLt/CcyNrkseHJpSpvxRsRGtny0V6Gl0Yb17TfNd9QKSJPLWixS8Wxy
    hqYaeTrC9dq8WzJQ4X60WfbDTpukjwJg6gTQ5JuXJRWR/1urcl0PkA==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Ymo149FyOH5IFYbm+rC+/AxoGzs=</DigestValue>
      </Reference>
      <Reference URI="/word/document.xml?ContentType=application/vnd.openxmlformats-officedocument.wordprocessingml.document.main+xml">
        <DigestMethod Algorithm="http://www.w3.org/2000/09/xmldsig#sha1"/>
        <DigestValue>YzTOX6GEVg8gVoWwMynnASq/mdw=</DigestValue>
      </Reference>
      <Reference URI="/word/endnotes.xml?ContentType=application/vnd.openxmlformats-officedocument.wordprocessingml.endnotes+xml">
        <DigestMethod Algorithm="http://www.w3.org/2000/09/xmldsig#sha1"/>
        <DigestValue>zYUoh7DPYWQD64ijL3JsAJsTMjg=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footer1.xml?ContentType=application/vnd.openxmlformats-officedocument.wordprocessingml.footer+xml">
        <DigestMethod Algorithm="http://www.w3.org/2000/09/xmldsig#sha1"/>
        <DigestValue>RyMmYTsgKqsu3PQmZflOy6yBeK4=</DigestValue>
      </Reference>
      <Reference URI="/word/footer2.xml?ContentType=application/vnd.openxmlformats-officedocument.wordprocessingml.footer+xml">
        <DigestMethod Algorithm="http://www.w3.org/2000/09/xmldsig#sha1"/>
        <DigestValue>3qForAKxG6o2QwE6KFyWWa/cCbg=</DigestValue>
      </Reference>
      <Reference URI="/word/footer3.xml?ContentType=application/vnd.openxmlformats-officedocument.wordprocessingml.footer+xml">
        <DigestMethod Algorithm="http://www.w3.org/2000/09/xmldsig#sha1"/>
        <DigestValue>/PLBOgsMoRwlyc+KZKKBuzT+2dg=</DigestValue>
      </Reference>
      <Reference URI="/word/footer4.xml?ContentType=application/vnd.openxmlformats-officedocument.wordprocessingml.footer+xml">
        <DigestMethod Algorithm="http://www.w3.org/2000/09/xmldsig#sha1"/>
        <DigestValue>XQWns+ebf4Y0Kd/oksNVoirvGt8=</DigestValue>
      </Reference>
      <Reference URI="/word/footer5.xml?ContentType=application/vnd.openxmlformats-officedocument.wordprocessingml.footer+xml">
        <DigestMethod Algorithm="http://www.w3.org/2000/09/xmldsig#sha1"/>
        <DigestValue>P1F5fP6jw6fTvgC7Qieiz28ZURg=</DigestValue>
      </Reference>
      <Reference URI="/word/footer6.xml?ContentType=application/vnd.openxmlformats-officedocument.wordprocessingml.footer+xml">
        <DigestMethod Algorithm="http://www.w3.org/2000/09/xmldsig#sha1"/>
        <DigestValue>XQWns+ebf4Y0Kd/oksNVoirvGt8=</DigestValue>
      </Reference>
      <Reference URI="/word/footnotes.xml?ContentType=application/vnd.openxmlformats-officedocument.wordprocessingml.footnotes+xml">
        <DigestMethod Algorithm="http://www.w3.org/2000/09/xmldsig#sha1"/>
        <DigestValue>f158woE1bt9aX9d1PE0iWoN0bRk=</DigestValue>
      </Reference>
      <Reference URI="/word/header1.xml?ContentType=application/vnd.openxmlformats-officedocument.wordprocessingml.header+xml">
        <DigestMethod Algorithm="http://www.w3.org/2000/09/xmldsig#sha1"/>
        <DigestValue>wJqYGt/IKYNDTL1d99TZAoN0SUA=</DigestValue>
      </Reference>
      <Reference URI="/word/header2.xml?ContentType=application/vnd.openxmlformats-officedocument.wordprocessingml.header+xml">
        <DigestMethod Algorithm="http://www.w3.org/2000/09/xmldsig#sha1"/>
        <DigestValue>GFSj9nmnp0t/pLzdlf0ApycDKy4=</DigestValue>
      </Reference>
      <Reference URI="/word/header3.xml?ContentType=application/vnd.openxmlformats-officedocument.wordprocessingml.header+xml">
        <DigestMethod Algorithm="http://www.w3.org/2000/09/xmldsig#sha1"/>
        <DigestValue>jefLKLEeSbA/nw0EUdWitO4Sao8=</DigestValue>
      </Reference>
      <Reference URI="/word/header4.xml?ContentType=application/vnd.openxmlformats-officedocument.wordprocessingml.header+xml">
        <DigestMethod Algorithm="http://www.w3.org/2000/09/xmldsig#sha1"/>
        <DigestValue>pT2BoPQGzQzlZzDEqpT7W4q8UOQ=</DigestValue>
      </Reference>
      <Reference URI="/word/header5.xml?ContentType=application/vnd.openxmlformats-officedocument.wordprocessingml.header+xml">
        <DigestMethod Algorithm="http://www.w3.org/2000/09/xmldsig#sha1"/>
        <DigestValue>oKyPq0/7IWQkLZU2SYUbluaTgdw=</DigestValue>
      </Reference>
      <Reference URI="/word/header6.xml?ContentType=application/vnd.openxmlformats-officedocument.wordprocessingml.header+xml">
        <DigestMethod Algorithm="http://www.w3.org/2000/09/xmldsig#sha1"/>
        <DigestValue>6SrXAPfbCONfTdGaC0DQhxkvEyE=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TD1zsnMp2vV2gpqVVlQgFqcxs3M=</DigestValue>
      </Reference>
      <Reference URI="/word/settings.xml?ContentType=application/vnd.openxmlformats-officedocument.wordprocessingml.settings+xml">
        <DigestMethod Algorithm="http://www.w3.org/2000/09/xmldsig#sha1"/>
        <DigestValue>aBekIwu2SlsgxOYH9mBn1iklhfU=</DigestValue>
      </Reference>
      <Reference URI="/word/styles.xml?ContentType=application/vnd.openxmlformats-officedocument.wordprocessingml.styles+xml">
        <DigestMethod Algorithm="http://www.w3.org/2000/09/xmldsig#sha1"/>
        <DigestValue>STlH4pRSeT/qRheWQx+EjctPimQ=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8OpAFp7PUS3KsURmUJEDf1zNIgI=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2024-05-28T09:00:04Z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6539</Words>
  <Characters>37274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43726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7405601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http://library.kuzstu.ru/meto.php?n=90435&amp;type=utchposob:common</vt:lpwstr>
      </vt:variant>
      <vt:variant>
        <vt:lpwstr/>
      </vt:variant>
      <vt:variant>
        <vt:i4>917585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https://urait.ru/bcode/455160</vt:lpwstr>
      </vt:variant>
      <vt:variant>
        <vt:lpwstr/>
      </vt:variant>
      <vt:variant>
        <vt:i4>852049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https://urait.ru/bcode/455158</vt:lpwstr>
      </vt:variant>
      <vt:variant>
        <vt:lpwstr/>
      </vt:variant>
      <vt:variant>
        <vt:i4>983126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https://urait.ru/bcode/451631</vt:lpwstr>
      </vt:variant>
      <vt:variant>
        <vt:lpwstr/>
      </vt:variant>
      <vt:variant>
        <vt:i4>852053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https://urait.ru/bcode/453537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https://urait.ru/bcode/451322</vt:lpwstr>
      </vt:variant>
      <vt:variant>
        <vt:lpwstr/>
      </vt:variant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https://urait.ru/bcode/454030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29</cp:revision>
  <cp:lastPrinted>2023-05-25T01:23:00Z</cp:lastPrinted>
  <dcterms:created xsi:type="dcterms:W3CDTF">2021-11-05T06:16:00Z</dcterms:created>
  <dcterms:modified xsi:type="dcterms:W3CDTF">2024-05-14T05:46:00Z</dcterms:modified>
</cp:coreProperties>
</file>